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C1F" w:rsidRPr="00C92BE7" w:rsidRDefault="00104C1F" w:rsidP="00104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104C1F" w:rsidRPr="00C92BE7" w:rsidRDefault="00104C1F" w:rsidP="00104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C1F" w:rsidRPr="00C92BE7" w:rsidRDefault="00104C1F" w:rsidP="00104C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C1F" w:rsidRPr="00C92BE7" w:rsidRDefault="00104C1F" w:rsidP="00104C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C1F" w:rsidRPr="00C92BE7" w:rsidRDefault="00104C1F" w:rsidP="00104C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C1F" w:rsidRPr="00C92BE7" w:rsidRDefault="00104C1F" w:rsidP="00104C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C1F" w:rsidRPr="00C92BE7" w:rsidRDefault="00104C1F" w:rsidP="00104C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C1F" w:rsidRPr="00C92BE7" w:rsidRDefault="00104C1F" w:rsidP="00104C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C1F" w:rsidRPr="00C92BE7" w:rsidRDefault="00104C1F" w:rsidP="00104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C1F" w:rsidRPr="00C92BE7" w:rsidRDefault="00104C1F" w:rsidP="00104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C1F" w:rsidRPr="00C92BE7" w:rsidRDefault="00104C1F" w:rsidP="00104C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C1F" w:rsidRDefault="00104C1F" w:rsidP="003F5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F598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План</w:t>
      </w:r>
    </w:p>
    <w:p w:rsidR="003F5988" w:rsidRPr="003F5988" w:rsidRDefault="003F5988" w:rsidP="003F5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04C1F" w:rsidRDefault="00104C1F" w:rsidP="003F5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F598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работы кафедры математики, информатики</w:t>
      </w:r>
    </w:p>
    <w:p w:rsidR="003F5988" w:rsidRDefault="003F5988" w:rsidP="003F5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F5988" w:rsidRDefault="003F5988" w:rsidP="003F5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F5988" w:rsidRPr="003F5988" w:rsidRDefault="003F5988" w:rsidP="003F5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F5988" w:rsidRDefault="00104C1F" w:rsidP="003F5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F598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ГОУ СОШ 531</w:t>
      </w:r>
    </w:p>
    <w:p w:rsidR="003F5988" w:rsidRDefault="003F5988" w:rsidP="003F5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F5988" w:rsidRDefault="003F5988" w:rsidP="003F5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F5988" w:rsidRDefault="003F5988" w:rsidP="003F5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F5988" w:rsidRDefault="003F5988" w:rsidP="003F5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F5988" w:rsidRDefault="003F5988" w:rsidP="003F5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F5988" w:rsidRDefault="003F5988" w:rsidP="003F5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F5988" w:rsidRDefault="00104C1F" w:rsidP="003F5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F598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:rsidR="00104C1F" w:rsidRPr="003F5988" w:rsidRDefault="00104C1F" w:rsidP="003F5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F598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на 2011–2012 учебный год</w:t>
      </w:r>
    </w:p>
    <w:p w:rsidR="00104C1F" w:rsidRPr="003F5988" w:rsidRDefault="00104C1F" w:rsidP="003F598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104C1F" w:rsidRPr="003F5988" w:rsidRDefault="00104C1F" w:rsidP="003F598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4C1F" w:rsidRPr="003F5988" w:rsidRDefault="00104C1F" w:rsidP="003F598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4C1F" w:rsidRPr="00C92BE7" w:rsidRDefault="00104C1F" w:rsidP="00104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C1F" w:rsidRPr="00C92BE7" w:rsidRDefault="00104C1F" w:rsidP="00104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C1F" w:rsidRPr="00C92BE7" w:rsidRDefault="00104C1F" w:rsidP="00104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C1F" w:rsidRPr="00C92BE7" w:rsidRDefault="00104C1F" w:rsidP="00104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C1F" w:rsidRPr="00C92BE7" w:rsidRDefault="00104C1F" w:rsidP="00104C1F">
      <w:pPr>
        <w:tabs>
          <w:tab w:val="left" w:pos="7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</w:p>
    <w:p w:rsidR="00104C1F" w:rsidRPr="00C92BE7" w:rsidRDefault="00104C1F" w:rsidP="00104C1F">
      <w:pPr>
        <w:tabs>
          <w:tab w:val="left" w:pos="7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104C1F" w:rsidRPr="00C92BE7" w:rsidRDefault="00104C1F" w:rsidP="00104C1F">
      <w:pPr>
        <w:tabs>
          <w:tab w:val="left" w:pos="7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C1F" w:rsidRPr="00C92BE7" w:rsidRDefault="00104C1F" w:rsidP="00104C1F">
      <w:pPr>
        <w:tabs>
          <w:tab w:val="left" w:pos="7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C1F" w:rsidRPr="00C92BE7" w:rsidRDefault="00104C1F" w:rsidP="00104C1F">
      <w:pPr>
        <w:tabs>
          <w:tab w:val="left" w:pos="7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C1F" w:rsidRPr="003F5988" w:rsidRDefault="00104C1F" w:rsidP="00104C1F">
      <w:pPr>
        <w:tabs>
          <w:tab w:val="left" w:pos="70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F598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Москва</w:t>
      </w:r>
    </w:p>
    <w:p w:rsidR="003F5988" w:rsidRDefault="00104C1F" w:rsidP="003F5988">
      <w:pPr>
        <w:tabs>
          <w:tab w:val="left" w:pos="70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F598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2011</w:t>
      </w:r>
      <w:r w:rsidR="003F598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- 201</w:t>
      </w:r>
      <w:r w:rsidR="007362A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</w:t>
      </w:r>
    </w:p>
    <w:p w:rsidR="00104C1F" w:rsidRPr="003F5988" w:rsidRDefault="00104C1F" w:rsidP="003F5988">
      <w:pPr>
        <w:tabs>
          <w:tab w:val="left" w:pos="70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59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 Создание условий для саморазвития и самореализации личности</w:t>
      </w:r>
    </w:p>
    <w:p w:rsidR="00104C1F" w:rsidRPr="003F5988" w:rsidRDefault="00104C1F" w:rsidP="00104C1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04C1F" w:rsidRPr="003F5988" w:rsidRDefault="00104C1F" w:rsidP="00104C1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04C1F" w:rsidRPr="003F5988" w:rsidRDefault="00104C1F" w:rsidP="00104C1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04C1F" w:rsidRPr="003F5988" w:rsidRDefault="00104C1F" w:rsidP="00104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59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Методическая проблема кафедры:</w:t>
      </w:r>
    </w:p>
    <w:p w:rsidR="00104C1F" w:rsidRPr="003F5988" w:rsidRDefault="00104C1F" w:rsidP="00104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04C1F" w:rsidRPr="003F5988" w:rsidRDefault="00104C1F" w:rsidP="00104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598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Использование интерактивных методов в преподавании математики, информатики </w:t>
      </w:r>
      <w:r w:rsidR="007362A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как создание условий для саморазвития и самореализации личности</w:t>
      </w:r>
    </w:p>
    <w:p w:rsidR="00104C1F" w:rsidRPr="003F5988" w:rsidRDefault="00104C1F" w:rsidP="00104C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04C1F" w:rsidRPr="003F5988" w:rsidRDefault="00104C1F" w:rsidP="00104C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04C1F" w:rsidRPr="003F5988" w:rsidRDefault="00104C1F" w:rsidP="00104C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04C1F" w:rsidRPr="003F5988" w:rsidRDefault="00104C1F" w:rsidP="00104C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04C1F" w:rsidRPr="003F5988" w:rsidRDefault="00104C1F" w:rsidP="00104C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04C1F" w:rsidRPr="003F5988" w:rsidRDefault="00104C1F" w:rsidP="00104C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04C1F" w:rsidRPr="003F5988" w:rsidRDefault="00104C1F" w:rsidP="00104C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04C1F" w:rsidRPr="003F5988" w:rsidRDefault="00104C1F" w:rsidP="00104C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04C1F" w:rsidRPr="003F5988" w:rsidRDefault="00104C1F" w:rsidP="00104C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59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«Первая задача, которую необходимо решить системе общего образования, заключается в создании таких условий обучения, при которых уже в школе</w:t>
      </w:r>
    </w:p>
    <w:p w:rsidR="00104C1F" w:rsidRPr="003F5988" w:rsidRDefault="00104C1F" w:rsidP="00104C1F">
      <w:pPr>
        <w:spacing w:after="0" w:line="240" w:lineRule="auto"/>
        <w:ind w:right="5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59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дети могли бы раскрыть свои</w:t>
      </w:r>
    </w:p>
    <w:p w:rsidR="00104C1F" w:rsidRPr="003F5988" w:rsidRDefault="00104C1F" w:rsidP="00104C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59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возможности, подготовиться к жизни в высокотехнологичном конкурентном мире»  </w:t>
      </w:r>
    </w:p>
    <w:p w:rsidR="00104C1F" w:rsidRPr="003F5988" w:rsidRDefault="00104C1F" w:rsidP="00104C1F">
      <w:pPr>
        <w:spacing w:after="0" w:line="240" w:lineRule="auto"/>
        <w:ind w:right="5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04C1F" w:rsidRPr="003F5988" w:rsidRDefault="00104C1F" w:rsidP="00104C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59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Национальная образовательная инициатива</w:t>
      </w:r>
    </w:p>
    <w:p w:rsidR="00104C1F" w:rsidRPr="003F5988" w:rsidRDefault="00104C1F" w:rsidP="00104C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59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«Наша новая школа»</w:t>
      </w:r>
    </w:p>
    <w:p w:rsidR="00104C1F" w:rsidRPr="003F5988" w:rsidRDefault="00104C1F" w:rsidP="00104C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4C1F" w:rsidRPr="003F5988" w:rsidRDefault="00104C1F" w:rsidP="00104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Обновление образования</w:t>
      </w:r>
      <w:r w:rsidRPr="003F5988">
        <w:rPr>
          <w:rFonts w:ascii="Times New Roman" w:eastAsia="Times New Roman" w:hAnsi="Times New Roman" w:cs="Times New Roman"/>
          <w:sz w:val="28"/>
          <w:szCs w:val="28"/>
          <w:lang w:eastAsia="ru-RU"/>
        </w:rPr>
        <w:t>  сегодня требует от педагогов знания тенденций инновационных изменений в системе современного образования, отличий традиционной, развивающей и личностно-ориентированной систем обучения; понимания сущности педагогической технологии; знания интерактивных форм и методов обучения, критериев технологичности; владения технологиями целеполагания, проектирования, диагностирования, проектирования оптимальной авторской методической системы, развитых дидактических, рефлексивных, проектировочных, диагностических умений; умения анализировать и оценивать свой индивидуальный стиль, а также особенности и эффективность применяемых педагогических технологий и собственной педагогической деятельности в целом.</w:t>
      </w:r>
    </w:p>
    <w:p w:rsidR="00104C1F" w:rsidRPr="003F5988" w:rsidRDefault="00104C1F" w:rsidP="00104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Интерактивные формы и методы обучения</w:t>
      </w:r>
      <w:r w:rsidRPr="003F5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завоевывают сегодня все большее признание и используются при преподавании различных учебных предметов.</w:t>
      </w:r>
    </w:p>
    <w:p w:rsidR="00104C1F" w:rsidRPr="003F5988" w:rsidRDefault="00104C1F" w:rsidP="00104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Интерактивные методы обучения показывают новые возможности, связанные, прежде всего, с налаживанием межличностного взаимодействия путем внешнего диалога в процессе усвоения учебного материала. Действительно, между учащимися неизбежно возникают определенные межличностные взаимоотношения; и от того, какими они будут, во многом зависит успешность их учебной деятельности. Умелая организация взаимодействия учащихся на основе учебного материала может стать мощным фактором повышения эффективности учебной деятельности в целом.</w:t>
      </w:r>
    </w:p>
    <w:p w:rsidR="00104C1F" w:rsidRPr="003F5988" w:rsidRDefault="00104C1F" w:rsidP="00104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Методические разработки</w:t>
      </w:r>
      <w:r w:rsidRPr="003F5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F59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некоторых интерактивных форм обучения педагогов помогают увидеть общие подходы к интерактивному обучению и учащихся, и учителей и оказывают практическую помощь организаторам методической работы всех уровней в дальнейшей самостоятельной разработке и внедрении самых разнообразных форм методического обучения педагогов.</w:t>
      </w:r>
    </w:p>
    <w:p w:rsidR="00104C1F" w:rsidRPr="003F5988" w:rsidRDefault="00104C1F" w:rsidP="00104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 старшем звене ведется </w:t>
      </w:r>
      <w:r w:rsidRPr="003F5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профильное обучение,</w:t>
      </w:r>
      <w:r w:rsidRPr="003F5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«ориентированное на индивидуализацию обучения и социализацию обучающихся, в том числе с учетом реальных потребностей рынка труда». Профильное обучение направлено на реализацию технологии личности подростка. При этом существенно расширяются возможности выстраивания учеником собственной, индивидуальной траектории.</w:t>
      </w:r>
    </w:p>
    <w:p w:rsidR="00104C1F" w:rsidRPr="003F5988" w:rsidRDefault="00104C1F" w:rsidP="00104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В образовательной системе обучения математике, информатике используются </w:t>
      </w:r>
      <w:r w:rsidRPr="003F5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новые информационные технологии</w:t>
      </w:r>
      <w:r w:rsidRPr="003F598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Компьютеризация образовательного процесса становится реальностью. Учителя используют на своих уроках компьютерные обучающие программы. Они освоили азбуку работы с компьютером, знакомятся с новыми обучающими программами, сопоставляют учебный материал со школьным и успешно применяют их на уроках, делятся опытом работы на семинарах и практикумах.</w:t>
      </w:r>
    </w:p>
    <w:p w:rsidR="00104C1F" w:rsidRPr="003F5988" w:rsidRDefault="00104C1F" w:rsidP="00104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В своей работе мы внедряем и </w:t>
      </w:r>
      <w:proofErr w:type="spellStart"/>
      <w:r w:rsidRPr="003F5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здоровьесберегающие</w:t>
      </w:r>
      <w:proofErr w:type="spellEnd"/>
      <w:r w:rsidRPr="003F5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технологии</w:t>
      </w:r>
      <w:r w:rsidRPr="003F5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Цель </w:t>
      </w:r>
      <w:proofErr w:type="spellStart"/>
      <w:r w:rsidRPr="003F598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3F5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технологий – обеспечить школьнику возможность сохранения здоровья за период обучения и воспитания в школе, сформировать у него необходимые знания, умения и навыки по здоровому образу жизни, научить использовать полученные знания в повседневной жизни. Нам запали в душу слова что </w:t>
      </w:r>
      <w:r w:rsidRPr="003F5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3F5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здоровьесберегающие</w:t>
      </w:r>
      <w:proofErr w:type="spellEnd"/>
      <w:r w:rsidRPr="003F5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технологии</w:t>
      </w:r>
      <w:r w:rsidRPr="003F5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не только горячие обеды, спортзалы, бассейны и школьные автобусы, но и </w:t>
      </w:r>
      <w:r w:rsidRPr="003F5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улыбка учителя, доброжелательная атмосфера, создаваемая всеми педагогами на всех уроках, по всем предметам!</w:t>
      </w:r>
      <w:r w:rsidRPr="003F5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стараемся этого придерживаться.  </w:t>
      </w:r>
    </w:p>
    <w:p w:rsidR="003F5988" w:rsidRDefault="003F5988" w:rsidP="00104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5988" w:rsidRDefault="003F5988" w:rsidP="00104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5988" w:rsidRDefault="003F5988" w:rsidP="00104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5988" w:rsidRDefault="003F5988" w:rsidP="00104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4C1F" w:rsidRPr="003F5988" w:rsidRDefault="00104C1F" w:rsidP="00104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5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 кафедры</w:t>
      </w:r>
    </w:p>
    <w:p w:rsidR="00104C1F" w:rsidRPr="003F5988" w:rsidRDefault="00104C1F" w:rsidP="00104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Pr="003F59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информационно-технологической компетентности педагогов,</w:t>
      </w:r>
      <w:r w:rsidRPr="003F5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осмысление их творческого роста и профессиональной карьеры, применение </w:t>
      </w:r>
      <w:proofErr w:type="spellStart"/>
      <w:r w:rsidRPr="003F59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компетентностно-ориетированного</w:t>
      </w:r>
      <w:proofErr w:type="spellEnd"/>
      <w:r w:rsidRPr="003F5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обучения, обозначенного в концепции модернизации образования</w:t>
      </w:r>
      <w:r w:rsidRPr="003F5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 организации учебного процесса.</w:t>
      </w:r>
      <w:r w:rsidRPr="003F5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4C1F" w:rsidRPr="003F5988" w:rsidRDefault="00104C1F" w:rsidP="00104C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2BE7" w:rsidRPr="003F5988" w:rsidRDefault="00C92BE7" w:rsidP="00104C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2BE7" w:rsidRPr="003F5988" w:rsidRDefault="00C92BE7" w:rsidP="00104C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2BE7" w:rsidRPr="003F5988" w:rsidRDefault="00C92BE7" w:rsidP="00104C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2BE7" w:rsidRPr="00C92BE7" w:rsidRDefault="00C92BE7" w:rsidP="00104C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4C1F" w:rsidRPr="003F5988" w:rsidRDefault="00104C1F" w:rsidP="00104C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59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Задачи кафедры математики, информатики </w:t>
      </w:r>
    </w:p>
    <w:p w:rsidR="00104C1F" w:rsidRPr="003F5988" w:rsidRDefault="00104C1F" w:rsidP="00104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59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на 2011-2012 учебный год </w:t>
      </w:r>
    </w:p>
    <w:p w:rsidR="00104C1F" w:rsidRPr="003F5988" w:rsidRDefault="00104C1F" w:rsidP="00104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04C1F" w:rsidRPr="00C92BE7" w:rsidRDefault="00104C1F" w:rsidP="00104C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C1F" w:rsidRPr="003F5988" w:rsidRDefault="00104C1F" w:rsidP="00104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988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1.Обеспечение выполнения Государственного Стандарта среднего (полного) общего образования по математике, информатике на всех ступенях обучения школьников.</w:t>
      </w:r>
    </w:p>
    <w:p w:rsidR="00104C1F" w:rsidRPr="003F5988" w:rsidRDefault="00104C1F" w:rsidP="00104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4C1F" w:rsidRPr="003F5988" w:rsidRDefault="00104C1F" w:rsidP="00104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988">
        <w:rPr>
          <w:rFonts w:ascii="Times New Roman" w:eastAsia="Times New Roman" w:hAnsi="Times New Roman" w:cs="Times New Roman"/>
          <w:sz w:val="28"/>
          <w:szCs w:val="28"/>
          <w:lang w:eastAsia="ru-RU"/>
        </w:rPr>
        <w:t>2.Повышение профессионального уровня педагогов; внедрение в учебный процесс  инновационных технологий; участие учителей  в профессиональных конкурсах и конкурсах  (на различных уровнях) на получение Премий.</w:t>
      </w:r>
    </w:p>
    <w:p w:rsidR="00104C1F" w:rsidRPr="003F5988" w:rsidRDefault="00104C1F" w:rsidP="00104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C1F" w:rsidRPr="003F5988" w:rsidRDefault="00104C1F" w:rsidP="00104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988">
        <w:rPr>
          <w:rFonts w:ascii="Times New Roman" w:eastAsia="Times New Roman" w:hAnsi="Times New Roman" w:cs="Times New Roman"/>
          <w:sz w:val="28"/>
          <w:szCs w:val="28"/>
          <w:lang w:eastAsia="ru-RU"/>
        </w:rPr>
        <w:t>3.Повысить качество изучения программного материала.</w:t>
      </w:r>
    </w:p>
    <w:p w:rsidR="00104C1F" w:rsidRPr="003F5988" w:rsidRDefault="00104C1F" w:rsidP="00104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Продолжить изучение элементов комбинаторики, статистики и теории вероятностей в 7 – 9 классах. </w:t>
      </w:r>
    </w:p>
    <w:p w:rsidR="00104C1F" w:rsidRPr="003F5988" w:rsidRDefault="00104C1F" w:rsidP="00104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C1F" w:rsidRPr="003F5988" w:rsidRDefault="00104C1F" w:rsidP="00104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988">
        <w:rPr>
          <w:rFonts w:ascii="Times New Roman" w:eastAsia="Times New Roman" w:hAnsi="Times New Roman" w:cs="Times New Roman"/>
          <w:sz w:val="28"/>
          <w:szCs w:val="28"/>
          <w:lang w:eastAsia="ru-RU"/>
        </w:rPr>
        <w:t>4.Важным направлением модернизации системы образования в России становится переход к старшей профильной школе. На заседании кафедры продолжить изучение  вопросов профильного обучения. Вести элективные курсы по математике, информатике с учащимися 5-6, 9 и 10-11 классов.</w:t>
      </w:r>
    </w:p>
    <w:p w:rsidR="00104C1F" w:rsidRPr="003F5988" w:rsidRDefault="00104C1F" w:rsidP="00104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C1F" w:rsidRPr="003F5988" w:rsidRDefault="00104C1F" w:rsidP="00104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988">
        <w:rPr>
          <w:rFonts w:ascii="Times New Roman" w:eastAsia="Times New Roman" w:hAnsi="Times New Roman" w:cs="Times New Roman"/>
          <w:sz w:val="28"/>
          <w:szCs w:val="28"/>
          <w:lang w:eastAsia="ru-RU"/>
        </w:rPr>
        <w:t>5. Активизировать работу учителей кафедры по организации проектной, исследовательской деятельности учащихся 5-11 классов.</w:t>
      </w:r>
    </w:p>
    <w:p w:rsidR="00104C1F" w:rsidRPr="003F5988" w:rsidRDefault="00104C1F" w:rsidP="00104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C1F" w:rsidRPr="003F5988" w:rsidRDefault="00104C1F" w:rsidP="00104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988">
        <w:rPr>
          <w:rFonts w:ascii="Times New Roman" w:eastAsia="Times New Roman" w:hAnsi="Times New Roman" w:cs="Times New Roman"/>
          <w:sz w:val="28"/>
          <w:szCs w:val="28"/>
          <w:lang w:eastAsia="ru-RU"/>
        </w:rPr>
        <w:t>6.Повышение уровня научно–теоретической, методической и психолого-педагогической подготовки учителей, их коммуникативной  культуры. Соблюдать единый речевой режим учителями математики и информатики.</w:t>
      </w:r>
    </w:p>
    <w:p w:rsidR="00104C1F" w:rsidRPr="003F5988" w:rsidRDefault="00104C1F" w:rsidP="00104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98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созданию методического портфолио учителя.</w:t>
      </w:r>
    </w:p>
    <w:p w:rsidR="00104C1F" w:rsidRPr="003F5988" w:rsidRDefault="00104C1F" w:rsidP="00104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C1F" w:rsidRPr="003F5988" w:rsidRDefault="00104C1F" w:rsidP="00104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988">
        <w:rPr>
          <w:rFonts w:ascii="Times New Roman" w:eastAsia="Times New Roman" w:hAnsi="Times New Roman" w:cs="Times New Roman"/>
          <w:sz w:val="28"/>
          <w:szCs w:val="28"/>
          <w:lang w:eastAsia="ru-RU"/>
        </w:rPr>
        <w:t>6.Продолжить работу по подготовке учащихся выпускных классов к итоговой аттестации в форме ЕГЭ и к новой форме итоговой аттестации в 9 классе.</w:t>
      </w:r>
    </w:p>
    <w:p w:rsidR="00104C1F" w:rsidRPr="003F5988" w:rsidRDefault="00104C1F" w:rsidP="00104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Применять </w:t>
      </w:r>
      <w:proofErr w:type="spellStart"/>
      <w:r w:rsidRPr="003F598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3F5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во время учебного процесса и при подготовке к экзаменам.</w:t>
      </w:r>
    </w:p>
    <w:p w:rsidR="00104C1F" w:rsidRPr="003F5988" w:rsidRDefault="00104C1F" w:rsidP="00104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C1F" w:rsidRPr="003F5988" w:rsidRDefault="00104C1F" w:rsidP="00104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9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7.Через обмен опытом, анализа проделанной работы постоянно заниматься развитием интереса у учащихся к математике, информатике, организацией внеклассной работы по предметам.</w:t>
      </w:r>
    </w:p>
    <w:p w:rsidR="00104C1F" w:rsidRPr="003F5988" w:rsidRDefault="00104C1F" w:rsidP="00104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C1F" w:rsidRPr="003F5988" w:rsidRDefault="00104C1F" w:rsidP="00104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C1F" w:rsidRPr="00C92BE7" w:rsidRDefault="00104C1F" w:rsidP="00104C1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04C1F" w:rsidRPr="003F5988" w:rsidRDefault="00104C1F" w:rsidP="00104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59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Сведения об учителях</w:t>
      </w:r>
    </w:p>
    <w:p w:rsidR="003F5988" w:rsidRPr="00C92BE7" w:rsidRDefault="003F5988" w:rsidP="00104C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156" w:type="dxa"/>
        <w:tblLayout w:type="fixed"/>
        <w:tblLook w:val="01E0" w:firstRow="1" w:lastRow="1" w:firstColumn="1" w:lastColumn="1" w:noHBand="0" w:noVBand="0"/>
      </w:tblPr>
      <w:tblGrid>
        <w:gridCol w:w="468"/>
        <w:gridCol w:w="1800"/>
        <w:gridCol w:w="1656"/>
        <w:gridCol w:w="884"/>
        <w:gridCol w:w="1096"/>
        <w:gridCol w:w="1080"/>
        <w:gridCol w:w="2340"/>
        <w:gridCol w:w="832"/>
      </w:tblGrid>
      <w:tr w:rsidR="00104C1F" w:rsidRPr="00C92BE7" w:rsidTr="003F5988">
        <w:tc>
          <w:tcPr>
            <w:tcW w:w="468" w:type="dxa"/>
          </w:tcPr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№</w:t>
            </w:r>
          </w:p>
        </w:tc>
        <w:tc>
          <w:tcPr>
            <w:tcW w:w="1800" w:type="dxa"/>
          </w:tcPr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ФИО учителя</w:t>
            </w:r>
          </w:p>
        </w:tc>
        <w:tc>
          <w:tcPr>
            <w:tcW w:w="1656" w:type="dxa"/>
          </w:tcPr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Образование</w:t>
            </w:r>
          </w:p>
        </w:tc>
        <w:tc>
          <w:tcPr>
            <w:tcW w:w="884" w:type="dxa"/>
          </w:tcPr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  <w:proofErr w:type="spellStart"/>
            <w:r w:rsidRPr="00C92BE7">
              <w:rPr>
                <w:sz w:val="24"/>
                <w:szCs w:val="24"/>
              </w:rPr>
              <w:t>Пед</w:t>
            </w:r>
            <w:proofErr w:type="spellEnd"/>
            <w:r w:rsidRPr="00C92BE7">
              <w:rPr>
                <w:sz w:val="24"/>
                <w:szCs w:val="24"/>
              </w:rPr>
              <w:t>.</w:t>
            </w:r>
          </w:p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стаж</w:t>
            </w:r>
          </w:p>
        </w:tc>
        <w:tc>
          <w:tcPr>
            <w:tcW w:w="1096" w:type="dxa"/>
          </w:tcPr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Стаж</w:t>
            </w:r>
          </w:p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работы в данной школе</w:t>
            </w:r>
          </w:p>
        </w:tc>
        <w:tc>
          <w:tcPr>
            <w:tcW w:w="1080" w:type="dxa"/>
          </w:tcPr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Прохождение курсов</w:t>
            </w:r>
          </w:p>
        </w:tc>
        <w:tc>
          <w:tcPr>
            <w:tcW w:w="2340" w:type="dxa"/>
          </w:tcPr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Методическая тема</w:t>
            </w:r>
          </w:p>
        </w:tc>
        <w:tc>
          <w:tcPr>
            <w:tcW w:w="832" w:type="dxa"/>
          </w:tcPr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Аттестация</w:t>
            </w:r>
          </w:p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  <w:proofErr w:type="gramStart"/>
            <w:r w:rsidRPr="00C92BE7">
              <w:rPr>
                <w:sz w:val="24"/>
                <w:szCs w:val="24"/>
              </w:rPr>
              <w:t>( год,</w:t>
            </w:r>
            <w:proofErr w:type="gramEnd"/>
          </w:p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  <w:proofErr w:type="gramStart"/>
            <w:r w:rsidRPr="00C92BE7">
              <w:rPr>
                <w:sz w:val="24"/>
                <w:szCs w:val="24"/>
              </w:rPr>
              <w:t>раз-ряд)</w:t>
            </w:r>
            <w:proofErr w:type="gramEnd"/>
          </w:p>
        </w:tc>
      </w:tr>
      <w:tr w:rsidR="00104C1F" w:rsidRPr="00C92BE7" w:rsidTr="003F5988">
        <w:tc>
          <w:tcPr>
            <w:tcW w:w="10156" w:type="dxa"/>
            <w:gridSpan w:val="8"/>
          </w:tcPr>
          <w:p w:rsidR="00104C1F" w:rsidRPr="00C92BE7" w:rsidRDefault="00104C1F" w:rsidP="00104C1F">
            <w:pPr>
              <w:jc w:val="center"/>
              <w:rPr>
                <w:b/>
                <w:sz w:val="24"/>
                <w:szCs w:val="24"/>
              </w:rPr>
            </w:pPr>
          </w:p>
          <w:p w:rsidR="00104C1F" w:rsidRPr="00C92BE7" w:rsidRDefault="00104C1F" w:rsidP="00104C1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04C1F" w:rsidRPr="00C92BE7" w:rsidTr="003F5988">
        <w:tc>
          <w:tcPr>
            <w:tcW w:w="468" w:type="dxa"/>
          </w:tcPr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1.</w:t>
            </w:r>
          </w:p>
        </w:tc>
        <w:tc>
          <w:tcPr>
            <w:tcW w:w="1800" w:type="dxa"/>
          </w:tcPr>
          <w:p w:rsidR="00104C1F" w:rsidRPr="00C92BE7" w:rsidRDefault="00104C1F" w:rsidP="00104C1F">
            <w:pPr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Новикова Ольга Геннадиевна</w:t>
            </w:r>
          </w:p>
        </w:tc>
        <w:tc>
          <w:tcPr>
            <w:tcW w:w="1656" w:type="dxa"/>
          </w:tcPr>
          <w:p w:rsidR="00104C1F" w:rsidRPr="00C92BE7" w:rsidRDefault="007362AF" w:rsidP="0010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884" w:type="dxa"/>
          </w:tcPr>
          <w:p w:rsidR="00104C1F" w:rsidRPr="00C92BE7" w:rsidRDefault="007362AF" w:rsidP="0010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096" w:type="dxa"/>
          </w:tcPr>
          <w:p w:rsidR="00104C1F" w:rsidRPr="00C92BE7" w:rsidRDefault="007362AF" w:rsidP="0010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80" w:type="dxa"/>
          </w:tcPr>
          <w:p w:rsidR="00104C1F" w:rsidRPr="00C92BE7" w:rsidRDefault="00EF20D9" w:rsidP="0010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2007-2008</w:t>
            </w:r>
          </w:p>
        </w:tc>
        <w:tc>
          <w:tcPr>
            <w:tcW w:w="2340" w:type="dxa"/>
          </w:tcPr>
          <w:p w:rsidR="00104C1F" w:rsidRPr="00EF20D9" w:rsidRDefault="00EF20D9" w:rsidP="00104C1F">
            <w:pPr>
              <w:jc w:val="center"/>
              <w:rPr>
                <w:sz w:val="24"/>
                <w:szCs w:val="24"/>
              </w:rPr>
            </w:pPr>
            <w:r w:rsidRPr="00EF20D9">
              <w:rPr>
                <w:bCs/>
                <w:sz w:val="24"/>
                <w:szCs w:val="24"/>
              </w:rPr>
              <w:t>Использование интерактивных ме</w:t>
            </w:r>
            <w:r w:rsidRPr="00EF20D9">
              <w:rPr>
                <w:bCs/>
                <w:sz w:val="24"/>
                <w:szCs w:val="24"/>
              </w:rPr>
              <w:t>тодов в преподавании математики</w:t>
            </w:r>
          </w:p>
        </w:tc>
        <w:tc>
          <w:tcPr>
            <w:tcW w:w="832" w:type="dxa"/>
          </w:tcPr>
          <w:p w:rsidR="00104C1F" w:rsidRPr="00C92BE7" w:rsidRDefault="00EF20D9" w:rsidP="0010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</w:tr>
      <w:tr w:rsidR="00104C1F" w:rsidRPr="00C92BE7" w:rsidTr="003F5988">
        <w:tc>
          <w:tcPr>
            <w:tcW w:w="468" w:type="dxa"/>
          </w:tcPr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2.</w:t>
            </w:r>
          </w:p>
        </w:tc>
        <w:tc>
          <w:tcPr>
            <w:tcW w:w="1800" w:type="dxa"/>
          </w:tcPr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Митрофанова Людмила Гавриловна</w:t>
            </w:r>
          </w:p>
        </w:tc>
        <w:tc>
          <w:tcPr>
            <w:tcW w:w="1656" w:type="dxa"/>
          </w:tcPr>
          <w:p w:rsidR="00104C1F" w:rsidRPr="00C92BE7" w:rsidRDefault="00EF20D9" w:rsidP="0010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884" w:type="dxa"/>
          </w:tcPr>
          <w:p w:rsidR="00104C1F" w:rsidRPr="00C92BE7" w:rsidRDefault="00EF20D9" w:rsidP="0010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096" w:type="dxa"/>
          </w:tcPr>
          <w:p w:rsidR="00104C1F" w:rsidRPr="00C92BE7" w:rsidRDefault="00EF20D9" w:rsidP="0010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080" w:type="dxa"/>
          </w:tcPr>
          <w:p w:rsidR="00104C1F" w:rsidRPr="00C92BE7" w:rsidRDefault="00EF20D9" w:rsidP="0010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2340" w:type="dxa"/>
          </w:tcPr>
          <w:p w:rsidR="00104C1F" w:rsidRPr="00C92BE7" w:rsidRDefault="00EF20D9" w:rsidP="0010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Методика преподавания уроков по </w:t>
            </w:r>
            <w:proofErr w:type="spellStart"/>
            <w:r>
              <w:rPr>
                <w:sz w:val="24"/>
                <w:szCs w:val="24"/>
              </w:rPr>
              <w:t>выбору</w:t>
            </w:r>
            <w:proofErr w:type="gramStart"/>
            <w:r>
              <w:rPr>
                <w:sz w:val="24"/>
                <w:szCs w:val="24"/>
              </w:rPr>
              <w:t>,к</w:t>
            </w:r>
            <w:proofErr w:type="gramEnd"/>
            <w:r>
              <w:rPr>
                <w:sz w:val="24"/>
                <w:szCs w:val="24"/>
              </w:rPr>
              <w:t>ак</w:t>
            </w:r>
            <w:proofErr w:type="spellEnd"/>
            <w:r>
              <w:rPr>
                <w:sz w:val="24"/>
                <w:szCs w:val="24"/>
              </w:rPr>
              <w:t xml:space="preserve"> средство творческого развития личности</w:t>
            </w:r>
          </w:p>
        </w:tc>
        <w:tc>
          <w:tcPr>
            <w:tcW w:w="832" w:type="dxa"/>
          </w:tcPr>
          <w:p w:rsidR="00104C1F" w:rsidRPr="00C92BE7" w:rsidRDefault="00EF20D9" w:rsidP="0010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</w:tr>
      <w:tr w:rsidR="00104C1F" w:rsidRPr="00C92BE7" w:rsidTr="003F5988">
        <w:tc>
          <w:tcPr>
            <w:tcW w:w="468" w:type="dxa"/>
          </w:tcPr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3.</w:t>
            </w:r>
          </w:p>
        </w:tc>
        <w:tc>
          <w:tcPr>
            <w:tcW w:w="1800" w:type="dxa"/>
          </w:tcPr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  <w:proofErr w:type="spellStart"/>
            <w:r w:rsidRPr="00C92BE7">
              <w:rPr>
                <w:sz w:val="24"/>
                <w:szCs w:val="24"/>
              </w:rPr>
              <w:t>Хлыстова</w:t>
            </w:r>
            <w:proofErr w:type="spellEnd"/>
            <w:r w:rsidRPr="00C92BE7">
              <w:rPr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656" w:type="dxa"/>
          </w:tcPr>
          <w:p w:rsidR="00104C1F" w:rsidRPr="00C92BE7" w:rsidRDefault="00EF20D9" w:rsidP="0010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884" w:type="dxa"/>
          </w:tcPr>
          <w:p w:rsidR="00104C1F" w:rsidRPr="00C92BE7" w:rsidRDefault="00EF20D9" w:rsidP="0010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096" w:type="dxa"/>
          </w:tcPr>
          <w:p w:rsidR="00104C1F" w:rsidRPr="00C92BE7" w:rsidRDefault="00EF20D9" w:rsidP="0010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080" w:type="dxa"/>
          </w:tcPr>
          <w:p w:rsidR="00104C1F" w:rsidRPr="00C92BE7" w:rsidRDefault="00EF20D9" w:rsidP="0010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2010-2011</w:t>
            </w:r>
          </w:p>
        </w:tc>
        <w:tc>
          <w:tcPr>
            <w:tcW w:w="2340" w:type="dxa"/>
          </w:tcPr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</w:p>
        </w:tc>
      </w:tr>
      <w:tr w:rsidR="00104C1F" w:rsidRPr="00C92BE7" w:rsidTr="003F5988">
        <w:tc>
          <w:tcPr>
            <w:tcW w:w="468" w:type="dxa"/>
          </w:tcPr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4.</w:t>
            </w:r>
          </w:p>
        </w:tc>
        <w:tc>
          <w:tcPr>
            <w:tcW w:w="1800" w:type="dxa"/>
          </w:tcPr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  <w:proofErr w:type="spellStart"/>
            <w:r w:rsidRPr="00C92BE7">
              <w:rPr>
                <w:sz w:val="24"/>
                <w:szCs w:val="24"/>
              </w:rPr>
              <w:t>Кассарина</w:t>
            </w:r>
            <w:proofErr w:type="spellEnd"/>
            <w:r w:rsidRPr="00C92BE7">
              <w:rPr>
                <w:sz w:val="24"/>
                <w:szCs w:val="24"/>
              </w:rPr>
              <w:t xml:space="preserve"> Элла Владимировна</w:t>
            </w:r>
          </w:p>
        </w:tc>
        <w:tc>
          <w:tcPr>
            <w:tcW w:w="1656" w:type="dxa"/>
          </w:tcPr>
          <w:p w:rsidR="00104C1F" w:rsidRPr="00C92BE7" w:rsidRDefault="00EF20D9" w:rsidP="0010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884" w:type="dxa"/>
          </w:tcPr>
          <w:p w:rsidR="00104C1F" w:rsidRPr="00C92BE7" w:rsidRDefault="00EF20D9" w:rsidP="0010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96" w:type="dxa"/>
          </w:tcPr>
          <w:p w:rsidR="00104C1F" w:rsidRPr="00C92BE7" w:rsidRDefault="00EF20D9" w:rsidP="0010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80" w:type="dxa"/>
          </w:tcPr>
          <w:p w:rsidR="00104C1F" w:rsidRPr="00C92BE7" w:rsidRDefault="00EF20D9" w:rsidP="0010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2010-2011</w:t>
            </w:r>
          </w:p>
        </w:tc>
        <w:tc>
          <w:tcPr>
            <w:tcW w:w="2340" w:type="dxa"/>
          </w:tcPr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:rsidR="00104C1F" w:rsidRPr="00C92BE7" w:rsidRDefault="00EF20D9" w:rsidP="0010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</w:tr>
      <w:tr w:rsidR="00104C1F" w:rsidRPr="00C92BE7" w:rsidTr="003F5988">
        <w:tc>
          <w:tcPr>
            <w:tcW w:w="468" w:type="dxa"/>
          </w:tcPr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5.</w:t>
            </w:r>
          </w:p>
        </w:tc>
        <w:tc>
          <w:tcPr>
            <w:tcW w:w="1800" w:type="dxa"/>
          </w:tcPr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Михайлова Татьяна Валерьевна</w:t>
            </w:r>
          </w:p>
        </w:tc>
        <w:tc>
          <w:tcPr>
            <w:tcW w:w="1656" w:type="dxa"/>
          </w:tcPr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</w:p>
        </w:tc>
      </w:tr>
      <w:tr w:rsidR="00104C1F" w:rsidRPr="00C92BE7" w:rsidTr="003F5988">
        <w:tc>
          <w:tcPr>
            <w:tcW w:w="468" w:type="dxa"/>
          </w:tcPr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6.</w:t>
            </w:r>
          </w:p>
        </w:tc>
        <w:tc>
          <w:tcPr>
            <w:tcW w:w="1800" w:type="dxa"/>
          </w:tcPr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Белов Ярослав Анатольевич</w:t>
            </w:r>
          </w:p>
        </w:tc>
        <w:tc>
          <w:tcPr>
            <w:tcW w:w="1656" w:type="dxa"/>
          </w:tcPr>
          <w:p w:rsidR="00104C1F" w:rsidRPr="00C92BE7" w:rsidRDefault="00EF20D9" w:rsidP="0010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884" w:type="dxa"/>
          </w:tcPr>
          <w:p w:rsidR="00104C1F" w:rsidRPr="00C92BE7" w:rsidRDefault="00EF20D9" w:rsidP="0010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96" w:type="dxa"/>
          </w:tcPr>
          <w:p w:rsidR="00104C1F" w:rsidRPr="00C92BE7" w:rsidRDefault="00EF20D9" w:rsidP="0010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104C1F" w:rsidRPr="00C92BE7" w:rsidRDefault="00EF20D9" w:rsidP="0010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2010-2012</w:t>
            </w:r>
          </w:p>
        </w:tc>
        <w:tc>
          <w:tcPr>
            <w:tcW w:w="2340" w:type="dxa"/>
          </w:tcPr>
          <w:p w:rsidR="00104C1F" w:rsidRPr="00C92BE7" w:rsidRDefault="00EF20D9" w:rsidP="0010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социальных сетей в учебном процессе</w:t>
            </w:r>
            <w:bookmarkStart w:id="0" w:name="_GoBack"/>
            <w:bookmarkEnd w:id="0"/>
          </w:p>
        </w:tc>
        <w:tc>
          <w:tcPr>
            <w:tcW w:w="832" w:type="dxa"/>
          </w:tcPr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</w:p>
        </w:tc>
      </w:tr>
      <w:tr w:rsidR="00104C1F" w:rsidRPr="00C92BE7" w:rsidTr="003F5988">
        <w:tc>
          <w:tcPr>
            <w:tcW w:w="468" w:type="dxa"/>
          </w:tcPr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7.</w:t>
            </w:r>
          </w:p>
        </w:tc>
        <w:tc>
          <w:tcPr>
            <w:tcW w:w="1800" w:type="dxa"/>
          </w:tcPr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Ермаков Александр Александрович</w:t>
            </w:r>
          </w:p>
        </w:tc>
        <w:tc>
          <w:tcPr>
            <w:tcW w:w="1656" w:type="dxa"/>
          </w:tcPr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</w:p>
        </w:tc>
      </w:tr>
      <w:tr w:rsidR="00104C1F" w:rsidRPr="00C92BE7" w:rsidTr="003F5988">
        <w:tc>
          <w:tcPr>
            <w:tcW w:w="10156" w:type="dxa"/>
            <w:gridSpan w:val="8"/>
          </w:tcPr>
          <w:p w:rsidR="00104C1F" w:rsidRPr="00C92BE7" w:rsidRDefault="00104C1F" w:rsidP="00104C1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92BE7" w:rsidRDefault="00C92BE7" w:rsidP="00104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92BE7" w:rsidRDefault="00C92BE7" w:rsidP="00104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92BE7" w:rsidRDefault="00C92BE7" w:rsidP="00104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F5988" w:rsidRDefault="003F5988" w:rsidP="00104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F5988" w:rsidRDefault="003F5988" w:rsidP="00104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F5988" w:rsidRDefault="003F5988" w:rsidP="00104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F5988" w:rsidRDefault="003F5988" w:rsidP="00104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F5988" w:rsidRDefault="003F5988" w:rsidP="00104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F5988" w:rsidRDefault="003F5988" w:rsidP="00104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F5988" w:rsidRDefault="003F5988" w:rsidP="00104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F5988" w:rsidRDefault="003F5988" w:rsidP="00104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F5988" w:rsidRDefault="003F5988" w:rsidP="00104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04C1F" w:rsidRPr="003F5988" w:rsidRDefault="00104C1F" w:rsidP="00104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3F598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План рабо</w:t>
      </w:r>
      <w:r w:rsidR="003F5988" w:rsidRPr="003F598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ты кафедры математики </w:t>
      </w:r>
      <w:r w:rsidRPr="003F598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информатики</w:t>
      </w:r>
    </w:p>
    <w:p w:rsidR="00104C1F" w:rsidRPr="003F5988" w:rsidRDefault="00104C1F" w:rsidP="00104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3F598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на 2011-12 учебный год.</w:t>
      </w:r>
    </w:p>
    <w:tbl>
      <w:tblPr>
        <w:tblStyle w:val="a3"/>
        <w:tblW w:w="9648" w:type="dxa"/>
        <w:tblLayout w:type="fixed"/>
        <w:tblLook w:val="01E0" w:firstRow="1" w:lastRow="1" w:firstColumn="1" w:lastColumn="1" w:noHBand="0" w:noVBand="0"/>
      </w:tblPr>
      <w:tblGrid>
        <w:gridCol w:w="468"/>
        <w:gridCol w:w="3349"/>
        <w:gridCol w:w="71"/>
        <w:gridCol w:w="1260"/>
        <w:gridCol w:w="1944"/>
        <w:gridCol w:w="2556"/>
      </w:tblGrid>
      <w:tr w:rsidR="00104C1F" w:rsidRPr="00C92BE7" w:rsidTr="003F5988">
        <w:tc>
          <w:tcPr>
            <w:tcW w:w="468" w:type="dxa"/>
          </w:tcPr>
          <w:p w:rsidR="00104C1F" w:rsidRPr="00C92BE7" w:rsidRDefault="00104C1F" w:rsidP="00104C1F">
            <w:pPr>
              <w:jc w:val="center"/>
              <w:rPr>
                <w:b/>
                <w:sz w:val="24"/>
                <w:szCs w:val="24"/>
              </w:rPr>
            </w:pPr>
            <w:r w:rsidRPr="00C92BE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349" w:type="dxa"/>
          </w:tcPr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Содержание работы</w:t>
            </w:r>
          </w:p>
        </w:tc>
        <w:tc>
          <w:tcPr>
            <w:tcW w:w="1331" w:type="dxa"/>
            <w:gridSpan w:val="2"/>
          </w:tcPr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срок</w:t>
            </w:r>
          </w:p>
        </w:tc>
        <w:tc>
          <w:tcPr>
            <w:tcW w:w="1944" w:type="dxa"/>
          </w:tcPr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556" w:type="dxa"/>
          </w:tcPr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 xml:space="preserve">Выход </w:t>
            </w:r>
          </w:p>
        </w:tc>
      </w:tr>
      <w:tr w:rsidR="00104C1F" w:rsidRPr="00C92BE7" w:rsidTr="003F5988">
        <w:trPr>
          <w:trHeight w:val="707"/>
        </w:trPr>
        <w:tc>
          <w:tcPr>
            <w:tcW w:w="468" w:type="dxa"/>
          </w:tcPr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1</w:t>
            </w:r>
          </w:p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2</w:t>
            </w:r>
          </w:p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3</w:t>
            </w:r>
          </w:p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4</w:t>
            </w: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rPr>
                <w:sz w:val="24"/>
                <w:szCs w:val="24"/>
                <w:lang w:val="en-US"/>
              </w:rPr>
            </w:pP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5</w:t>
            </w: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6</w:t>
            </w:r>
          </w:p>
        </w:tc>
        <w:tc>
          <w:tcPr>
            <w:tcW w:w="3349" w:type="dxa"/>
          </w:tcPr>
          <w:p w:rsidR="00104C1F" w:rsidRPr="00C92BE7" w:rsidRDefault="00104C1F" w:rsidP="00104C1F">
            <w:pPr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Утверждение плана работы учителей кафедры математики, информатики.</w:t>
            </w: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Составление программы контроля по математике, информатике.</w:t>
            </w: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Составление УМК на учебный год.</w:t>
            </w: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Организация работы уроков по выбору</w:t>
            </w: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Организация и проведение вводного контроля.</w:t>
            </w: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 xml:space="preserve">Проверка тематического </w:t>
            </w:r>
            <w:proofErr w:type="gramStart"/>
            <w:r w:rsidRPr="00C92BE7">
              <w:rPr>
                <w:sz w:val="24"/>
                <w:szCs w:val="24"/>
              </w:rPr>
              <w:t>п</w:t>
            </w:r>
            <w:proofErr w:type="gramEnd"/>
            <w:r w:rsidRPr="00C92BE7">
              <w:rPr>
                <w:sz w:val="24"/>
                <w:szCs w:val="24"/>
              </w:rPr>
              <w:t xml:space="preserve"> </w:t>
            </w: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Составление банка данных способных и одаренных детей</w:t>
            </w: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  <w:proofErr w:type="spellStart"/>
            <w:r w:rsidRPr="00C92BE7">
              <w:rPr>
                <w:sz w:val="24"/>
                <w:szCs w:val="24"/>
              </w:rPr>
              <w:t>ланирования</w:t>
            </w:r>
            <w:proofErr w:type="spellEnd"/>
            <w:r w:rsidRPr="00C92BE7">
              <w:rPr>
                <w:sz w:val="24"/>
                <w:szCs w:val="24"/>
              </w:rPr>
              <w:t>.</w:t>
            </w:r>
          </w:p>
        </w:tc>
        <w:tc>
          <w:tcPr>
            <w:tcW w:w="1331" w:type="dxa"/>
            <w:gridSpan w:val="2"/>
          </w:tcPr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Сентябрь</w:t>
            </w:r>
          </w:p>
        </w:tc>
        <w:tc>
          <w:tcPr>
            <w:tcW w:w="1944" w:type="dxa"/>
          </w:tcPr>
          <w:p w:rsidR="00104C1F" w:rsidRPr="00C92BE7" w:rsidRDefault="00104C1F" w:rsidP="00104C1F">
            <w:pPr>
              <w:ind w:right="36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предметники</w:t>
            </w:r>
          </w:p>
          <w:p w:rsidR="00104C1F" w:rsidRPr="00C92BE7" w:rsidRDefault="00104C1F" w:rsidP="00104C1F">
            <w:pPr>
              <w:ind w:right="36"/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ind w:right="36"/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ind w:right="36"/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ind w:right="36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 xml:space="preserve">Учителя </w:t>
            </w:r>
            <w:proofErr w:type="gramStart"/>
            <w:r w:rsidRPr="00C92BE7">
              <w:rPr>
                <w:sz w:val="24"/>
                <w:szCs w:val="24"/>
              </w:rPr>
              <w:t>-п</w:t>
            </w:r>
            <w:proofErr w:type="gramEnd"/>
            <w:r w:rsidRPr="00C92BE7">
              <w:rPr>
                <w:sz w:val="24"/>
                <w:szCs w:val="24"/>
              </w:rPr>
              <w:t>редметники</w:t>
            </w:r>
          </w:p>
          <w:p w:rsidR="00104C1F" w:rsidRPr="00C92BE7" w:rsidRDefault="00104C1F" w:rsidP="00104C1F">
            <w:pPr>
              <w:ind w:right="36"/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ind w:right="36"/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ind w:right="36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Учител</w:t>
            </w:r>
            <w:proofErr w:type="gramStart"/>
            <w:r w:rsidRPr="00C92BE7">
              <w:rPr>
                <w:sz w:val="24"/>
                <w:szCs w:val="24"/>
              </w:rPr>
              <w:t>я-</w:t>
            </w:r>
            <w:proofErr w:type="gramEnd"/>
            <w:r w:rsidRPr="00C92BE7">
              <w:rPr>
                <w:sz w:val="24"/>
                <w:szCs w:val="24"/>
              </w:rPr>
              <w:t xml:space="preserve"> предметники</w:t>
            </w:r>
          </w:p>
          <w:p w:rsidR="00104C1F" w:rsidRPr="00C92BE7" w:rsidRDefault="00104C1F" w:rsidP="00104C1F">
            <w:pPr>
              <w:ind w:right="36"/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ind w:right="36"/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ind w:right="36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.</w:t>
            </w:r>
          </w:p>
          <w:p w:rsidR="00104C1F" w:rsidRPr="00C92BE7" w:rsidRDefault="00104C1F" w:rsidP="00104C1F">
            <w:pPr>
              <w:ind w:right="36"/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ind w:right="36"/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ind w:right="36"/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План работы</w:t>
            </w: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Программа контроля по математике, информатике.</w:t>
            </w: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Анализ УМК</w:t>
            </w: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 xml:space="preserve">Расписание работы </w:t>
            </w: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 xml:space="preserve">Справки-анализы </w:t>
            </w: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Тематическое планирование</w:t>
            </w:r>
          </w:p>
        </w:tc>
      </w:tr>
      <w:tr w:rsidR="00104C1F" w:rsidRPr="00C92BE7" w:rsidTr="003F5988">
        <w:trPr>
          <w:trHeight w:val="3590"/>
        </w:trPr>
        <w:tc>
          <w:tcPr>
            <w:tcW w:w="468" w:type="dxa"/>
          </w:tcPr>
          <w:p w:rsidR="00104C1F" w:rsidRPr="00C92BE7" w:rsidRDefault="00104C1F" w:rsidP="00104C1F">
            <w:pPr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1</w:t>
            </w: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2</w:t>
            </w: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3</w:t>
            </w: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4</w:t>
            </w: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5</w:t>
            </w: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</w:tc>
        <w:tc>
          <w:tcPr>
            <w:tcW w:w="3349" w:type="dxa"/>
          </w:tcPr>
          <w:p w:rsidR="00104C1F" w:rsidRPr="00C92BE7" w:rsidRDefault="00104C1F" w:rsidP="00104C1F">
            <w:pPr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Составление банка данных способных и одаренных детей</w:t>
            </w: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Анализ вводного контроля</w:t>
            </w: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 xml:space="preserve">Подготовка учителей кафедры математики информатики к предметной неделе </w:t>
            </w: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Проведение школьных предметных олимпиад</w:t>
            </w: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Вопросы преемственности</w:t>
            </w:r>
          </w:p>
        </w:tc>
        <w:tc>
          <w:tcPr>
            <w:tcW w:w="1331" w:type="dxa"/>
            <w:gridSpan w:val="2"/>
          </w:tcPr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октябрь</w:t>
            </w: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:rsidR="00104C1F" w:rsidRPr="00C92BE7" w:rsidRDefault="00104C1F" w:rsidP="00104C1F">
            <w:pPr>
              <w:ind w:right="36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Учителя предметники</w:t>
            </w:r>
          </w:p>
          <w:p w:rsidR="00104C1F" w:rsidRPr="00C92BE7" w:rsidRDefault="00104C1F" w:rsidP="00104C1F">
            <w:pPr>
              <w:ind w:right="36"/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ind w:right="36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Новикова О.Г.</w:t>
            </w:r>
          </w:p>
          <w:p w:rsidR="00104C1F" w:rsidRPr="00C92BE7" w:rsidRDefault="00104C1F" w:rsidP="00104C1F">
            <w:pPr>
              <w:ind w:right="36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Учител</w:t>
            </w:r>
            <w:proofErr w:type="gramStart"/>
            <w:r w:rsidRPr="00C92BE7">
              <w:rPr>
                <w:sz w:val="24"/>
                <w:szCs w:val="24"/>
              </w:rPr>
              <w:t>я-</w:t>
            </w:r>
            <w:proofErr w:type="gramEnd"/>
            <w:r w:rsidRPr="00C92BE7">
              <w:rPr>
                <w:sz w:val="24"/>
                <w:szCs w:val="24"/>
              </w:rPr>
              <w:t xml:space="preserve"> предметники</w:t>
            </w:r>
          </w:p>
          <w:p w:rsidR="00104C1F" w:rsidRPr="00C92BE7" w:rsidRDefault="00104C1F" w:rsidP="00104C1F">
            <w:pPr>
              <w:ind w:right="36"/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ind w:right="36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Учител</w:t>
            </w:r>
            <w:proofErr w:type="gramStart"/>
            <w:r w:rsidRPr="00C92BE7">
              <w:rPr>
                <w:sz w:val="24"/>
                <w:szCs w:val="24"/>
              </w:rPr>
              <w:t>я-</w:t>
            </w:r>
            <w:proofErr w:type="gramEnd"/>
            <w:r w:rsidRPr="00C92BE7">
              <w:rPr>
                <w:sz w:val="24"/>
                <w:szCs w:val="24"/>
              </w:rPr>
              <w:t xml:space="preserve"> предметники</w:t>
            </w:r>
          </w:p>
        </w:tc>
        <w:tc>
          <w:tcPr>
            <w:tcW w:w="2556" w:type="dxa"/>
          </w:tcPr>
          <w:p w:rsidR="00104C1F" w:rsidRPr="00C92BE7" w:rsidRDefault="00104C1F" w:rsidP="00104C1F">
            <w:pPr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Список с предварительным прогнозом участия в  олимпиадах, конкурсах и т.д.</w:t>
            </w: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 xml:space="preserve">Организация повторения для слабоуспевающих учащихся </w:t>
            </w: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Разработка сценариев мероприятий</w:t>
            </w: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Аналитическая справка</w:t>
            </w:r>
          </w:p>
        </w:tc>
      </w:tr>
      <w:tr w:rsidR="00104C1F" w:rsidRPr="00C92BE7" w:rsidTr="003F5988">
        <w:trPr>
          <w:trHeight w:val="4842"/>
        </w:trPr>
        <w:tc>
          <w:tcPr>
            <w:tcW w:w="468" w:type="dxa"/>
          </w:tcPr>
          <w:p w:rsidR="00104C1F" w:rsidRPr="00C92BE7" w:rsidRDefault="00104C1F" w:rsidP="00104C1F">
            <w:pPr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lastRenderedPageBreak/>
              <w:t>1</w:t>
            </w: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2</w:t>
            </w: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3</w:t>
            </w: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</w:tc>
        <w:tc>
          <w:tcPr>
            <w:tcW w:w="3349" w:type="dxa"/>
          </w:tcPr>
          <w:p w:rsidR="00104C1F" w:rsidRPr="00C92BE7" w:rsidRDefault="00104C1F" w:rsidP="00104C1F">
            <w:pPr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Выступление замдиректора по УР по вопросу «О единых требованиях к введению тетрадей, о едином орфографическом режиме»</w:t>
            </w: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 xml:space="preserve">Участие в районной олимпиаде: </w:t>
            </w:r>
          </w:p>
          <w:p w:rsidR="00104C1F" w:rsidRPr="00C92BE7" w:rsidRDefault="00104C1F" w:rsidP="00104C1F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по математике;</w:t>
            </w:r>
          </w:p>
          <w:p w:rsidR="00104C1F" w:rsidRPr="00C92BE7" w:rsidRDefault="00104C1F" w:rsidP="00104C1F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по информатике.</w:t>
            </w: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Анализ итогов 1 триместра</w:t>
            </w:r>
          </w:p>
          <w:p w:rsidR="00104C1F" w:rsidRPr="00C92BE7" w:rsidRDefault="00104C1F" w:rsidP="00104C1F">
            <w:pPr>
              <w:jc w:val="right"/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Подготовка к проведению предметной недели кафедры.</w:t>
            </w:r>
          </w:p>
        </w:tc>
        <w:tc>
          <w:tcPr>
            <w:tcW w:w="1331" w:type="dxa"/>
            <w:gridSpan w:val="2"/>
          </w:tcPr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ноябрь</w:t>
            </w:r>
          </w:p>
        </w:tc>
        <w:tc>
          <w:tcPr>
            <w:tcW w:w="1944" w:type="dxa"/>
          </w:tcPr>
          <w:p w:rsidR="00104C1F" w:rsidRPr="00C92BE7" w:rsidRDefault="00104C1F" w:rsidP="00104C1F">
            <w:pPr>
              <w:ind w:right="36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.</w:t>
            </w:r>
          </w:p>
          <w:p w:rsidR="00104C1F" w:rsidRPr="00C92BE7" w:rsidRDefault="00104C1F" w:rsidP="00104C1F">
            <w:pPr>
              <w:ind w:right="36"/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ind w:right="36"/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ind w:right="36"/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ind w:right="36"/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ind w:right="36"/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ind w:right="36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Новикова О.Г.</w:t>
            </w:r>
          </w:p>
          <w:p w:rsidR="00104C1F" w:rsidRPr="00C92BE7" w:rsidRDefault="00104C1F" w:rsidP="00104C1F">
            <w:pPr>
              <w:ind w:right="36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Учителя предметники</w:t>
            </w:r>
          </w:p>
        </w:tc>
        <w:tc>
          <w:tcPr>
            <w:tcW w:w="2556" w:type="dxa"/>
          </w:tcPr>
          <w:p w:rsidR="00104C1F" w:rsidRPr="00C92BE7" w:rsidRDefault="00104C1F" w:rsidP="00104C1F">
            <w:pPr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Проверка тетрадей</w:t>
            </w: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Материал олимпиад</w:t>
            </w: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 xml:space="preserve">Справки </w:t>
            </w: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Разработка сценариев и проведение мероприятий</w:t>
            </w:r>
          </w:p>
        </w:tc>
      </w:tr>
      <w:tr w:rsidR="00104C1F" w:rsidRPr="00C92BE7" w:rsidTr="003F5988">
        <w:trPr>
          <w:trHeight w:val="1481"/>
        </w:trPr>
        <w:tc>
          <w:tcPr>
            <w:tcW w:w="468" w:type="dxa"/>
          </w:tcPr>
          <w:p w:rsidR="00104C1F" w:rsidRPr="00C92BE7" w:rsidRDefault="00104C1F" w:rsidP="00104C1F">
            <w:pPr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1</w:t>
            </w: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2</w:t>
            </w:r>
          </w:p>
        </w:tc>
        <w:tc>
          <w:tcPr>
            <w:tcW w:w="3420" w:type="dxa"/>
            <w:gridSpan w:val="2"/>
          </w:tcPr>
          <w:p w:rsidR="00104C1F" w:rsidRPr="00C92BE7" w:rsidRDefault="00104C1F" w:rsidP="00104C1F">
            <w:pPr>
              <w:ind w:right="-179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 xml:space="preserve">Проведение «открытых» уроков </w:t>
            </w: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Школьная научно-практическая конференция «Первые шаги»</w:t>
            </w:r>
          </w:p>
        </w:tc>
        <w:tc>
          <w:tcPr>
            <w:tcW w:w="1260" w:type="dxa"/>
          </w:tcPr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декабрь</w:t>
            </w:r>
          </w:p>
        </w:tc>
        <w:tc>
          <w:tcPr>
            <w:tcW w:w="1944" w:type="dxa"/>
          </w:tcPr>
          <w:p w:rsidR="00104C1F" w:rsidRPr="00C92BE7" w:rsidRDefault="00104C1F" w:rsidP="00104C1F">
            <w:pPr>
              <w:ind w:right="36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Учителя предметники</w:t>
            </w:r>
          </w:p>
          <w:p w:rsidR="00104C1F" w:rsidRPr="00C92BE7" w:rsidRDefault="00104C1F" w:rsidP="00104C1F">
            <w:pPr>
              <w:ind w:right="36"/>
              <w:jc w:val="center"/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ind w:right="36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Новикова О.Г.</w:t>
            </w:r>
          </w:p>
          <w:p w:rsidR="00104C1F" w:rsidRPr="00C92BE7" w:rsidRDefault="00104C1F" w:rsidP="00104C1F">
            <w:pPr>
              <w:ind w:right="36"/>
              <w:jc w:val="center"/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:rsidR="00104C1F" w:rsidRPr="00C92BE7" w:rsidRDefault="00104C1F" w:rsidP="00104C1F">
            <w:pPr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Разработка уроков</w:t>
            </w: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Выступление учащихся</w:t>
            </w:r>
          </w:p>
        </w:tc>
      </w:tr>
      <w:tr w:rsidR="00104C1F" w:rsidRPr="00C92BE7" w:rsidTr="003F5988">
        <w:trPr>
          <w:trHeight w:val="1430"/>
        </w:trPr>
        <w:tc>
          <w:tcPr>
            <w:tcW w:w="468" w:type="dxa"/>
          </w:tcPr>
          <w:p w:rsidR="00104C1F" w:rsidRPr="00C92BE7" w:rsidRDefault="00104C1F" w:rsidP="00104C1F">
            <w:pPr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1</w:t>
            </w: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2</w:t>
            </w: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3</w:t>
            </w:r>
          </w:p>
        </w:tc>
        <w:tc>
          <w:tcPr>
            <w:tcW w:w="3420" w:type="dxa"/>
            <w:gridSpan w:val="2"/>
          </w:tcPr>
          <w:p w:rsidR="00104C1F" w:rsidRPr="00C92BE7" w:rsidRDefault="00104C1F" w:rsidP="00104C1F">
            <w:pPr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 xml:space="preserve">Анализ результатов   </w:t>
            </w:r>
            <w:r w:rsidRPr="00C92BE7">
              <w:rPr>
                <w:sz w:val="24"/>
                <w:szCs w:val="24"/>
                <w:lang w:val="en-US"/>
              </w:rPr>
              <w:t>I</w:t>
            </w:r>
            <w:r w:rsidRPr="00C92BE7">
              <w:rPr>
                <w:sz w:val="24"/>
                <w:szCs w:val="24"/>
              </w:rPr>
              <w:t xml:space="preserve"> полугодия</w:t>
            </w: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 xml:space="preserve">Корректировка тематического планирования на </w:t>
            </w:r>
            <w:r w:rsidRPr="00C92BE7">
              <w:rPr>
                <w:sz w:val="24"/>
                <w:szCs w:val="24"/>
                <w:lang w:val="en-US"/>
              </w:rPr>
              <w:t>II</w:t>
            </w:r>
            <w:r w:rsidRPr="00C92BE7">
              <w:rPr>
                <w:sz w:val="24"/>
                <w:szCs w:val="24"/>
              </w:rPr>
              <w:t xml:space="preserve"> полугодие</w:t>
            </w: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 xml:space="preserve">Организация участия в международном математическом конкурсе «Кенгуру» 4,9,11 </w:t>
            </w:r>
            <w:proofErr w:type="spellStart"/>
            <w:r w:rsidRPr="00C92BE7">
              <w:rPr>
                <w:sz w:val="24"/>
                <w:szCs w:val="24"/>
              </w:rPr>
              <w:t>кл</w:t>
            </w:r>
            <w:proofErr w:type="spellEnd"/>
            <w:r w:rsidRPr="00C92BE7">
              <w:rPr>
                <w:sz w:val="24"/>
                <w:szCs w:val="24"/>
              </w:rPr>
              <w:t>.</w:t>
            </w: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январь</w:t>
            </w:r>
          </w:p>
        </w:tc>
        <w:tc>
          <w:tcPr>
            <w:tcW w:w="1944" w:type="dxa"/>
          </w:tcPr>
          <w:p w:rsidR="00104C1F" w:rsidRPr="00C92BE7" w:rsidRDefault="00104C1F" w:rsidP="00104C1F">
            <w:pPr>
              <w:ind w:right="36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Учителя предметники</w:t>
            </w: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ind w:right="36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Учителя предметники</w:t>
            </w:r>
          </w:p>
          <w:p w:rsidR="00104C1F" w:rsidRPr="00C92BE7" w:rsidRDefault="00104C1F" w:rsidP="00104C1F">
            <w:pPr>
              <w:ind w:right="36"/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ind w:right="36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Учителя предметники</w:t>
            </w:r>
          </w:p>
        </w:tc>
        <w:tc>
          <w:tcPr>
            <w:tcW w:w="2556" w:type="dxa"/>
          </w:tcPr>
          <w:p w:rsidR="00104C1F" w:rsidRPr="00C92BE7" w:rsidRDefault="00104C1F" w:rsidP="00104C1F">
            <w:pPr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Справки, анализы</w:t>
            </w: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Тематическое планирование</w:t>
            </w: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Списки участников</w:t>
            </w:r>
          </w:p>
        </w:tc>
      </w:tr>
      <w:tr w:rsidR="00104C1F" w:rsidRPr="00C92BE7" w:rsidTr="003F5988">
        <w:trPr>
          <w:trHeight w:val="1790"/>
        </w:trPr>
        <w:tc>
          <w:tcPr>
            <w:tcW w:w="468" w:type="dxa"/>
          </w:tcPr>
          <w:p w:rsidR="00104C1F" w:rsidRPr="00C92BE7" w:rsidRDefault="00104C1F" w:rsidP="00104C1F">
            <w:pPr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1</w:t>
            </w: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2</w:t>
            </w: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2"/>
          </w:tcPr>
          <w:p w:rsidR="00104C1F" w:rsidRPr="00C92BE7" w:rsidRDefault="00104C1F" w:rsidP="00104C1F">
            <w:pPr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Организация участия в международном математическом конкурсе «Кенгуру»</w:t>
            </w: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Подготовка учителей кафедры к ОО (обмену опытом)</w:t>
            </w: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февраль</w:t>
            </w: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:rsidR="00104C1F" w:rsidRPr="00C92BE7" w:rsidRDefault="00104C1F" w:rsidP="00104C1F">
            <w:pPr>
              <w:ind w:right="36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Учителя предметники</w:t>
            </w: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 xml:space="preserve">Учителя предметники </w:t>
            </w: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:rsidR="00104C1F" w:rsidRPr="00C92BE7" w:rsidRDefault="00104C1F" w:rsidP="00104C1F">
            <w:pPr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Списки участников</w:t>
            </w: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Разработка научных работ, презентаций, статей и т.д.</w:t>
            </w: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</w:tc>
      </w:tr>
      <w:tr w:rsidR="00104C1F" w:rsidRPr="00C92BE7" w:rsidTr="003F5988">
        <w:trPr>
          <w:trHeight w:val="526"/>
        </w:trPr>
        <w:tc>
          <w:tcPr>
            <w:tcW w:w="468" w:type="dxa"/>
          </w:tcPr>
          <w:p w:rsidR="00104C1F" w:rsidRPr="00C92BE7" w:rsidRDefault="00104C1F" w:rsidP="00104C1F">
            <w:pPr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1</w:t>
            </w: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2</w:t>
            </w: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3</w:t>
            </w:r>
          </w:p>
        </w:tc>
        <w:tc>
          <w:tcPr>
            <w:tcW w:w="3420" w:type="dxa"/>
            <w:gridSpan w:val="2"/>
          </w:tcPr>
          <w:p w:rsidR="00104C1F" w:rsidRPr="00C92BE7" w:rsidRDefault="00104C1F" w:rsidP="00104C1F">
            <w:pPr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Изучение требований и подготовка материалов к итоговой аттестации учащихся 9,11 классов</w:t>
            </w: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Анализ итогов 2 триместра</w:t>
            </w: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 xml:space="preserve"> Проведение Международного </w:t>
            </w:r>
            <w:r w:rsidRPr="00C92BE7">
              <w:rPr>
                <w:sz w:val="24"/>
                <w:szCs w:val="24"/>
              </w:rPr>
              <w:lastRenderedPageBreak/>
              <w:t>математического конкурса «Кенгуру»</w:t>
            </w: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март</w:t>
            </w:r>
          </w:p>
        </w:tc>
        <w:tc>
          <w:tcPr>
            <w:tcW w:w="1944" w:type="dxa"/>
          </w:tcPr>
          <w:p w:rsidR="00104C1F" w:rsidRPr="00C92BE7" w:rsidRDefault="00104C1F" w:rsidP="00104C1F">
            <w:pPr>
              <w:ind w:right="36"/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ind w:right="36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Новикова О.Г.</w:t>
            </w:r>
          </w:p>
          <w:p w:rsidR="00104C1F" w:rsidRPr="00C92BE7" w:rsidRDefault="00104C1F" w:rsidP="00104C1F">
            <w:pPr>
              <w:ind w:right="36"/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ind w:right="36"/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ind w:right="36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Учителя предметники</w:t>
            </w:r>
          </w:p>
          <w:p w:rsidR="00104C1F" w:rsidRPr="00C92BE7" w:rsidRDefault="00104C1F" w:rsidP="00104C1F">
            <w:pPr>
              <w:ind w:right="36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 xml:space="preserve">Учителя </w:t>
            </w:r>
            <w:r w:rsidRPr="00C92BE7">
              <w:rPr>
                <w:sz w:val="24"/>
                <w:szCs w:val="24"/>
              </w:rPr>
              <w:lastRenderedPageBreak/>
              <w:t>предметники</w:t>
            </w:r>
          </w:p>
        </w:tc>
        <w:tc>
          <w:tcPr>
            <w:tcW w:w="2556" w:type="dxa"/>
          </w:tcPr>
          <w:p w:rsidR="00104C1F" w:rsidRPr="00C92BE7" w:rsidRDefault="00104C1F" w:rsidP="00104C1F">
            <w:pPr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lastRenderedPageBreak/>
              <w:t>Материалы итоговой аттестации</w:t>
            </w: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Справки</w:t>
            </w: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</w:tc>
      </w:tr>
      <w:tr w:rsidR="00104C1F" w:rsidRPr="00C92BE7" w:rsidTr="003F5988">
        <w:trPr>
          <w:trHeight w:val="1427"/>
        </w:trPr>
        <w:tc>
          <w:tcPr>
            <w:tcW w:w="468" w:type="dxa"/>
          </w:tcPr>
          <w:p w:rsidR="00104C1F" w:rsidRPr="00C92BE7" w:rsidRDefault="00104C1F" w:rsidP="00104C1F">
            <w:pPr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lastRenderedPageBreak/>
              <w:t>1</w:t>
            </w: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2"/>
          </w:tcPr>
          <w:p w:rsidR="00104C1F" w:rsidRPr="00C92BE7" w:rsidRDefault="00104C1F" w:rsidP="00104C1F">
            <w:pPr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 xml:space="preserve">Утверждение материалов итоговой аттестации учащихся 9,11 классов </w:t>
            </w:r>
            <w:proofErr w:type="gramStart"/>
            <w:r w:rsidRPr="00C92BE7">
              <w:rPr>
                <w:sz w:val="24"/>
                <w:szCs w:val="24"/>
              </w:rPr>
              <w:t xml:space="preserve">( </w:t>
            </w:r>
            <w:proofErr w:type="gramEnd"/>
            <w:r w:rsidRPr="00C92BE7">
              <w:rPr>
                <w:sz w:val="24"/>
                <w:szCs w:val="24"/>
              </w:rPr>
              <w:t>экзамены по выбору).</w:t>
            </w:r>
          </w:p>
        </w:tc>
        <w:tc>
          <w:tcPr>
            <w:tcW w:w="1260" w:type="dxa"/>
          </w:tcPr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апрель</w:t>
            </w: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:rsidR="00104C1F" w:rsidRPr="00C92BE7" w:rsidRDefault="00104C1F" w:rsidP="00104C1F">
            <w:pPr>
              <w:ind w:right="36"/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ind w:right="36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 xml:space="preserve">Новикова </w:t>
            </w:r>
            <w:proofErr w:type="spellStart"/>
            <w:r w:rsidRPr="00C92BE7">
              <w:rPr>
                <w:sz w:val="24"/>
                <w:szCs w:val="24"/>
              </w:rPr>
              <w:t>О.Г.Учителя</w:t>
            </w:r>
            <w:proofErr w:type="spellEnd"/>
            <w:r w:rsidRPr="00C92BE7">
              <w:rPr>
                <w:sz w:val="24"/>
                <w:szCs w:val="24"/>
              </w:rPr>
              <w:t xml:space="preserve"> предметники</w:t>
            </w:r>
          </w:p>
        </w:tc>
        <w:tc>
          <w:tcPr>
            <w:tcW w:w="2556" w:type="dxa"/>
          </w:tcPr>
          <w:p w:rsidR="00104C1F" w:rsidRPr="00C92BE7" w:rsidRDefault="00104C1F" w:rsidP="00104C1F">
            <w:pPr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Скорректированные материалы итоговой аттестации</w:t>
            </w:r>
          </w:p>
        </w:tc>
      </w:tr>
      <w:tr w:rsidR="00104C1F" w:rsidRPr="00C92BE7" w:rsidTr="003F5988">
        <w:trPr>
          <w:trHeight w:val="470"/>
        </w:trPr>
        <w:tc>
          <w:tcPr>
            <w:tcW w:w="468" w:type="dxa"/>
          </w:tcPr>
          <w:p w:rsidR="00104C1F" w:rsidRPr="00C92BE7" w:rsidRDefault="00104C1F" w:rsidP="00104C1F">
            <w:pPr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1</w:t>
            </w: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2</w:t>
            </w: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3</w:t>
            </w: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2"/>
          </w:tcPr>
          <w:p w:rsidR="00104C1F" w:rsidRPr="00C92BE7" w:rsidRDefault="00104C1F" w:rsidP="00104C1F">
            <w:pPr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Анализ итогов года</w:t>
            </w: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Анализ выполнения программ</w:t>
            </w: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Подведение итогов работы кафедры за год</w:t>
            </w:r>
          </w:p>
        </w:tc>
        <w:tc>
          <w:tcPr>
            <w:tcW w:w="1260" w:type="dxa"/>
          </w:tcPr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Май, июнь</w:t>
            </w:r>
          </w:p>
        </w:tc>
        <w:tc>
          <w:tcPr>
            <w:tcW w:w="1944" w:type="dxa"/>
          </w:tcPr>
          <w:p w:rsidR="00104C1F" w:rsidRPr="00C92BE7" w:rsidRDefault="00104C1F" w:rsidP="00104C1F">
            <w:pPr>
              <w:ind w:right="36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Учителя предметники</w:t>
            </w:r>
          </w:p>
          <w:p w:rsidR="00104C1F" w:rsidRPr="00C92BE7" w:rsidRDefault="00104C1F" w:rsidP="00104C1F">
            <w:pPr>
              <w:ind w:right="36"/>
              <w:jc w:val="center"/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:rsidR="00104C1F" w:rsidRPr="00C92BE7" w:rsidRDefault="00104C1F" w:rsidP="00104C1F">
            <w:pPr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 xml:space="preserve">Справка </w:t>
            </w: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 xml:space="preserve">Справка </w:t>
            </w: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Анализ работы кафедры за год</w:t>
            </w:r>
          </w:p>
        </w:tc>
      </w:tr>
    </w:tbl>
    <w:p w:rsidR="00C92BE7" w:rsidRDefault="00C92BE7" w:rsidP="00104C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2BE7" w:rsidRDefault="00C92BE7" w:rsidP="00104C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2BE7" w:rsidRDefault="00C92BE7" w:rsidP="00104C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2BE7" w:rsidRDefault="00C92BE7" w:rsidP="00104C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2BE7" w:rsidRDefault="00C92BE7" w:rsidP="00104C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2BE7" w:rsidRDefault="00C92BE7" w:rsidP="00104C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2BE7" w:rsidRDefault="00C92BE7" w:rsidP="00104C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2BE7" w:rsidRDefault="00C92BE7" w:rsidP="00104C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2BE7" w:rsidRDefault="00C92BE7" w:rsidP="00104C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2BE7" w:rsidRDefault="00C92BE7" w:rsidP="00104C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2BE7" w:rsidRDefault="00C92BE7" w:rsidP="00104C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2BE7" w:rsidRDefault="00C92BE7" w:rsidP="00104C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2BE7" w:rsidRDefault="00C92BE7" w:rsidP="00104C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2BE7" w:rsidRDefault="00C92BE7" w:rsidP="00104C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2BE7" w:rsidRDefault="00C92BE7" w:rsidP="00104C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2BE7" w:rsidRDefault="00C92BE7" w:rsidP="00104C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2BE7" w:rsidRDefault="00C92BE7" w:rsidP="00104C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2BE7" w:rsidRDefault="00C92BE7" w:rsidP="00104C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2BE7" w:rsidRDefault="00C92BE7" w:rsidP="00104C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2BE7" w:rsidRDefault="00C92BE7" w:rsidP="00104C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4C1F" w:rsidRPr="003F5988" w:rsidRDefault="00104C1F" w:rsidP="00104C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3F5988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lastRenderedPageBreak/>
        <w:t>I.</w:t>
      </w:r>
      <w:r w:rsidRPr="003F598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      </w:t>
      </w:r>
      <w:r w:rsidRPr="003F5988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Организационно-аналитическая деятельность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4"/>
        <w:gridCol w:w="5875"/>
        <w:gridCol w:w="2362"/>
      </w:tblGrid>
      <w:tr w:rsidR="00104C1F" w:rsidRPr="00C92BE7" w:rsidTr="003F5988"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C1F" w:rsidRPr="00C92BE7" w:rsidRDefault="00104C1F" w:rsidP="00104C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6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C1F" w:rsidRPr="00C92BE7" w:rsidRDefault="00104C1F" w:rsidP="00104C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C1F" w:rsidRPr="00C92BE7" w:rsidRDefault="00104C1F" w:rsidP="00104C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04C1F" w:rsidRPr="00C92BE7" w:rsidTr="003F5988"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C1F" w:rsidRPr="00C92BE7" w:rsidRDefault="00104C1F" w:rsidP="00104C1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C1F" w:rsidRPr="00C92BE7" w:rsidRDefault="00104C1F" w:rsidP="00104C1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C1F" w:rsidRPr="00C92BE7" w:rsidRDefault="00104C1F" w:rsidP="00104C1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C1F" w:rsidRPr="00C92BE7" w:rsidRDefault="00104C1F" w:rsidP="00104C1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C1F" w:rsidRPr="00C92BE7" w:rsidRDefault="00104C1F" w:rsidP="00104C1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C1F" w:rsidRPr="00C92BE7" w:rsidRDefault="00104C1F" w:rsidP="00104C1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C1F" w:rsidRPr="00C92BE7" w:rsidRDefault="00104C1F" w:rsidP="00104C1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C1F" w:rsidRPr="00C92BE7" w:rsidRDefault="00104C1F" w:rsidP="00104C1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C1F" w:rsidRPr="00C92BE7" w:rsidRDefault="00104C1F" w:rsidP="00104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Планирование работы на 2011-2012 учебный год.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C1F" w:rsidRPr="00C92BE7" w:rsidRDefault="00104C1F" w:rsidP="00104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О.Г. и учителя кафедры</w:t>
            </w:r>
          </w:p>
        </w:tc>
      </w:tr>
      <w:tr w:rsidR="00104C1F" w:rsidRPr="00C92BE7" w:rsidTr="003F598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C1F" w:rsidRPr="00C92BE7" w:rsidRDefault="00104C1F" w:rsidP="0010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C1F" w:rsidRPr="00C92BE7" w:rsidRDefault="00104C1F" w:rsidP="00104C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и утверждение тематического планирования по предметам и программ элективных курсов.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C1F" w:rsidRPr="00C92BE7" w:rsidRDefault="00104C1F" w:rsidP="00104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О.Г. и Митрофанова Л.Г.</w:t>
            </w:r>
          </w:p>
        </w:tc>
      </w:tr>
      <w:tr w:rsidR="00104C1F" w:rsidRPr="00C92BE7" w:rsidTr="003F598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C1F" w:rsidRPr="00C92BE7" w:rsidRDefault="00104C1F" w:rsidP="0010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C1F" w:rsidRPr="00C92BE7" w:rsidRDefault="00104C1F" w:rsidP="00104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 проведения предметной недели.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C1F" w:rsidRPr="00C92BE7" w:rsidRDefault="00104C1F" w:rsidP="00104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учителя кафедры</w:t>
            </w:r>
          </w:p>
        </w:tc>
      </w:tr>
      <w:tr w:rsidR="00104C1F" w:rsidRPr="00C92BE7" w:rsidTr="003F598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C1F" w:rsidRPr="00C92BE7" w:rsidRDefault="00104C1F" w:rsidP="0010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C1F" w:rsidRPr="00C92BE7" w:rsidRDefault="00104C1F" w:rsidP="00104C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входного контроля, анализ ошибок.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C1F" w:rsidRPr="00C92BE7" w:rsidRDefault="00104C1F" w:rsidP="00104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кафедры</w:t>
            </w:r>
          </w:p>
        </w:tc>
      </w:tr>
      <w:tr w:rsidR="00104C1F" w:rsidRPr="00C92BE7" w:rsidTr="003F598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C1F" w:rsidRPr="00C92BE7" w:rsidRDefault="00104C1F" w:rsidP="0010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C1F" w:rsidRPr="00C92BE7" w:rsidRDefault="00104C1F" w:rsidP="00104C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ОО при кафедре (определиться с подбором учащихся для подготовки к олимпиадам, наметить темы работ для проектной и исследовательской деятельности учащихся 5-11 </w:t>
            </w:r>
            <w:proofErr w:type="spellStart"/>
            <w:r w:rsidRPr="00C9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9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C1F" w:rsidRPr="00C92BE7" w:rsidRDefault="00104C1F" w:rsidP="00104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C1F" w:rsidRPr="00C92BE7" w:rsidRDefault="00104C1F" w:rsidP="00104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учителя кафедры</w:t>
            </w:r>
          </w:p>
        </w:tc>
      </w:tr>
      <w:tr w:rsidR="00104C1F" w:rsidRPr="00C92BE7" w:rsidTr="003F598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C1F" w:rsidRPr="00C92BE7" w:rsidRDefault="00104C1F" w:rsidP="0010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3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C1F" w:rsidRPr="00C92BE7" w:rsidRDefault="00104C1F" w:rsidP="00104C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C1F" w:rsidRPr="00C92BE7" w:rsidRDefault="00104C1F" w:rsidP="00104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C1F" w:rsidRPr="00C92BE7" w:rsidTr="003F5988"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C1F" w:rsidRPr="00C92BE7" w:rsidRDefault="00104C1F" w:rsidP="00104C1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C1F" w:rsidRPr="00C92BE7" w:rsidRDefault="00104C1F" w:rsidP="00104C1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C1F" w:rsidRPr="00C92BE7" w:rsidRDefault="00104C1F" w:rsidP="00104C1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C1F" w:rsidRPr="00C92BE7" w:rsidRDefault="00104C1F" w:rsidP="00104C1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C1F" w:rsidRPr="00C92BE7" w:rsidRDefault="00104C1F" w:rsidP="00104C1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C1F" w:rsidRPr="00C92BE7" w:rsidRDefault="00104C1F" w:rsidP="00104C1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C1F" w:rsidRPr="00C92BE7" w:rsidRDefault="00104C1F" w:rsidP="00104C1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C1F" w:rsidRPr="00C92BE7" w:rsidRDefault="00104C1F" w:rsidP="00104C1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C1F" w:rsidRPr="00C92BE7" w:rsidRDefault="00104C1F" w:rsidP="00104C1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C1F" w:rsidRPr="00C92BE7" w:rsidRDefault="00104C1F" w:rsidP="00104C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Преемственность в обучении, воспитании и развитии учащихся 5-х классов, их адаптация. </w:t>
            </w:r>
          </w:p>
          <w:p w:rsidR="00104C1F" w:rsidRPr="00C92BE7" w:rsidRDefault="00104C1F" w:rsidP="00104C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Педагогические консилиумы учителей математики и начальных классов по вопросам преемственности в обучении.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C1F" w:rsidRPr="00C92BE7" w:rsidRDefault="00104C1F" w:rsidP="00104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C1F" w:rsidRPr="00C92BE7" w:rsidRDefault="00104C1F" w:rsidP="00104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математики</w:t>
            </w:r>
          </w:p>
        </w:tc>
      </w:tr>
      <w:tr w:rsidR="00104C1F" w:rsidRPr="00C92BE7" w:rsidTr="003F5988"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C1F" w:rsidRPr="00C92BE7" w:rsidRDefault="00104C1F" w:rsidP="00104C1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C1F" w:rsidRPr="00C92BE7" w:rsidRDefault="00104C1F" w:rsidP="00104C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школьников для участия в конкурсе КИТ (компьютеры, информатика, технологии)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C1F" w:rsidRPr="00C92BE7" w:rsidRDefault="00104C1F" w:rsidP="00104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информатики</w:t>
            </w:r>
          </w:p>
        </w:tc>
      </w:tr>
      <w:tr w:rsidR="00104C1F" w:rsidRPr="00C92BE7" w:rsidTr="003F5988"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C1F" w:rsidRPr="00C92BE7" w:rsidRDefault="00104C1F" w:rsidP="00104C1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C1F" w:rsidRPr="00C92BE7" w:rsidRDefault="00104C1F" w:rsidP="00104C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школьников для участия в школьной и заочной олимпиад по математике  и информатике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C1F" w:rsidRPr="00C92BE7" w:rsidRDefault="00104C1F" w:rsidP="00104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математики и информатики</w:t>
            </w:r>
          </w:p>
        </w:tc>
      </w:tr>
      <w:tr w:rsidR="00104C1F" w:rsidRPr="00C92BE7" w:rsidTr="003F598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C1F" w:rsidRPr="00C92BE7" w:rsidRDefault="00104C1F" w:rsidP="0010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C1F" w:rsidRPr="00C92BE7" w:rsidRDefault="00104C1F" w:rsidP="00104C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банка контролирующих и диагностирующих материалов, разработок уроков, в </w:t>
            </w:r>
            <w:proofErr w:type="spellStart"/>
            <w:r w:rsidRPr="00C9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9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 компьютерной поддержкой по математике и информатики. 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C1F" w:rsidRPr="00C92BE7" w:rsidRDefault="00104C1F" w:rsidP="00104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C1F" w:rsidRPr="00C92BE7" w:rsidTr="003F598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C1F" w:rsidRPr="00C92BE7" w:rsidRDefault="00104C1F" w:rsidP="0010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C1F" w:rsidRPr="00C92BE7" w:rsidRDefault="00104C1F" w:rsidP="00104C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материалов к проведению школьных олимпиад по информатике, математике и физике.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C1F" w:rsidRPr="00C92BE7" w:rsidRDefault="00104C1F" w:rsidP="00104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учителя кафедры</w:t>
            </w:r>
          </w:p>
        </w:tc>
      </w:tr>
      <w:tr w:rsidR="00104C1F" w:rsidRPr="00C92BE7" w:rsidTr="003F598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C1F" w:rsidRPr="00C92BE7" w:rsidRDefault="00104C1F" w:rsidP="0010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C1F" w:rsidRPr="00C92BE7" w:rsidRDefault="00104C1F" w:rsidP="00104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школьных команд по математике, информатике для участия в районных олимпиадах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C1F" w:rsidRPr="00C92BE7" w:rsidRDefault="00104C1F" w:rsidP="00104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учителя кафедры </w:t>
            </w:r>
          </w:p>
        </w:tc>
      </w:tr>
      <w:tr w:rsidR="00104C1F" w:rsidRPr="00C92BE7" w:rsidTr="003F598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C1F" w:rsidRPr="00C92BE7" w:rsidRDefault="00104C1F" w:rsidP="0010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C1F" w:rsidRPr="00C92BE7" w:rsidRDefault="00104C1F" w:rsidP="00104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секции ОО при кафедре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C1F" w:rsidRPr="00C92BE7" w:rsidRDefault="00104C1F" w:rsidP="00104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учителя кафедры</w:t>
            </w:r>
          </w:p>
        </w:tc>
      </w:tr>
      <w:tr w:rsidR="00104C1F" w:rsidRPr="00C92BE7" w:rsidTr="003F5988">
        <w:trPr>
          <w:trHeight w:val="601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04C1F" w:rsidRPr="00C92BE7" w:rsidRDefault="00104C1F" w:rsidP="0010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C1F" w:rsidRPr="00C92BE7" w:rsidRDefault="00104C1F" w:rsidP="00104C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Состав школьной команды для участия в районных олимпиадах.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C1F" w:rsidRPr="00C92BE7" w:rsidRDefault="00104C1F" w:rsidP="0010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C1F" w:rsidRPr="00C92BE7" w:rsidRDefault="00104C1F" w:rsidP="0010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учителя кафедры</w:t>
            </w:r>
          </w:p>
        </w:tc>
      </w:tr>
      <w:tr w:rsidR="00104C1F" w:rsidRPr="00C92BE7" w:rsidTr="003F5988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04C1F" w:rsidRPr="00C92BE7" w:rsidRDefault="00104C1F" w:rsidP="0010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C1F" w:rsidRPr="00C92BE7" w:rsidRDefault="00104C1F" w:rsidP="00104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секции ОО при кафедре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C1F" w:rsidRPr="00C92BE7" w:rsidRDefault="00104C1F" w:rsidP="00104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учителя кафедры.</w:t>
            </w:r>
          </w:p>
        </w:tc>
      </w:tr>
      <w:tr w:rsidR="00104C1F" w:rsidRPr="00C92BE7" w:rsidTr="003F5988"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C1F" w:rsidRPr="00C92BE7" w:rsidRDefault="00104C1F" w:rsidP="0010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C1F" w:rsidRPr="00C92BE7" w:rsidRDefault="00104C1F" w:rsidP="00104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российских  конкурсах среди учащихся 5-11 классов.                             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C1F" w:rsidRPr="00C92BE7" w:rsidRDefault="00104C1F" w:rsidP="00104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математики</w:t>
            </w:r>
          </w:p>
        </w:tc>
      </w:tr>
      <w:tr w:rsidR="00104C1F" w:rsidRPr="00C92BE7" w:rsidTr="003F5988"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C1F" w:rsidRPr="00C92BE7" w:rsidRDefault="00104C1F" w:rsidP="00104C1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C1F" w:rsidRPr="00C92BE7" w:rsidRDefault="00104C1F" w:rsidP="00104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материалов к промежуточной аттестации.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C1F" w:rsidRPr="00C92BE7" w:rsidRDefault="00104C1F" w:rsidP="00104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04C1F" w:rsidRPr="00C92BE7" w:rsidTr="003F598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C1F" w:rsidRPr="00C92BE7" w:rsidRDefault="00104C1F" w:rsidP="0010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C1F" w:rsidRPr="00C92BE7" w:rsidRDefault="00104C1F" w:rsidP="00104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школьников для участия в «Кенгуру» выпускников </w:t>
            </w:r>
            <w:proofErr w:type="gramStart"/>
            <w:r w:rsidRPr="00C9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9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4,9, 11 </w:t>
            </w:r>
            <w:proofErr w:type="spellStart"/>
            <w:r w:rsidRPr="00C9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9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C1F" w:rsidRPr="00C92BE7" w:rsidRDefault="00104C1F" w:rsidP="00104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математики</w:t>
            </w:r>
          </w:p>
        </w:tc>
      </w:tr>
      <w:tr w:rsidR="00104C1F" w:rsidRPr="00C92BE7" w:rsidTr="003F5988">
        <w:trPr>
          <w:trHeight w:val="3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C1F" w:rsidRPr="00C92BE7" w:rsidRDefault="00104C1F" w:rsidP="0010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C1F" w:rsidRPr="00C92BE7" w:rsidRDefault="00104C1F" w:rsidP="00104C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Предварительный просмотр работ учащихся к НПК.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C1F" w:rsidRPr="00C92BE7" w:rsidRDefault="00104C1F" w:rsidP="00104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учителя кафедры</w:t>
            </w:r>
          </w:p>
        </w:tc>
      </w:tr>
      <w:tr w:rsidR="00104C1F" w:rsidRPr="00C92BE7" w:rsidTr="003F5988"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C1F" w:rsidRPr="00C92BE7" w:rsidRDefault="00104C1F" w:rsidP="00104C1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C1F" w:rsidRPr="00C92BE7" w:rsidRDefault="00104C1F" w:rsidP="00104C1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C1F" w:rsidRPr="00C92BE7" w:rsidRDefault="00104C1F" w:rsidP="00104C1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C1F" w:rsidRPr="00C92BE7" w:rsidRDefault="00104C1F" w:rsidP="00104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проведению научно-практической конференции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C1F" w:rsidRPr="00C92BE7" w:rsidRDefault="00104C1F" w:rsidP="00104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учителя кафедры</w:t>
            </w:r>
          </w:p>
        </w:tc>
      </w:tr>
      <w:tr w:rsidR="00104C1F" w:rsidRPr="00C92BE7" w:rsidTr="003F598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C1F" w:rsidRPr="00C92BE7" w:rsidRDefault="00104C1F" w:rsidP="0010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C1F" w:rsidRPr="00C92BE7" w:rsidRDefault="00104C1F" w:rsidP="00104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Современный урок: технологическая компетентность </w:t>
            </w:r>
            <w:r w:rsidRPr="00C92B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 творчество учителя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C1F" w:rsidRPr="00C92BE7" w:rsidRDefault="00104C1F" w:rsidP="00104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Все учителя </w:t>
            </w:r>
            <w:r w:rsidRPr="00C9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кафедры</w:t>
            </w:r>
          </w:p>
        </w:tc>
      </w:tr>
      <w:tr w:rsidR="00104C1F" w:rsidRPr="00C92BE7" w:rsidTr="003F5988">
        <w:trPr>
          <w:trHeight w:val="25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C1F" w:rsidRPr="00C92BE7" w:rsidRDefault="00104C1F" w:rsidP="0010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C1F" w:rsidRPr="00C92BE7" w:rsidRDefault="00104C1F" w:rsidP="00104C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Итоги первого полугодия.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C1F" w:rsidRPr="00C92BE7" w:rsidRDefault="00104C1F" w:rsidP="00104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104C1F" w:rsidRPr="00C92BE7" w:rsidTr="003F598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C1F" w:rsidRPr="00C92BE7" w:rsidRDefault="00104C1F" w:rsidP="0010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C1F" w:rsidRPr="00C92BE7" w:rsidRDefault="00104C1F" w:rsidP="00104C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утверждение программ элективных курсов на второе полугодие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C1F" w:rsidRPr="00C92BE7" w:rsidRDefault="00104C1F" w:rsidP="00104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учителя кафедры</w:t>
            </w:r>
          </w:p>
        </w:tc>
      </w:tr>
      <w:tr w:rsidR="00104C1F" w:rsidRPr="00C92BE7" w:rsidTr="003F598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C1F" w:rsidRPr="00C92BE7" w:rsidRDefault="00104C1F" w:rsidP="0010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C1F" w:rsidRPr="00C92BE7" w:rsidRDefault="00104C1F" w:rsidP="00104C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«Кенгуру» для выпускников (11кл) - математика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C1F" w:rsidRPr="00C92BE7" w:rsidRDefault="00104C1F" w:rsidP="00104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математики</w:t>
            </w:r>
          </w:p>
        </w:tc>
      </w:tr>
      <w:tr w:rsidR="00104C1F" w:rsidRPr="00C92BE7" w:rsidTr="003F5988"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C1F" w:rsidRPr="00C92BE7" w:rsidRDefault="00104C1F" w:rsidP="00104C1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C1F" w:rsidRPr="00C92BE7" w:rsidRDefault="00104C1F" w:rsidP="00104C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работой секции математики и информатики в ходе научно-практической конференции старшеклассников.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C1F" w:rsidRPr="00C92BE7" w:rsidRDefault="00104C1F" w:rsidP="00104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учителя кафедры</w:t>
            </w:r>
          </w:p>
        </w:tc>
      </w:tr>
      <w:tr w:rsidR="00104C1F" w:rsidRPr="00C92BE7" w:rsidTr="003F598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C1F" w:rsidRPr="00C92BE7" w:rsidRDefault="00104C1F" w:rsidP="0010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C1F" w:rsidRPr="00C92BE7" w:rsidRDefault="00104C1F" w:rsidP="00104C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предметной недели.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C1F" w:rsidRPr="00C92BE7" w:rsidRDefault="00104C1F" w:rsidP="0010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учителя кафедры</w:t>
            </w:r>
            <w:r w:rsidRPr="00C9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104C1F" w:rsidRPr="00C92BE7" w:rsidTr="003F5988"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C1F" w:rsidRPr="00C92BE7" w:rsidRDefault="00104C1F" w:rsidP="00104C1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C1F" w:rsidRPr="00C92BE7" w:rsidRDefault="00104C1F" w:rsidP="00104C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Осуществление методической и организационной работы по подготовке к итоговой аттестации выпускников в форме ЕГЭ и ГИА.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C1F" w:rsidRPr="00C92BE7" w:rsidRDefault="00104C1F" w:rsidP="00104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учителя кафедры</w:t>
            </w:r>
          </w:p>
        </w:tc>
      </w:tr>
      <w:tr w:rsidR="00104C1F" w:rsidRPr="00C92BE7" w:rsidTr="003F598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C1F" w:rsidRPr="00C92BE7" w:rsidRDefault="00104C1F" w:rsidP="0010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C1F" w:rsidRPr="00C92BE7" w:rsidRDefault="00104C1F" w:rsidP="00104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Принять участие в конкурсе «Кенгуру» (2-10 </w:t>
            </w:r>
            <w:proofErr w:type="spellStart"/>
            <w:r w:rsidRPr="00C9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9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C1F" w:rsidRPr="00C92BE7" w:rsidRDefault="00104C1F" w:rsidP="00104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математики</w:t>
            </w:r>
          </w:p>
        </w:tc>
      </w:tr>
      <w:tr w:rsidR="00104C1F" w:rsidRPr="00C92BE7" w:rsidTr="003F598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C1F" w:rsidRPr="00C92BE7" w:rsidRDefault="00104C1F" w:rsidP="0010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C1F" w:rsidRPr="00C92BE7" w:rsidRDefault="00104C1F" w:rsidP="00104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подготовки к ЕГЭ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C1F" w:rsidRPr="00C92BE7" w:rsidRDefault="00104C1F" w:rsidP="00104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04C1F" w:rsidRPr="00C92BE7" w:rsidTr="003F598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C1F" w:rsidRPr="00C92BE7" w:rsidRDefault="00104C1F" w:rsidP="0010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C1F" w:rsidRPr="00C92BE7" w:rsidRDefault="00104C1F" w:rsidP="00104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деятельности кафедры за 2011-2012 учебный год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C1F" w:rsidRPr="00C92BE7" w:rsidRDefault="00104C1F" w:rsidP="00104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04C1F" w:rsidRPr="00C92BE7" w:rsidTr="003F5988">
        <w:trPr>
          <w:cantSplit/>
          <w:trHeight w:val="282"/>
        </w:trPr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C1F" w:rsidRPr="00C92BE7" w:rsidRDefault="00104C1F" w:rsidP="00104C1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104C1F" w:rsidRPr="00C92BE7" w:rsidRDefault="00104C1F" w:rsidP="00104C1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C1F" w:rsidRPr="00C92BE7" w:rsidRDefault="00104C1F" w:rsidP="00104C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подготовки к ЕГЭ.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C1F" w:rsidRPr="00C92BE7" w:rsidRDefault="00104C1F" w:rsidP="00104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04C1F" w:rsidRPr="00C92BE7" w:rsidTr="003F5988">
        <w:trPr>
          <w:cantSplit/>
          <w:trHeight w:val="38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C1F" w:rsidRPr="00C92BE7" w:rsidRDefault="00104C1F" w:rsidP="0010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C1F" w:rsidRPr="00C92BE7" w:rsidRDefault="00104C1F" w:rsidP="00104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итогов года.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C1F" w:rsidRPr="00C92BE7" w:rsidRDefault="00104C1F" w:rsidP="00104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учителя кафедры</w:t>
            </w:r>
          </w:p>
        </w:tc>
      </w:tr>
      <w:tr w:rsidR="00104C1F" w:rsidRPr="00C92BE7" w:rsidTr="003F5988">
        <w:trPr>
          <w:cantSplit/>
          <w:trHeight w:val="3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C1F" w:rsidRPr="00C92BE7" w:rsidRDefault="00104C1F" w:rsidP="0010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C1F" w:rsidRPr="00C92BE7" w:rsidRDefault="00104C1F" w:rsidP="00104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задач на следующий учебный год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C1F" w:rsidRPr="00C92BE7" w:rsidRDefault="00104C1F" w:rsidP="00104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C92BE7" w:rsidRDefault="00C92BE7" w:rsidP="00104C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2BE7" w:rsidRDefault="00C92BE7" w:rsidP="00104C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2BE7" w:rsidRDefault="00C92BE7" w:rsidP="00104C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4C1F" w:rsidRPr="003F5988" w:rsidRDefault="00104C1F" w:rsidP="00104C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3F5988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II.</w:t>
      </w:r>
      <w:r w:rsidRPr="003F598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      </w:t>
      </w:r>
      <w:r w:rsidRPr="003F5988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Учебно-методическая работа</w:t>
      </w:r>
    </w:p>
    <w:p w:rsidR="00104C1F" w:rsidRPr="00C92BE7" w:rsidRDefault="00104C1F" w:rsidP="00104C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E7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 Создать банк тестов, контрольных работ для 5-11 классов по модели КИМ ЕГЭ.</w:t>
      </w:r>
    </w:p>
    <w:p w:rsidR="00104C1F" w:rsidRPr="00C92BE7" w:rsidRDefault="00104C1F" w:rsidP="00104C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E7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 Подготовка материалов к проведению школьных олимпиад по информатике и математике  к промежуточной аттестации.</w:t>
      </w:r>
    </w:p>
    <w:p w:rsidR="00104C1F" w:rsidRPr="00C92BE7" w:rsidRDefault="00104C1F" w:rsidP="00104C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     Подготовка заданий для </w:t>
      </w:r>
      <w:proofErr w:type="spellStart"/>
      <w:r w:rsidRPr="00C92BE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срезовых</w:t>
      </w:r>
      <w:proofErr w:type="spellEnd"/>
      <w:r w:rsidRPr="00C92BE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контрольных и экзаменационных работ (сентябрь, концы первого, второго триместров и года).</w:t>
      </w:r>
    </w:p>
    <w:p w:rsidR="00104C1F" w:rsidRPr="00C92BE7" w:rsidRDefault="00104C1F" w:rsidP="00104C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E7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 Систематизировать методические и дидактические материалы по профильному преподаванию информатики и математики в 10-11 классах.</w:t>
      </w:r>
    </w:p>
    <w:p w:rsidR="00104C1F" w:rsidRPr="00C92BE7" w:rsidRDefault="00104C1F" w:rsidP="00104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5.      </w:t>
      </w:r>
      <w:proofErr w:type="gramStart"/>
      <w:r w:rsidRPr="00C92BE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предметной Недели</w:t>
      </w:r>
      <w:proofErr w:type="gramEnd"/>
    </w:p>
    <w:p w:rsidR="00104C1F" w:rsidRPr="00C92BE7" w:rsidRDefault="00104C1F" w:rsidP="00104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E7">
        <w:rPr>
          <w:rFonts w:ascii="Times New Roman" w:eastAsia="Times New Roman" w:hAnsi="Times New Roman" w:cs="Times New Roman"/>
          <w:sz w:val="24"/>
          <w:szCs w:val="24"/>
          <w:lang w:eastAsia="ru-RU"/>
        </w:rPr>
        <w:t>     выставка методических работ - Все учителя кафедры;</w:t>
      </w:r>
    </w:p>
    <w:p w:rsidR="00104C1F" w:rsidRPr="00C92BE7" w:rsidRDefault="00104C1F" w:rsidP="00104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E7">
        <w:rPr>
          <w:rFonts w:ascii="Times New Roman" w:eastAsia="Times New Roman" w:hAnsi="Times New Roman" w:cs="Times New Roman"/>
          <w:sz w:val="24"/>
          <w:szCs w:val="24"/>
          <w:lang w:eastAsia="ru-RU"/>
        </w:rPr>
        <w:t>      открытые уроки - Все учителя кафедры;</w:t>
      </w:r>
    </w:p>
    <w:p w:rsidR="00104C1F" w:rsidRPr="00C92BE7" w:rsidRDefault="00104C1F" w:rsidP="00104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E7">
        <w:rPr>
          <w:rFonts w:ascii="Times New Roman" w:eastAsia="Times New Roman" w:hAnsi="Times New Roman" w:cs="Times New Roman"/>
          <w:sz w:val="24"/>
          <w:szCs w:val="24"/>
          <w:lang w:eastAsia="ru-RU"/>
        </w:rPr>
        <w:t>       конкурс портфолио;</w:t>
      </w:r>
    </w:p>
    <w:p w:rsidR="00104C1F" w:rsidRPr="00C92BE7" w:rsidRDefault="00104C1F" w:rsidP="00104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 конкурс ученических работ. </w:t>
      </w:r>
    </w:p>
    <w:p w:rsidR="00104C1F" w:rsidRPr="00C92BE7" w:rsidRDefault="00104C1F" w:rsidP="00104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E7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Организация подписки на методическую литературу.</w:t>
      </w:r>
    </w:p>
    <w:p w:rsidR="00104C1F" w:rsidRPr="00C92BE7" w:rsidRDefault="00104C1F" w:rsidP="00104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2BE7" w:rsidRDefault="00C92BE7" w:rsidP="00104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4C1F" w:rsidRPr="003F5988" w:rsidRDefault="00104C1F" w:rsidP="00104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3F598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Методическая работа между заседаниями</w:t>
      </w:r>
    </w:p>
    <w:p w:rsidR="00104C1F" w:rsidRPr="00C92BE7" w:rsidRDefault="00104C1F" w:rsidP="00104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526" w:type="dxa"/>
        <w:tblLook w:val="01E0" w:firstRow="1" w:lastRow="1" w:firstColumn="1" w:lastColumn="1" w:noHBand="0" w:noVBand="0"/>
      </w:tblPr>
      <w:tblGrid>
        <w:gridCol w:w="422"/>
        <w:gridCol w:w="1849"/>
        <w:gridCol w:w="1796"/>
        <w:gridCol w:w="1949"/>
        <w:gridCol w:w="1968"/>
        <w:gridCol w:w="2113"/>
      </w:tblGrid>
      <w:tr w:rsidR="00104C1F" w:rsidRPr="00C92BE7" w:rsidTr="003F5988">
        <w:tc>
          <w:tcPr>
            <w:tcW w:w="444" w:type="dxa"/>
          </w:tcPr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№</w:t>
            </w:r>
          </w:p>
        </w:tc>
        <w:tc>
          <w:tcPr>
            <w:tcW w:w="2026" w:type="dxa"/>
          </w:tcPr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Направления работы</w:t>
            </w:r>
          </w:p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сентябрь</w:t>
            </w:r>
          </w:p>
        </w:tc>
        <w:tc>
          <w:tcPr>
            <w:tcW w:w="1817" w:type="dxa"/>
          </w:tcPr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октябрь</w:t>
            </w:r>
          </w:p>
        </w:tc>
        <w:tc>
          <w:tcPr>
            <w:tcW w:w="1835" w:type="dxa"/>
          </w:tcPr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ноябрь</w:t>
            </w:r>
          </w:p>
        </w:tc>
        <w:tc>
          <w:tcPr>
            <w:tcW w:w="1968" w:type="dxa"/>
          </w:tcPr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декабрь</w:t>
            </w:r>
          </w:p>
        </w:tc>
      </w:tr>
      <w:tr w:rsidR="00104C1F" w:rsidRPr="00C92BE7" w:rsidTr="003F5988">
        <w:tc>
          <w:tcPr>
            <w:tcW w:w="444" w:type="dxa"/>
          </w:tcPr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1.</w:t>
            </w:r>
          </w:p>
        </w:tc>
        <w:tc>
          <w:tcPr>
            <w:tcW w:w="2026" w:type="dxa"/>
          </w:tcPr>
          <w:p w:rsidR="00104C1F" w:rsidRPr="00C92BE7" w:rsidRDefault="00104C1F" w:rsidP="00104C1F">
            <w:pPr>
              <w:jc w:val="both"/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jc w:val="both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Учебно-методическое</w:t>
            </w:r>
          </w:p>
          <w:p w:rsidR="00104C1F" w:rsidRPr="00C92BE7" w:rsidRDefault="00104C1F" w:rsidP="00104C1F">
            <w:pPr>
              <w:jc w:val="both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 xml:space="preserve">сопровождение </w:t>
            </w:r>
            <w:proofErr w:type="gramStart"/>
            <w:r w:rsidRPr="00C92BE7">
              <w:rPr>
                <w:sz w:val="24"/>
                <w:szCs w:val="24"/>
              </w:rPr>
              <w:t>образовательного</w:t>
            </w:r>
            <w:proofErr w:type="gramEnd"/>
          </w:p>
          <w:p w:rsidR="00104C1F" w:rsidRPr="00C92BE7" w:rsidRDefault="00104C1F" w:rsidP="00104C1F">
            <w:pPr>
              <w:jc w:val="both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процесса.</w:t>
            </w:r>
          </w:p>
          <w:p w:rsidR="00104C1F" w:rsidRPr="00C92BE7" w:rsidRDefault="00104C1F" w:rsidP="00104C1F">
            <w:pPr>
              <w:jc w:val="both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 xml:space="preserve">Знакомство учителей с новыми </w:t>
            </w:r>
            <w:proofErr w:type="spellStart"/>
            <w:proofErr w:type="gramStart"/>
            <w:r w:rsidRPr="00C92BE7">
              <w:rPr>
                <w:sz w:val="24"/>
                <w:szCs w:val="24"/>
              </w:rPr>
              <w:t>педагогичес</w:t>
            </w:r>
            <w:proofErr w:type="spellEnd"/>
            <w:r w:rsidRPr="00C92BE7">
              <w:rPr>
                <w:sz w:val="24"/>
                <w:szCs w:val="24"/>
              </w:rPr>
              <w:t>-кими</w:t>
            </w:r>
            <w:proofErr w:type="gramEnd"/>
            <w:r w:rsidRPr="00C92BE7">
              <w:rPr>
                <w:sz w:val="24"/>
                <w:szCs w:val="24"/>
              </w:rPr>
              <w:t xml:space="preserve"> технологиями.</w:t>
            </w:r>
          </w:p>
          <w:p w:rsidR="00104C1F" w:rsidRPr="00C92BE7" w:rsidRDefault="00104C1F" w:rsidP="00104C1F">
            <w:pPr>
              <w:jc w:val="both"/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104C1F" w:rsidRPr="00C92BE7" w:rsidRDefault="00104C1F" w:rsidP="00104C1F">
            <w:pPr>
              <w:jc w:val="both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Работа над тематическим планированием</w:t>
            </w:r>
          </w:p>
          <w:p w:rsidR="00104C1F" w:rsidRPr="00C92BE7" w:rsidRDefault="00104C1F" w:rsidP="00104C1F">
            <w:pPr>
              <w:jc w:val="both"/>
              <w:rPr>
                <w:sz w:val="24"/>
                <w:szCs w:val="24"/>
              </w:rPr>
            </w:pPr>
            <w:proofErr w:type="gramStart"/>
            <w:r w:rsidRPr="00C92BE7">
              <w:rPr>
                <w:sz w:val="24"/>
                <w:szCs w:val="24"/>
              </w:rPr>
              <w:t>учебного</w:t>
            </w:r>
            <w:proofErr w:type="gramEnd"/>
            <w:r w:rsidRPr="00C92BE7">
              <w:rPr>
                <w:sz w:val="24"/>
                <w:szCs w:val="24"/>
              </w:rPr>
              <w:t xml:space="preserve"> мате-</w:t>
            </w:r>
          </w:p>
          <w:p w:rsidR="00104C1F" w:rsidRPr="00C92BE7" w:rsidRDefault="00104C1F" w:rsidP="00104C1F">
            <w:pPr>
              <w:jc w:val="both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 xml:space="preserve">риала, </w:t>
            </w:r>
            <w:proofErr w:type="gramStart"/>
            <w:r w:rsidRPr="00C92BE7">
              <w:rPr>
                <w:sz w:val="24"/>
                <w:szCs w:val="24"/>
              </w:rPr>
              <w:t>индивидуальных</w:t>
            </w:r>
            <w:proofErr w:type="gramEnd"/>
            <w:r w:rsidRPr="00C92BE7">
              <w:rPr>
                <w:sz w:val="24"/>
                <w:szCs w:val="24"/>
              </w:rPr>
              <w:t xml:space="preserve"> и групповых</w:t>
            </w:r>
          </w:p>
          <w:p w:rsidR="00104C1F" w:rsidRPr="00C92BE7" w:rsidRDefault="00104C1F" w:rsidP="00104C1F">
            <w:pPr>
              <w:jc w:val="both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занятий.</w:t>
            </w:r>
          </w:p>
          <w:p w:rsidR="00104C1F" w:rsidRPr="00C92BE7" w:rsidRDefault="00104C1F" w:rsidP="00104C1F">
            <w:pPr>
              <w:jc w:val="both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 xml:space="preserve">Составление </w:t>
            </w:r>
            <w:proofErr w:type="gramStart"/>
            <w:r w:rsidRPr="00C92BE7">
              <w:rPr>
                <w:sz w:val="24"/>
                <w:szCs w:val="24"/>
              </w:rPr>
              <w:t>за</w:t>
            </w:r>
            <w:proofErr w:type="gramEnd"/>
            <w:r w:rsidRPr="00C92BE7">
              <w:rPr>
                <w:sz w:val="24"/>
                <w:szCs w:val="24"/>
              </w:rPr>
              <w:t>-</w:t>
            </w:r>
          </w:p>
          <w:p w:rsidR="00104C1F" w:rsidRPr="00C92BE7" w:rsidRDefault="00104C1F" w:rsidP="00104C1F">
            <w:pPr>
              <w:jc w:val="both"/>
              <w:rPr>
                <w:sz w:val="24"/>
                <w:szCs w:val="24"/>
              </w:rPr>
            </w:pPr>
            <w:proofErr w:type="spellStart"/>
            <w:r w:rsidRPr="00C92BE7">
              <w:rPr>
                <w:sz w:val="24"/>
                <w:szCs w:val="24"/>
              </w:rPr>
              <w:t>даний</w:t>
            </w:r>
            <w:proofErr w:type="spellEnd"/>
            <w:r w:rsidRPr="00C92BE7">
              <w:rPr>
                <w:sz w:val="24"/>
                <w:szCs w:val="24"/>
              </w:rPr>
              <w:t xml:space="preserve"> для проведения </w:t>
            </w:r>
            <w:proofErr w:type="gramStart"/>
            <w:r w:rsidRPr="00C92BE7">
              <w:rPr>
                <w:sz w:val="24"/>
                <w:szCs w:val="24"/>
              </w:rPr>
              <w:t>стартовых</w:t>
            </w:r>
            <w:proofErr w:type="gramEnd"/>
            <w:r w:rsidRPr="00C92BE7">
              <w:rPr>
                <w:sz w:val="24"/>
                <w:szCs w:val="24"/>
              </w:rPr>
              <w:t xml:space="preserve"> к/р. </w:t>
            </w:r>
          </w:p>
        </w:tc>
        <w:tc>
          <w:tcPr>
            <w:tcW w:w="1817" w:type="dxa"/>
          </w:tcPr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 xml:space="preserve">Разработка текстов </w:t>
            </w:r>
            <w:proofErr w:type="spellStart"/>
            <w:r w:rsidRPr="00C92BE7">
              <w:rPr>
                <w:sz w:val="24"/>
                <w:szCs w:val="24"/>
              </w:rPr>
              <w:t>олим-пиадных</w:t>
            </w:r>
            <w:proofErr w:type="spellEnd"/>
            <w:r w:rsidRPr="00C92BE7">
              <w:rPr>
                <w:sz w:val="24"/>
                <w:szCs w:val="24"/>
              </w:rPr>
              <w:t xml:space="preserve"> заданий по математике</w:t>
            </w:r>
            <w:proofErr w:type="gramStart"/>
            <w:r w:rsidRPr="00C92BE7">
              <w:rPr>
                <w:sz w:val="24"/>
                <w:szCs w:val="24"/>
              </w:rPr>
              <w:t>.</w:t>
            </w:r>
            <w:proofErr w:type="gramEnd"/>
            <w:r w:rsidRPr="00C92BE7">
              <w:rPr>
                <w:sz w:val="24"/>
                <w:szCs w:val="24"/>
              </w:rPr>
              <w:t xml:space="preserve"> </w:t>
            </w:r>
            <w:proofErr w:type="gramStart"/>
            <w:r w:rsidRPr="00C92BE7">
              <w:rPr>
                <w:sz w:val="24"/>
                <w:szCs w:val="24"/>
              </w:rPr>
              <w:t>и</w:t>
            </w:r>
            <w:proofErr w:type="gramEnd"/>
            <w:r w:rsidRPr="00C92BE7">
              <w:rPr>
                <w:sz w:val="24"/>
                <w:szCs w:val="24"/>
              </w:rPr>
              <w:t>нформатике  и физике для уча-</w:t>
            </w:r>
            <w:proofErr w:type="spellStart"/>
            <w:r w:rsidRPr="00C92BE7">
              <w:rPr>
                <w:sz w:val="24"/>
                <w:szCs w:val="24"/>
              </w:rPr>
              <w:t>щихся</w:t>
            </w:r>
            <w:proofErr w:type="spellEnd"/>
            <w:r w:rsidRPr="00C92BE7">
              <w:rPr>
                <w:sz w:val="24"/>
                <w:szCs w:val="24"/>
              </w:rPr>
              <w:t xml:space="preserve"> 9-11кл.</w:t>
            </w: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104C1F" w:rsidRPr="00C92BE7" w:rsidRDefault="00104C1F" w:rsidP="00104C1F">
            <w:pPr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Разработка ре-</w:t>
            </w:r>
            <w:proofErr w:type="spellStart"/>
            <w:r w:rsidRPr="00C92BE7">
              <w:rPr>
                <w:sz w:val="24"/>
                <w:szCs w:val="24"/>
              </w:rPr>
              <w:t>комендаций</w:t>
            </w:r>
            <w:proofErr w:type="spellEnd"/>
            <w:r w:rsidRPr="00C92BE7">
              <w:rPr>
                <w:sz w:val="24"/>
                <w:szCs w:val="24"/>
              </w:rPr>
              <w:t xml:space="preserve"> </w:t>
            </w:r>
            <w:proofErr w:type="gramStart"/>
            <w:r w:rsidRPr="00C92BE7">
              <w:rPr>
                <w:sz w:val="24"/>
                <w:szCs w:val="24"/>
              </w:rPr>
              <w:t>по</w:t>
            </w:r>
            <w:proofErr w:type="gramEnd"/>
            <w:r w:rsidRPr="00C92BE7">
              <w:rPr>
                <w:sz w:val="24"/>
                <w:szCs w:val="24"/>
              </w:rPr>
              <w:t xml:space="preserve"> </w:t>
            </w: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 xml:space="preserve">подготовке и </w:t>
            </w: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оформлению</w:t>
            </w: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материалов для портфолио.</w:t>
            </w: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Составление</w:t>
            </w: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 xml:space="preserve">заданий </w:t>
            </w:r>
            <w:proofErr w:type="gramStart"/>
            <w:r w:rsidRPr="00C92BE7">
              <w:rPr>
                <w:sz w:val="24"/>
                <w:szCs w:val="24"/>
              </w:rPr>
              <w:t>для</w:t>
            </w:r>
            <w:proofErr w:type="gramEnd"/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проведения</w:t>
            </w: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 xml:space="preserve">олимпиад </w:t>
            </w:r>
            <w:proofErr w:type="gramStart"/>
            <w:r w:rsidRPr="00C92BE7">
              <w:rPr>
                <w:sz w:val="24"/>
                <w:szCs w:val="24"/>
              </w:rPr>
              <w:t>с</w:t>
            </w:r>
            <w:proofErr w:type="gramEnd"/>
            <w:r w:rsidRPr="00C92BE7">
              <w:rPr>
                <w:sz w:val="24"/>
                <w:szCs w:val="24"/>
              </w:rPr>
              <w:t xml:space="preserve"> </w:t>
            </w: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учащимися</w:t>
            </w: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 xml:space="preserve">5 -11 </w:t>
            </w:r>
            <w:proofErr w:type="spellStart"/>
            <w:r w:rsidRPr="00C92BE7">
              <w:rPr>
                <w:sz w:val="24"/>
                <w:szCs w:val="24"/>
              </w:rPr>
              <w:t>кл</w:t>
            </w:r>
            <w:proofErr w:type="spellEnd"/>
            <w:r w:rsidRPr="00C92BE7">
              <w:rPr>
                <w:sz w:val="24"/>
                <w:szCs w:val="24"/>
              </w:rPr>
              <w:t>.</w:t>
            </w:r>
          </w:p>
        </w:tc>
        <w:tc>
          <w:tcPr>
            <w:tcW w:w="1968" w:type="dxa"/>
          </w:tcPr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 xml:space="preserve">Составление заданий </w:t>
            </w:r>
            <w:proofErr w:type="gramStart"/>
            <w:r w:rsidRPr="00C92BE7">
              <w:rPr>
                <w:sz w:val="24"/>
                <w:szCs w:val="24"/>
              </w:rPr>
              <w:t>для</w:t>
            </w:r>
            <w:proofErr w:type="gramEnd"/>
          </w:p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проведения</w:t>
            </w:r>
          </w:p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к/</w:t>
            </w:r>
            <w:proofErr w:type="gramStart"/>
            <w:r w:rsidRPr="00C92BE7">
              <w:rPr>
                <w:sz w:val="24"/>
                <w:szCs w:val="24"/>
              </w:rPr>
              <w:t>р</w:t>
            </w:r>
            <w:proofErr w:type="gramEnd"/>
            <w:r w:rsidRPr="00C92BE7">
              <w:rPr>
                <w:sz w:val="24"/>
                <w:szCs w:val="24"/>
              </w:rPr>
              <w:t xml:space="preserve"> за 1 полугодие</w:t>
            </w:r>
          </w:p>
        </w:tc>
      </w:tr>
      <w:tr w:rsidR="00104C1F" w:rsidRPr="00C92BE7" w:rsidTr="003F5988">
        <w:tc>
          <w:tcPr>
            <w:tcW w:w="444" w:type="dxa"/>
          </w:tcPr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2.</w:t>
            </w:r>
          </w:p>
        </w:tc>
        <w:tc>
          <w:tcPr>
            <w:tcW w:w="2026" w:type="dxa"/>
          </w:tcPr>
          <w:p w:rsidR="00104C1F" w:rsidRPr="00C92BE7" w:rsidRDefault="00104C1F" w:rsidP="00104C1F">
            <w:pPr>
              <w:jc w:val="both"/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 xml:space="preserve">Проведение </w:t>
            </w:r>
            <w:proofErr w:type="gramStart"/>
            <w:r w:rsidRPr="00C92BE7">
              <w:rPr>
                <w:sz w:val="24"/>
                <w:szCs w:val="24"/>
              </w:rPr>
              <w:t>открытых</w:t>
            </w:r>
            <w:proofErr w:type="gramEnd"/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уроков, творческих отчетов членами кафедры.</w:t>
            </w:r>
          </w:p>
          <w:p w:rsidR="00104C1F" w:rsidRPr="00C92BE7" w:rsidRDefault="00104C1F" w:rsidP="00104C1F">
            <w:pPr>
              <w:jc w:val="both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Изучение, обобщение и распространение педагогического опыта учителей.</w:t>
            </w:r>
          </w:p>
        </w:tc>
        <w:tc>
          <w:tcPr>
            <w:tcW w:w="1676" w:type="dxa"/>
          </w:tcPr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 xml:space="preserve">Распространение педагогического опыта  </w:t>
            </w:r>
          </w:p>
        </w:tc>
        <w:tc>
          <w:tcPr>
            <w:tcW w:w="1817" w:type="dxa"/>
          </w:tcPr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 xml:space="preserve">Сбор материала для </w:t>
            </w:r>
            <w:proofErr w:type="spellStart"/>
            <w:r w:rsidRPr="00C92BE7">
              <w:rPr>
                <w:sz w:val="24"/>
                <w:szCs w:val="24"/>
              </w:rPr>
              <w:t>методи</w:t>
            </w:r>
            <w:proofErr w:type="spellEnd"/>
            <w:r w:rsidRPr="00C92BE7">
              <w:rPr>
                <w:sz w:val="24"/>
                <w:szCs w:val="24"/>
              </w:rPr>
              <w:t>-</w:t>
            </w:r>
          </w:p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  <w:proofErr w:type="spellStart"/>
            <w:r w:rsidRPr="00C92BE7">
              <w:rPr>
                <w:sz w:val="24"/>
                <w:szCs w:val="24"/>
              </w:rPr>
              <w:t>ческого</w:t>
            </w:r>
            <w:proofErr w:type="spellEnd"/>
            <w:r w:rsidRPr="00C92BE7">
              <w:rPr>
                <w:sz w:val="24"/>
                <w:szCs w:val="24"/>
              </w:rPr>
              <w:t xml:space="preserve"> порт-фолио учителя.</w:t>
            </w:r>
          </w:p>
        </w:tc>
        <w:tc>
          <w:tcPr>
            <w:tcW w:w="1835" w:type="dxa"/>
          </w:tcPr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 xml:space="preserve">Распространение  педагогического опыта   </w:t>
            </w:r>
          </w:p>
        </w:tc>
        <w:tc>
          <w:tcPr>
            <w:tcW w:w="1968" w:type="dxa"/>
          </w:tcPr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  <w:proofErr w:type="spellStart"/>
            <w:r w:rsidRPr="00C92BE7">
              <w:rPr>
                <w:sz w:val="24"/>
                <w:szCs w:val="24"/>
              </w:rPr>
              <w:t>Взаимопосещение</w:t>
            </w:r>
            <w:proofErr w:type="spellEnd"/>
          </w:p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уроков учителей</w:t>
            </w:r>
          </w:p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 xml:space="preserve"> в рамках предметной недели</w:t>
            </w:r>
          </w:p>
        </w:tc>
      </w:tr>
      <w:tr w:rsidR="00104C1F" w:rsidRPr="00C92BE7" w:rsidTr="003F5988">
        <w:tc>
          <w:tcPr>
            <w:tcW w:w="444" w:type="dxa"/>
          </w:tcPr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3.</w:t>
            </w:r>
          </w:p>
        </w:tc>
        <w:tc>
          <w:tcPr>
            <w:tcW w:w="2026" w:type="dxa"/>
          </w:tcPr>
          <w:p w:rsidR="00104C1F" w:rsidRPr="00C92BE7" w:rsidRDefault="00104C1F" w:rsidP="00104C1F">
            <w:pPr>
              <w:jc w:val="both"/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jc w:val="both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 xml:space="preserve">Осуществление </w:t>
            </w:r>
            <w:proofErr w:type="spellStart"/>
            <w:r w:rsidRPr="00C92BE7">
              <w:rPr>
                <w:sz w:val="24"/>
                <w:szCs w:val="24"/>
              </w:rPr>
              <w:t>контро</w:t>
            </w:r>
            <w:proofErr w:type="spellEnd"/>
            <w:r w:rsidRPr="00C92BE7">
              <w:rPr>
                <w:sz w:val="24"/>
                <w:szCs w:val="24"/>
              </w:rPr>
              <w:t>-</w:t>
            </w:r>
          </w:p>
          <w:p w:rsidR="00104C1F" w:rsidRPr="00C92BE7" w:rsidRDefault="00104C1F" w:rsidP="00104C1F">
            <w:pPr>
              <w:jc w:val="both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 xml:space="preserve">ля качества </w:t>
            </w:r>
            <w:proofErr w:type="spellStart"/>
            <w:proofErr w:type="gramStart"/>
            <w:r w:rsidRPr="00C92BE7">
              <w:rPr>
                <w:sz w:val="24"/>
                <w:szCs w:val="24"/>
              </w:rPr>
              <w:t>преподава-ния</w:t>
            </w:r>
            <w:proofErr w:type="spellEnd"/>
            <w:proofErr w:type="gramEnd"/>
            <w:r w:rsidRPr="00C92BE7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676" w:type="dxa"/>
          </w:tcPr>
          <w:p w:rsidR="00104C1F" w:rsidRPr="00C92BE7" w:rsidRDefault="00104C1F" w:rsidP="00104C1F">
            <w:pPr>
              <w:jc w:val="both"/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jc w:val="both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 xml:space="preserve">Проведение </w:t>
            </w:r>
            <w:proofErr w:type="gramStart"/>
            <w:r w:rsidRPr="00C92BE7">
              <w:rPr>
                <w:sz w:val="24"/>
                <w:szCs w:val="24"/>
              </w:rPr>
              <w:t>стартовых</w:t>
            </w:r>
            <w:proofErr w:type="gramEnd"/>
            <w:r w:rsidRPr="00C92BE7">
              <w:rPr>
                <w:sz w:val="24"/>
                <w:szCs w:val="24"/>
              </w:rPr>
              <w:t xml:space="preserve"> к/р.</w:t>
            </w:r>
          </w:p>
        </w:tc>
        <w:tc>
          <w:tcPr>
            <w:tcW w:w="1817" w:type="dxa"/>
          </w:tcPr>
          <w:p w:rsidR="00104C1F" w:rsidRPr="00C92BE7" w:rsidRDefault="00104C1F" w:rsidP="00104C1F">
            <w:pPr>
              <w:jc w:val="both"/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jc w:val="both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 xml:space="preserve">Олимпиады </w:t>
            </w:r>
            <w:proofErr w:type="gramStart"/>
            <w:r w:rsidRPr="00C92BE7">
              <w:rPr>
                <w:sz w:val="24"/>
                <w:szCs w:val="24"/>
              </w:rPr>
              <w:t>для</w:t>
            </w:r>
            <w:proofErr w:type="gramEnd"/>
          </w:p>
          <w:p w:rsidR="00104C1F" w:rsidRPr="00C92BE7" w:rsidRDefault="00104C1F" w:rsidP="00104C1F">
            <w:pPr>
              <w:jc w:val="both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 xml:space="preserve">учащихся 5 – 11 </w:t>
            </w:r>
            <w:proofErr w:type="spellStart"/>
            <w:r w:rsidRPr="00C92BE7">
              <w:rPr>
                <w:sz w:val="24"/>
                <w:szCs w:val="24"/>
              </w:rPr>
              <w:t>кл</w:t>
            </w:r>
            <w:proofErr w:type="spellEnd"/>
            <w:r w:rsidRPr="00C92BE7">
              <w:rPr>
                <w:sz w:val="24"/>
                <w:szCs w:val="24"/>
              </w:rPr>
              <w:t>.</w:t>
            </w:r>
          </w:p>
          <w:p w:rsidR="00104C1F" w:rsidRPr="00C92BE7" w:rsidRDefault="00104C1F" w:rsidP="00104C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104C1F" w:rsidRPr="00C92BE7" w:rsidRDefault="00104C1F" w:rsidP="00104C1F">
            <w:pPr>
              <w:jc w:val="both"/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104C1F" w:rsidRPr="00C92BE7" w:rsidRDefault="00104C1F" w:rsidP="00104C1F">
            <w:pPr>
              <w:jc w:val="both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Проведение к/</w:t>
            </w:r>
            <w:proofErr w:type="gramStart"/>
            <w:r w:rsidRPr="00C92BE7">
              <w:rPr>
                <w:sz w:val="24"/>
                <w:szCs w:val="24"/>
              </w:rPr>
              <w:t>р</w:t>
            </w:r>
            <w:proofErr w:type="gramEnd"/>
            <w:r w:rsidRPr="00C92BE7">
              <w:rPr>
                <w:sz w:val="24"/>
                <w:szCs w:val="24"/>
              </w:rPr>
              <w:t xml:space="preserve"> за 1 полугодие.</w:t>
            </w:r>
          </w:p>
          <w:p w:rsidR="00104C1F" w:rsidRPr="00C92BE7" w:rsidRDefault="00104C1F" w:rsidP="00104C1F">
            <w:pPr>
              <w:jc w:val="both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 xml:space="preserve">Участие учащихся школы в </w:t>
            </w:r>
            <w:proofErr w:type="gramStart"/>
            <w:r w:rsidRPr="00C92BE7">
              <w:rPr>
                <w:sz w:val="24"/>
                <w:szCs w:val="24"/>
              </w:rPr>
              <w:t>пред-</w:t>
            </w:r>
            <w:proofErr w:type="spellStart"/>
            <w:r w:rsidRPr="00C92BE7">
              <w:rPr>
                <w:sz w:val="24"/>
                <w:szCs w:val="24"/>
              </w:rPr>
              <w:t>метной</w:t>
            </w:r>
            <w:proofErr w:type="spellEnd"/>
            <w:proofErr w:type="gramEnd"/>
            <w:r w:rsidRPr="00C92BE7">
              <w:rPr>
                <w:sz w:val="24"/>
                <w:szCs w:val="24"/>
              </w:rPr>
              <w:t xml:space="preserve"> районной олимпиаде. </w:t>
            </w:r>
          </w:p>
        </w:tc>
      </w:tr>
      <w:tr w:rsidR="00104C1F" w:rsidRPr="00C92BE7" w:rsidTr="003F5988">
        <w:tc>
          <w:tcPr>
            <w:tcW w:w="444" w:type="dxa"/>
          </w:tcPr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4</w:t>
            </w:r>
          </w:p>
        </w:tc>
        <w:tc>
          <w:tcPr>
            <w:tcW w:w="2026" w:type="dxa"/>
          </w:tcPr>
          <w:p w:rsidR="00104C1F" w:rsidRPr="00C92BE7" w:rsidRDefault="00104C1F" w:rsidP="00104C1F">
            <w:pPr>
              <w:jc w:val="both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 xml:space="preserve">Диагностика и </w:t>
            </w:r>
            <w:proofErr w:type="spellStart"/>
            <w:r w:rsidRPr="00C92BE7">
              <w:rPr>
                <w:sz w:val="24"/>
                <w:szCs w:val="24"/>
              </w:rPr>
              <w:t>монито</w:t>
            </w:r>
            <w:proofErr w:type="spellEnd"/>
            <w:r w:rsidRPr="00C92BE7">
              <w:rPr>
                <w:sz w:val="24"/>
                <w:szCs w:val="24"/>
              </w:rPr>
              <w:t>-</w:t>
            </w:r>
          </w:p>
          <w:p w:rsidR="00104C1F" w:rsidRPr="00C92BE7" w:rsidRDefault="00104C1F" w:rsidP="00104C1F">
            <w:pPr>
              <w:jc w:val="both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 xml:space="preserve">ринг качества </w:t>
            </w:r>
            <w:proofErr w:type="spellStart"/>
            <w:r w:rsidRPr="00C92BE7">
              <w:rPr>
                <w:sz w:val="24"/>
                <w:szCs w:val="24"/>
              </w:rPr>
              <w:t>методи</w:t>
            </w:r>
            <w:proofErr w:type="spellEnd"/>
            <w:r w:rsidRPr="00C92BE7">
              <w:rPr>
                <w:sz w:val="24"/>
                <w:szCs w:val="24"/>
              </w:rPr>
              <w:t>-</w:t>
            </w:r>
          </w:p>
          <w:p w:rsidR="00104C1F" w:rsidRPr="00C92BE7" w:rsidRDefault="00104C1F" w:rsidP="00104C1F">
            <w:pPr>
              <w:jc w:val="both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 xml:space="preserve">ческой работы. </w:t>
            </w:r>
          </w:p>
        </w:tc>
        <w:tc>
          <w:tcPr>
            <w:tcW w:w="1676" w:type="dxa"/>
          </w:tcPr>
          <w:p w:rsidR="00104C1F" w:rsidRPr="00C92BE7" w:rsidRDefault="00104C1F" w:rsidP="00104C1F">
            <w:pPr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 xml:space="preserve">Определение </w:t>
            </w:r>
            <w:proofErr w:type="gramStart"/>
            <w:r w:rsidRPr="00C92BE7">
              <w:rPr>
                <w:sz w:val="24"/>
                <w:szCs w:val="24"/>
              </w:rPr>
              <w:t>об</w:t>
            </w:r>
            <w:proofErr w:type="gramEnd"/>
            <w:r w:rsidRPr="00C92BE7">
              <w:rPr>
                <w:sz w:val="24"/>
                <w:szCs w:val="24"/>
              </w:rPr>
              <w:t>-</w:t>
            </w:r>
          </w:p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  <w:proofErr w:type="spellStart"/>
            <w:r w:rsidRPr="00C92BE7">
              <w:rPr>
                <w:sz w:val="24"/>
                <w:szCs w:val="24"/>
              </w:rPr>
              <w:t>ласти</w:t>
            </w:r>
            <w:proofErr w:type="spellEnd"/>
            <w:r w:rsidRPr="00C92BE7">
              <w:rPr>
                <w:sz w:val="24"/>
                <w:szCs w:val="24"/>
              </w:rPr>
              <w:t xml:space="preserve"> </w:t>
            </w:r>
            <w:proofErr w:type="spellStart"/>
            <w:r w:rsidRPr="00C92BE7">
              <w:rPr>
                <w:sz w:val="24"/>
                <w:szCs w:val="24"/>
              </w:rPr>
              <w:t>професси</w:t>
            </w:r>
            <w:proofErr w:type="spellEnd"/>
            <w:r w:rsidRPr="00C92BE7">
              <w:rPr>
                <w:sz w:val="24"/>
                <w:szCs w:val="24"/>
              </w:rPr>
              <w:t>-</w:t>
            </w:r>
          </w:p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92BE7">
              <w:rPr>
                <w:sz w:val="24"/>
                <w:szCs w:val="24"/>
              </w:rPr>
              <w:t>ональных</w:t>
            </w:r>
            <w:proofErr w:type="spellEnd"/>
            <w:r w:rsidRPr="00C92BE7">
              <w:rPr>
                <w:sz w:val="24"/>
                <w:szCs w:val="24"/>
              </w:rPr>
              <w:t xml:space="preserve"> </w:t>
            </w:r>
            <w:proofErr w:type="spellStart"/>
            <w:r w:rsidRPr="00C92BE7">
              <w:rPr>
                <w:sz w:val="24"/>
                <w:szCs w:val="24"/>
              </w:rPr>
              <w:t>зат-руднений</w:t>
            </w:r>
            <w:proofErr w:type="spellEnd"/>
            <w:r w:rsidRPr="00C92BE7">
              <w:rPr>
                <w:sz w:val="24"/>
                <w:szCs w:val="24"/>
              </w:rPr>
              <w:t xml:space="preserve"> учите-лей (беседы, ан-</w:t>
            </w:r>
            <w:proofErr w:type="gramEnd"/>
          </w:p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92BE7">
              <w:rPr>
                <w:sz w:val="24"/>
                <w:szCs w:val="24"/>
              </w:rPr>
              <w:lastRenderedPageBreak/>
              <w:t>кетирование</w:t>
            </w:r>
            <w:proofErr w:type="spellEnd"/>
            <w:r w:rsidRPr="00C92BE7">
              <w:rPr>
                <w:sz w:val="24"/>
                <w:szCs w:val="24"/>
              </w:rPr>
              <w:t>, анализ)</w:t>
            </w:r>
            <w:proofErr w:type="gramEnd"/>
          </w:p>
        </w:tc>
        <w:tc>
          <w:tcPr>
            <w:tcW w:w="1817" w:type="dxa"/>
          </w:tcPr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lastRenderedPageBreak/>
              <w:t xml:space="preserve">Изучение </w:t>
            </w:r>
            <w:proofErr w:type="spellStart"/>
            <w:r w:rsidRPr="00C92BE7">
              <w:rPr>
                <w:sz w:val="24"/>
                <w:szCs w:val="24"/>
              </w:rPr>
              <w:t>воп</w:t>
            </w:r>
            <w:proofErr w:type="spellEnd"/>
            <w:r w:rsidRPr="00C92BE7">
              <w:rPr>
                <w:sz w:val="24"/>
                <w:szCs w:val="24"/>
              </w:rPr>
              <w:t>-</w:t>
            </w:r>
          </w:p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роса адаптации</w:t>
            </w:r>
          </w:p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 xml:space="preserve">младших школьников </w:t>
            </w:r>
            <w:proofErr w:type="gramStart"/>
            <w:r w:rsidRPr="00C92BE7">
              <w:rPr>
                <w:sz w:val="24"/>
                <w:szCs w:val="24"/>
              </w:rPr>
              <w:t>в</w:t>
            </w:r>
            <w:proofErr w:type="gramEnd"/>
            <w:r w:rsidRPr="00C92BE7">
              <w:rPr>
                <w:sz w:val="24"/>
                <w:szCs w:val="24"/>
              </w:rPr>
              <w:t xml:space="preserve"> </w:t>
            </w:r>
          </w:p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  <w:proofErr w:type="gramStart"/>
            <w:r w:rsidRPr="00C92BE7">
              <w:rPr>
                <w:sz w:val="24"/>
                <w:szCs w:val="24"/>
              </w:rPr>
              <w:t>среднем</w:t>
            </w:r>
            <w:proofErr w:type="gramEnd"/>
            <w:r w:rsidRPr="00C92BE7">
              <w:rPr>
                <w:sz w:val="24"/>
                <w:szCs w:val="24"/>
              </w:rPr>
              <w:t xml:space="preserve"> звене.</w:t>
            </w:r>
          </w:p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35" w:type="dxa"/>
          </w:tcPr>
          <w:p w:rsidR="00104C1F" w:rsidRPr="00C92BE7" w:rsidRDefault="00104C1F" w:rsidP="00104C1F">
            <w:pPr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Рекомендации</w:t>
            </w: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по улучшению</w:t>
            </w: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 xml:space="preserve">качества </w:t>
            </w:r>
            <w:proofErr w:type="spellStart"/>
            <w:proofErr w:type="gramStart"/>
            <w:r w:rsidRPr="00C92BE7">
              <w:rPr>
                <w:sz w:val="24"/>
                <w:szCs w:val="24"/>
              </w:rPr>
              <w:t>обуче-ния</w:t>
            </w:r>
            <w:proofErr w:type="spellEnd"/>
            <w:proofErr w:type="gramEnd"/>
            <w:r w:rsidRPr="00C92BE7">
              <w:rPr>
                <w:sz w:val="24"/>
                <w:szCs w:val="24"/>
              </w:rPr>
              <w:t xml:space="preserve"> учащихся математике, информатике</w:t>
            </w: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(по анализу к/р)</w:t>
            </w:r>
          </w:p>
        </w:tc>
        <w:tc>
          <w:tcPr>
            <w:tcW w:w="1968" w:type="dxa"/>
          </w:tcPr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</w:p>
        </w:tc>
      </w:tr>
      <w:tr w:rsidR="00104C1F" w:rsidRPr="00C92BE7" w:rsidTr="003F5988">
        <w:trPr>
          <w:trHeight w:val="530"/>
        </w:trPr>
        <w:tc>
          <w:tcPr>
            <w:tcW w:w="444" w:type="dxa"/>
          </w:tcPr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026" w:type="dxa"/>
          </w:tcPr>
          <w:p w:rsidR="00104C1F" w:rsidRPr="00C92BE7" w:rsidRDefault="00104C1F" w:rsidP="00104C1F">
            <w:pPr>
              <w:jc w:val="both"/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jc w:val="both"/>
              <w:rPr>
                <w:sz w:val="24"/>
                <w:szCs w:val="24"/>
              </w:rPr>
            </w:pPr>
            <w:proofErr w:type="gramStart"/>
            <w:r w:rsidRPr="00C92BE7">
              <w:rPr>
                <w:sz w:val="24"/>
                <w:szCs w:val="24"/>
              </w:rPr>
              <w:t>Издательская</w:t>
            </w:r>
            <w:proofErr w:type="gramEnd"/>
            <w:r w:rsidRPr="00C92BE7">
              <w:rPr>
                <w:sz w:val="24"/>
                <w:szCs w:val="24"/>
              </w:rPr>
              <w:t xml:space="preserve"> деятель-</w:t>
            </w:r>
          </w:p>
          <w:p w:rsidR="00104C1F" w:rsidRPr="00C92BE7" w:rsidRDefault="00104C1F" w:rsidP="00104C1F">
            <w:pPr>
              <w:jc w:val="both"/>
              <w:rPr>
                <w:sz w:val="24"/>
                <w:szCs w:val="24"/>
              </w:rPr>
            </w:pPr>
            <w:proofErr w:type="spellStart"/>
            <w:r w:rsidRPr="00C92BE7">
              <w:rPr>
                <w:sz w:val="24"/>
                <w:szCs w:val="24"/>
              </w:rPr>
              <w:t>ность</w:t>
            </w:r>
            <w:proofErr w:type="spellEnd"/>
            <w:r w:rsidRPr="00C92BE7">
              <w:rPr>
                <w:sz w:val="24"/>
                <w:szCs w:val="24"/>
              </w:rPr>
              <w:t>.</w:t>
            </w:r>
          </w:p>
        </w:tc>
        <w:tc>
          <w:tcPr>
            <w:tcW w:w="1676" w:type="dxa"/>
          </w:tcPr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Подготовка материалов для размещения на школьном сайте и на собственных сайтах.</w:t>
            </w:r>
          </w:p>
        </w:tc>
        <w:tc>
          <w:tcPr>
            <w:tcW w:w="1817" w:type="dxa"/>
          </w:tcPr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Пополнение школьного сайта (Белов Я.А.)</w:t>
            </w:r>
          </w:p>
        </w:tc>
        <w:tc>
          <w:tcPr>
            <w:tcW w:w="1835" w:type="dxa"/>
          </w:tcPr>
          <w:p w:rsidR="00104C1F" w:rsidRPr="00C92BE7" w:rsidRDefault="00104C1F" w:rsidP="00104C1F">
            <w:pPr>
              <w:jc w:val="both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 xml:space="preserve">Подготовка к выпуску </w:t>
            </w:r>
          </w:p>
          <w:p w:rsidR="00104C1F" w:rsidRPr="00C92BE7" w:rsidRDefault="00104C1F" w:rsidP="00104C1F">
            <w:pPr>
              <w:jc w:val="both"/>
              <w:rPr>
                <w:sz w:val="24"/>
                <w:szCs w:val="24"/>
              </w:rPr>
            </w:pPr>
            <w:proofErr w:type="gramStart"/>
            <w:r w:rsidRPr="00C92BE7">
              <w:rPr>
                <w:sz w:val="24"/>
                <w:szCs w:val="24"/>
              </w:rPr>
              <w:t>га-зеты</w:t>
            </w:r>
            <w:proofErr w:type="gramEnd"/>
            <w:r w:rsidRPr="00C92BE7">
              <w:rPr>
                <w:sz w:val="24"/>
                <w:szCs w:val="24"/>
              </w:rPr>
              <w:t xml:space="preserve"> «</w:t>
            </w:r>
            <w:proofErr w:type="spellStart"/>
            <w:r w:rsidRPr="00C92BE7">
              <w:rPr>
                <w:sz w:val="24"/>
                <w:szCs w:val="24"/>
              </w:rPr>
              <w:t>Матема</w:t>
            </w:r>
            <w:proofErr w:type="spellEnd"/>
            <w:r w:rsidRPr="00C92BE7">
              <w:rPr>
                <w:sz w:val="24"/>
                <w:szCs w:val="24"/>
              </w:rPr>
              <w:t>-</w:t>
            </w:r>
          </w:p>
          <w:p w:rsidR="00104C1F" w:rsidRPr="00C92BE7" w:rsidRDefault="00104C1F" w:rsidP="00104C1F">
            <w:pPr>
              <w:jc w:val="both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тика и информатика вокруг нас».</w:t>
            </w:r>
          </w:p>
          <w:p w:rsidR="00104C1F" w:rsidRPr="00C92BE7" w:rsidRDefault="00104C1F" w:rsidP="00104C1F">
            <w:pPr>
              <w:jc w:val="both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 xml:space="preserve">Написание исследовательских работ. </w:t>
            </w:r>
          </w:p>
          <w:p w:rsidR="00104C1F" w:rsidRPr="00C92BE7" w:rsidRDefault="00104C1F" w:rsidP="00104C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 xml:space="preserve">Конкурс </w:t>
            </w:r>
            <w:proofErr w:type="spellStart"/>
            <w:proofErr w:type="gramStart"/>
            <w:r w:rsidRPr="00C92BE7">
              <w:rPr>
                <w:sz w:val="24"/>
                <w:szCs w:val="24"/>
              </w:rPr>
              <w:t>матема-тических</w:t>
            </w:r>
            <w:proofErr w:type="spellEnd"/>
            <w:proofErr w:type="gramEnd"/>
            <w:r w:rsidRPr="00C92BE7">
              <w:rPr>
                <w:sz w:val="24"/>
                <w:szCs w:val="24"/>
              </w:rPr>
              <w:t xml:space="preserve"> газет среди учащихся</w:t>
            </w:r>
          </w:p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 xml:space="preserve">5 -7 </w:t>
            </w:r>
            <w:proofErr w:type="spellStart"/>
            <w:r w:rsidRPr="00C92BE7">
              <w:rPr>
                <w:sz w:val="24"/>
                <w:szCs w:val="24"/>
              </w:rPr>
              <w:t>кл</w:t>
            </w:r>
            <w:proofErr w:type="spellEnd"/>
            <w:r w:rsidRPr="00C92BE7">
              <w:rPr>
                <w:sz w:val="24"/>
                <w:szCs w:val="24"/>
              </w:rPr>
              <w:t xml:space="preserve">., </w:t>
            </w:r>
          </w:p>
        </w:tc>
      </w:tr>
      <w:tr w:rsidR="00104C1F" w:rsidRPr="00C92BE7" w:rsidTr="003F5988">
        <w:tc>
          <w:tcPr>
            <w:tcW w:w="444" w:type="dxa"/>
          </w:tcPr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6</w:t>
            </w:r>
          </w:p>
        </w:tc>
        <w:tc>
          <w:tcPr>
            <w:tcW w:w="2026" w:type="dxa"/>
          </w:tcPr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 xml:space="preserve">Тематическое </w:t>
            </w:r>
            <w:proofErr w:type="spellStart"/>
            <w:r w:rsidRPr="00C92BE7">
              <w:rPr>
                <w:sz w:val="24"/>
                <w:szCs w:val="24"/>
              </w:rPr>
              <w:t>консуль</w:t>
            </w:r>
            <w:proofErr w:type="spellEnd"/>
            <w:r w:rsidRPr="00C92BE7">
              <w:rPr>
                <w:sz w:val="24"/>
                <w:szCs w:val="24"/>
              </w:rPr>
              <w:t>-</w:t>
            </w: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  <w:proofErr w:type="spellStart"/>
            <w:r w:rsidRPr="00C92BE7">
              <w:rPr>
                <w:sz w:val="24"/>
                <w:szCs w:val="24"/>
              </w:rPr>
              <w:t>тирование</w:t>
            </w:r>
            <w:proofErr w:type="spellEnd"/>
            <w:r w:rsidRPr="00C92BE7">
              <w:rPr>
                <w:sz w:val="24"/>
                <w:szCs w:val="24"/>
              </w:rPr>
              <w:t xml:space="preserve"> членов кафедры</w:t>
            </w:r>
          </w:p>
        </w:tc>
        <w:tc>
          <w:tcPr>
            <w:tcW w:w="1676" w:type="dxa"/>
          </w:tcPr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Составление ка-</w:t>
            </w:r>
          </w:p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  <w:proofErr w:type="spellStart"/>
            <w:r w:rsidRPr="00C92BE7">
              <w:rPr>
                <w:sz w:val="24"/>
                <w:szCs w:val="24"/>
              </w:rPr>
              <w:t>лендарно</w:t>
            </w:r>
            <w:proofErr w:type="spellEnd"/>
            <w:r w:rsidRPr="00C92BE7">
              <w:rPr>
                <w:sz w:val="24"/>
                <w:szCs w:val="24"/>
              </w:rPr>
              <w:t xml:space="preserve"> – те-</w:t>
            </w:r>
          </w:p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  <w:proofErr w:type="spellStart"/>
            <w:r w:rsidRPr="00C92BE7">
              <w:rPr>
                <w:sz w:val="24"/>
                <w:szCs w:val="24"/>
              </w:rPr>
              <w:t>матического</w:t>
            </w:r>
            <w:proofErr w:type="spellEnd"/>
            <w:r w:rsidRPr="00C92BE7">
              <w:rPr>
                <w:sz w:val="24"/>
                <w:szCs w:val="24"/>
              </w:rPr>
              <w:t xml:space="preserve"> </w:t>
            </w:r>
            <w:proofErr w:type="spellStart"/>
            <w:r w:rsidRPr="00C92BE7">
              <w:rPr>
                <w:sz w:val="24"/>
                <w:szCs w:val="24"/>
              </w:rPr>
              <w:t>пла</w:t>
            </w:r>
            <w:proofErr w:type="spellEnd"/>
          </w:p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  <w:proofErr w:type="spellStart"/>
            <w:r w:rsidRPr="00C92BE7">
              <w:rPr>
                <w:sz w:val="24"/>
                <w:szCs w:val="24"/>
              </w:rPr>
              <w:t>нирования</w:t>
            </w:r>
            <w:proofErr w:type="spellEnd"/>
          </w:p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Консультирование</w:t>
            </w:r>
          </w:p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 xml:space="preserve">по вопросам </w:t>
            </w:r>
            <w:proofErr w:type="gramStart"/>
            <w:r w:rsidRPr="00C92BE7">
              <w:rPr>
                <w:sz w:val="24"/>
                <w:szCs w:val="24"/>
              </w:rPr>
              <w:t>под</w:t>
            </w:r>
            <w:proofErr w:type="gramEnd"/>
            <w:r w:rsidRPr="00C92BE7">
              <w:rPr>
                <w:sz w:val="24"/>
                <w:szCs w:val="24"/>
              </w:rPr>
              <w:t>-</w:t>
            </w:r>
          </w:p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 xml:space="preserve">готовки к </w:t>
            </w:r>
            <w:proofErr w:type="spellStart"/>
            <w:proofErr w:type="gramStart"/>
            <w:r w:rsidRPr="00C92BE7">
              <w:rPr>
                <w:sz w:val="24"/>
                <w:szCs w:val="24"/>
              </w:rPr>
              <w:t>аттеста-ции</w:t>
            </w:r>
            <w:proofErr w:type="spellEnd"/>
            <w:proofErr w:type="gramEnd"/>
            <w:r w:rsidRPr="00C92BE7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835" w:type="dxa"/>
          </w:tcPr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Работа над  планами само-</w:t>
            </w:r>
          </w:p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образования.</w:t>
            </w:r>
          </w:p>
        </w:tc>
        <w:tc>
          <w:tcPr>
            <w:tcW w:w="1968" w:type="dxa"/>
          </w:tcPr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Прохождение программного материала.</w:t>
            </w:r>
          </w:p>
        </w:tc>
      </w:tr>
      <w:tr w:rsidR="00104C1F" w:rsidRPr="00C92BE7" w:rsidTr="003F5988">
        <w:tc>
          <w:tcPr>
            <w:tcW w:w="444" w:type="dxa"/>
          </w:tcPr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7</w:t>
            </w:r>
          </w:p>
        </w:tc>
        <w:tc>
          <w:tcPr>
            <w:tcW w:w="2026" w:type="dxa"/>
          </w:tcPr>
          <w:p w:rsidR="00104C1F" w:rsidRPr="00C92BE7" w:rsidRDefault="00104C1F" w:rsidP="00104C1F">
            <w:pPr>
              <w:jc w:val="both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 xml:space="preserve">Участие в разработке авторских программ, методических, </w:t>
            </w:r>
            <w:proofErr w:type="spellStart"/>
            <w:proofErr w:type="gramStart"/>
            <w:r w:rsidRPr="00C92BE7">
              <w:rPr>
                <w:sz w:val="24"/>
                <w:szCs w:val="24"/>
              </w:rPr>
              <w:t>дидакти-ческих</w:t>
            </w:r>
            <w:proofErr w:type="spellEnd"/>
            <w:proofErr w:type="gramEnd"/>
            <w:r w:rsidRPr="00C92BE7">
              <w:rPr>
                <w:sz w:val="24"/>
                <w:szCs w:val="24"/>
              </w:rPr>
              <w:t xml:space="preserve"> проектов, положений.</w:t>
            </w:r>
          </w:p>
          <w:p w:rsidR="00104C1F" w:rsidRPr="00C92BE7" w:rsidRDefault="00104C1F" w:rsidP="00104C1F">
            <w:pPr>
              <w:jc w:val="both"/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Разработка элективных курсов для 5,9 и 10 классов.</w:t>
            </w:r>
          </w:p>
        </w:tc>
        <w:tc>
          <w:tcPr>
            <w:tcW w:w="1817" w:type="dxa"/>
          </w:tcPr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 xml:space="preserve">Разработка плана проведения </w:t>
            </w:r>
            <w:proofErr w:type="spellStart"/>
            <w:proofErr w:type="gramStart"/>
            <w:r w:rsidRPr="00C92BE7">
              <w:rPr>
                <w:sz w:val="24"/>
                <w:szCs w:val="24"/>
              </w:rPr>
              <w:t>неде</w:t>
            </w:r>
            <w:proofErr w:type="spellEnd"/>
            <w:r w:rsidRPr="00C92BE7">
              <w:rPr>
                <w:sz w:val="24"/>
                <w:szCs w:val="24"/>
              </w:rPr>
              <w:t>-ли</w:t>
            </w:r>
            <w:proofErr w:type="gramEnd"/>
            <w:r w:rsidRPr="00C92BE7">
              <w:rPr>
                <w:sz w:val="24"/>
                <w:szCs w:val="24"/>
              </w:rPr>
              <w:t xml:space="preserve"> математики</w:t>
            </w:r>
          </w:p>
        </w:tc>
        <w:tc>
          <w:tcPr>
            <w:tcW w:w="1835" w:type="dxa"/>
          </w:tcPr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104C1F" w:rsidRPr="00C92BE7" w:rsidRDefault="00104C1F" w:rsidP="00104C1F">
            <w:pPr>
              <w:jc w:val="both"/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jc w:val="both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 xml:space="preserve">Работа над  </w:t>
            </w:r>
            <w:proofErr w:type="gramStart"/>
            <w:r w:rsidRPr="00C92BE7">
              <w:rPr>
                <w:sz w:val="24"/>
                <w:szCs w:val="24"/>
              </w:rPr>
              <w:t>исследовательскими</w:t>
            </w:r>
            <w:proofErr w:type="gramEnd"/>
          </w:p>
          <w:p w:rsidR="00104C1F" w:rsidRPr="00C92BE7" w:rsidRDefault="00104C1F" w:rsidP="00104C1F">
            <w:pPr>
              <w:jc w:val="both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 xml:space="preserve">работами с </w:t>
            </w:r>
            <w:proofErr w:type="spellStart"/>
            <w:proofErr w:type="gramStart"/>
            <w:r w:rsidRPr="00C92BE7">
              <w:rPr>
                <w:sz w:val="24"/>
                <w:szCs w:val="24"/>
              </w:rPr>
              <w:t>учащи-мися</w:t>
            </w:r>
            <w:proofErr w:type="spellEnd"/>
            <w:proofErr w:type="gramEnd"/>
            <w:r w:rsidRPr="00C92BE7">
              <w:rPr>
                <w:sz w:val="24"/>
                <w:szCs w:val="24"/>
              </w:rPr>
              <w:t>.</w:t>
            </w:r>
          </w:p>
        </w:tc>
      </w:tr>
    </w:tbl>
    <w:p w:rsidR="00104C1F" w:rsidRPr="00C92BE7" w:rsidRDefault="00104C1F" w:rsidP="00104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C1F" w:rsidRPr="00C92BE7" w:rsidRDefault="00104C1F" w:rsidP="00104C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C1F" w:rsidRPr="00C92BE7" w:rsidRDefault="00104C1F" w:rsidP="00104C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C1F" w:rsidRPr="00C92BE7" w:rsidRDefault="00104C1F" w:rsidP="00104C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C1F" w:rsidRPr="00C92BE7" w:rsidRDefault="00104C1F" w:rsidP="00104C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91"/>
        <w:gridCol w:w="1652"/>
        <w:gridCol w:w="1555"/>
        <w:gridCol w:w="1487"/>
        <w:gridCol w:w="1555"/>
        <w:gridCol w:w="1647"/>
        <w:gridCol w:w="1284"/>
      </w:tblGrid>
      <w:tr w:rsidR="00104C1F" w:rsidRPr="00C92BE7" w:rsidTr="003F5988">
        <w:tc>
          <w:tcPr>
            <w:tcW w:w="445" w:type="dxa"/>
          </w:tcPr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№</w:t>
            </w:r>
          </w:p>
        </w:tc>
        <w:tc>
          <w:tcPr>
            <w:tcW w:w="2500" w:type="dxa"/>
          </w:tcPr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Направления работы</w:t>
            </w:r>
          </w:p>
        </w:tc>
        <w:tc>
          <w:tcPr>
            <w:tcW w:w="1594" w:type="dxa"/>
          </w:tcPr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январь</w:t>
            </w:r>
          </w:p>
        </w:tc>
        <w:tc>
          <w:tcPr>
            <w:tcW w:w="1600" w:type="dxa"/>
          </w:tcPr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февраль</w:t>
            </w:r>
          </w:p>
        </w:tc>
        <w:tc>
          <w:tcPr>
            <w:tcW w:w="1528" w:type="dxa"/>
          </w:tcPr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март</w:t>
            </w:r>
          </w:p>
        </w:tc>
        <w:tc>
          <w:tcPr>
            <w:tcW w:w="1304" w:type="dxa"/>
          </w:tcPr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апрель</w:t>
            </w:r>
          </w:p>
        </w:tc>
        <w:tc>
          <w:tcPr>
            <w:tcW w:w="1379" w:type="dxa"/>
          </w:tcPr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май</w:t>
            </w:r>
          </w:p>
        </w:tc>
      </w:tr>
      <w:tr w:rsidR="00104C1F" w:rsidRPr="00C92BE7" w:rsidTr="003F5988">
        <w:tc>
          <w:tcPr>
            <w:tcW w:w="445" w:type="dxa"/>
          </w:tcPr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1.</w:t>
            </w:r>
          </w:p>
        </w:tc>
        <w:tc>
          <w:tcPr>
            <w:tcW w:w="2500" w:type="dxa"/>
          </w:tcPr>
          <w:p w:rsidR="00104C1F" w:rsidRPr="00C92BE7" w:rsidRDefault="00104C1F" w:rsidP="00104C1F">
            <w:pPr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Учебн</w:t>
            </w:r>
            <w:proofErr w:type="gramStart"/>
            <w:r w:rsidRPr="00C92BE7">
              <w:rPr>
                <w:sz w:val="24"/>
                <w:szCs w:val="24"/>
              </w:rPr>
              <w:t>о-</w:t>
            </w:r>
            <w:proofErr w:type="gramEnd"/>
            <w:r w:rsidRPr="00C92BE7">
              <w:rPr>
                <w:sz w:val="24"/>
                <w:szCs w:val="24"/>
              </w:rPr>
              <w:t xml:space="preserve"> </w:t>
            </w:r>
            <w:proofErr w:type="spellStart"/>
            <w:r w:rsidRPr="00C92BE7">
              <w:rPr>
                <w:sz w:val="24"/>
                <w:szCs w:val="24"/>
              </w:rPr>
              <w:t>методи-ческое</w:t>
            </w:r>
            <w:proofErr w:type="spellEnd"/>
            <w:r w:rsidRPr="00C92BE7">
              <w:rPr>
                <w:sz w:val="24"/>
                <w:szCs w:val="24"/>
              </w:rPr>
              <w:t xml:space="preserve"> </w:t>
            </w:r>
            <w:proofErr w:type="spellStart"/>
            <w:r w:rsidRPr="00C92BE7">
              <w:rPr>
                <w:sz w:val="24"/>
                <w:szCs w:val="24"/>
              </w:rPr>
              <w:t>сопровож-дение</w:t>
            </w:r>
            <w:proofErr w:type="spellEnd"/>
            <w:r w:rsidRPr="00C92BE7">
              <w:rPr>
                <w:sz w:val="24"/>
                <w:szCs w:val="24"/>
              </w:rPr>
              <w:t xml:space="preserve">  </w:t>
            </w:r>
            <w:proofErr w:type="spellStart"/>
            <w:r w:rsidRPr="00C92BE7">
              <w:rPr>
                <w:sz w:val="24"/>
                <w:szCs w:val="24"/>
              </w:rPr>
              <w:t>образова</w:t>
            </w:r>
            <w:proofErr w:type="spellEnd"/>
            <w:r w:rsidRPr="00C92BE7">
              <w:rPr>
                <w:sz w:val="24"/>
                <w:szCs w:val="24"/>
              </w:rPr>
              <w:t>-тельного процесса.</w:t>
            </w: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Знакомство учителей с новыми педагогическими технологиям</w:t>
            </w:r>
            <w:r w:rsidRPr="00C92BE7">
              <w:rPr>
                <w:sz w:val="24"/>
                <w:szCs w:val="24"/>
              </w:rPr>
              <w:lastRenderedPageBreak/>
              <w:t>и.</w:t>
            </w:r>
          </w:p>
        </w:tc>
        <w:tc>
          <w:tcPr>
            <w:tcW w:w="1594" w:type="dxa"/>
          </w:tcPr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jc w:val="both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Использование</w:t>
            </w:r>
          </w:p>
          <w:p w:rsidR="00104C1F" w:rsidRPr="00C92BE7" w:rsidRDefault="00104C1F" w:rsidP="00104C1F">
            <w:pPr>
              <w:jc w:val="both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методического</w:t>
            </w:r>
          </w:p>
          <w:p w:rsidR="00104C1F" w:rsidRPr="00C92BE7" w:rsidRDefault="00104C1F" w:rsidP="00104C1F">
            <w:pPr>
              <w:jc w:val="both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портфолио как</w:t>
            </w:r>
          </w:p>
          <w:p w:rsidR="00104C1F" w:rsidRPr="00C92BE7" w:rsidRDefault="00104C1F" w:rsidP="00104C1F">
            <w:pPr>
              <w:jc w:val="both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 xml:space="preserve">средства </w:t>
            </w:r>
            <w:proofErr w:type="spellStart"/>
            <w:proofErr w:type="gramStart"/>
            <w:r w:rsidRPr="00C92BE7">
              <w:rPr>
                <w:sz w:val="24"/>
                <w:szCs w:val="24"/>
              </w:rPr>
              <w:t>дос-тижения</w:t>
            </w:r>
            <w:proofErr w:type="spellEnd"/>
            <w:proofErr w:type="gramEnd"/>
            <w:r w:rsidRPr="00C92BE7">
              <w:rPr>
                <w:sz w:val="24"/>
                <w:szCs w:val="24"/>
              </w:rPr>
              <w:t xml:space="preserve"> уча-</w:t>
            </w:r>
            <w:proofErr w:type="spellStart"/>
            <w:r w:rsidRPr="00C92BE7">
              <w:rPr>
                <w:sz w:val="24"/>
                <w:szCs w:val="24"/>
              </w:rPr>
              <w:t>щихся</w:t>
            </w:r>
            <w:proofErr w:type="spellEnd"/>
            <w:r w:rsidRPr="00C92BE7">
              <w:rPr>
                <w:sz w:val="24"/>
                <w:szCs w:val="24"/>
              </w:rPr>
              <w:t xml:space="preserve"> по </w:t>
            </w:r>
            <w:proofErr w:type="spellStart"/>
            <w:r w:rsidRPr="00C92BE7">
              <w:rPr>
                <w:sz w:val="24"/>
                <w:szCs w:val="24"/>
              </w:rPr>
              <w:t>ма</w:t>
            </w:r>
            <w:proofErr w:type="spellEnd"/>
            <w:r w:rsidRPr="00C92BE7">
              <w:rPr>
                <w:sz w:val="24"/>
                <w:szCs w:val="24"/>
              </w:rPr>
              <w:t>-тематике и информатике.</w:t>
            </w:r>
          </w:p>
        </w:tc>
        <w:tc>
          <w:tcPr>
            <w:tcW w:w="1600" w:type="dxa"/>
          </w:tcPr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Педагогическая</w:t>
            </w:r>
          </w:p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 xml:space="preserve">мастерская </w:t>
            </w:r>
            <w:proofErr w:type="gramStart"/>
            <w:r w:rsidRPr="00C92BE7">
              <w:rPr>
                <w:sz w:val="24"/>
                <w:szCs w:val="24"/>
              </w:rPr>
              <w:t>по</w:t>
            </w:r>
            <w:proofErr w:type="gramEnd"/>
            <w:r w:rsidRPr="00C92BE7">
              <w:rPr>
                <w:sz w:val="24"/>
                <w:szCs w:val="24"/>
              </w:rPr>
              <w:t xml:space="preserve"> </w:t>
            </w:r>
          </w:p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теме «</w:t>
            </w:r>
            <w:proofErr w:type="spellStart"/>
            <w:r w:rsidRPr="00C92BE7">
              <w:rPr>
                <w:sz w:val="24"/>
                <w:szCs w:val="24"/>
              </w:rPr>
              <w:t>Исполь</w:t>
            </w:r>
            <w:proofErr w:type="spellEnd"/>
            <w:r w:rsidRPr="00C92BE7">
              <w:rPr>
                <w:sz w:val="24"/>
                <w:szCs w:val="24"/>
              </w:rPr>
              <w:t>-</w:t>
            </w:r>
          </w:p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  <w:proofErr w:type="spellStart"/>
            <w:r w:rsidRPr="00C92BE7">
              <w:rPr>
                <w:sz w:val="24"/>
                <w:szCs w:val="24"/>
              </w:rPr>
              <w:t>зование</w:t>
            </w:r>
            <w:proofErr w:type="spellEnd"/>
            <w:r w:rsidRPr="00C92BE7">
              <w:rPr>
                <w:sz w:val="24"/>
                <w:szCs w:val="24"/>
              </w:rPr>
              <w:t xml:space="preserve"> </w:t>
            </w:r>
            <w:proofErr w:type="spellStart"/>
            <w:r w:rsidRPr="00C92BE7">
              <w:rPr>
                <w:sz w:val="24"/>
                <w:szCs w:val="24"/>
              </w:rPr>
              <w:t>совре-менных</w:t>
            </w:r>
            <w:proofErr w:type="spellEnd"/>
            <w:r w:rsidRPr="00C92BE7">
              <w:rPr>
                <w:sz w:val="24"/>
                <w:szCs w:val="24"/>
              </w:rPr>
              <w:t xml:space="preserve"> </w:t>
            </w:r>
            <w:proofErr w:type="spellStart"/>
            <w:r w:rsidRPr="00C92BE7">
              <w:rPr>
                <w:sz w:val="24"/>
                <w:szCs w:val="24"/>
              </w:rPr>
              <w:t>инфор-мационных</w:t>
            </w:r>
            <w:proofErr w:type="spellEnd"/>
            <w:r w:rsidRPr="00C92BE7">
              <w:rPr>
                <w:sz w:val="24"/>
                <w:szCs w:val="24"/>
              </w:rPr>
              <w:t xml:space="preserve"> технологий </w:t>
            </w:r>
            <w:proofErr w:type="gramStart"/>
            <w:r w:rsidRPr="00C92BE7">
              <w:rPr>
                <w:sz w:val="24"/>
                <w:szCs w:val="24"/>
              </w:rPr>
              <w:t>в</w:t>
            </w:r>
            <w:proofErr w:type="gramEnd"/>
            <w:r w:rsidRPr="00C92BE7">
              <w:rPr>
                <w:sz w:val="24"/>
                <w:szCs w:val="24"/>
              </w:rPr>
              <w:t xml:space="preserve"> </w:t>
            </w:r>
          </w:p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  <w:proofErr w:type="gramStart"/>
            <w:r w:rsidRPr="00C92BE7">
              <w:rPr>
                <w:sz w:val="24"/>
                <w:szCs w:val="24"/>
              </w:rPr>
              <w:lastRenderedPageBreak/>
              <w:t>обучении</w:t>
            </w:r>
            <w:proofErr w:type="gramEnd"/>
            <w:r w:rsidRPr="00C92BE7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528" w:type="dxa"/>
          </w:tcPr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 xml:space="preserve">Изучение документов </w:t>
            </w:r>
            <w:proofErr w:type="gramStart"/>
            <w:r w:rsidRPr="00C92BE7">
              <w:rPr>
                <w:sz w:val="24"/>
                <w:szCs w:val="24"/>
              </w:rPr>
              <w:t>по</w:t>
            </w:r>
            <w:proofErr w:type="gramEnd"/>
          </w:p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проведению</w:t>
            </w:r>
          </w:p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ЕГЭ и экзамена в 9 классе в новой форме.</w:t>
            </w:r>
          </w:p>
        </w:tc>
        <w:tc>
          <w:tcPr>
            <w:tcW w:w="1304" w:type="dxa"/>
          </w:tcPr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Разработка текста зада-</w:t>
            </w:r>
            <w:proofErr w:type="spellStart"/>
            <w:r w:rsidRPr="00C92BE7">
              <w:rPr>
                <w:sz w:val="24"/>
                <w:szCs w:val="24"/>
              </w:rPr>
              <w:t>ний</w:t>
            </w:r>
            <w:proofErr w:type="spellEnd"/>
            <w:r w:rsidRPr="00C92BE7">
              <w:rPr>
                <w:sz w:val="24"/>
                <w:szCs w:val="24"/>
              </w:rPr>
              <w:t xml:space="preserve"> для </w:t>
            </w:r>
            <w:proofErr w:type="gramStart"/>
            <w:r w:rsidRPr="00C92BE7">
              <w:rPr>
                <w:sz w:val="24"/>
                <w:szCs w:val="24"/>
              </w:rPr>
              <w:t>итоговых</w:t>
            </w:r>
            <w:proofErr w:type="gramEnd"/>
          </w:p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к/р.</w:t>
            </w:r>
          </w:p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(переводных экзаменов)</w:t>
            </w:r>
          </w:p>
        </w:tc>
        <w:tc>
          <w:tcPr>
            <w:tcW w:w="1379" w:type="dxa"/>
          </w:tcPr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Проведение переводных экзаменов</w:t>
            </w:r>
          </w:p>
        </w:tc>
      </w:tr>
      <w:tr w:rsidR="00104C1F" w:rsidRPr="00C92BE7" w:rsidTr="003F5988">
        <w:tc>
          <w:tcPr>
            <w:tcW w:w="445" w:type="dxa"/>
          </w:tcPr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500" w:type="dxa"/>
          </w:tcPr>
          <w:p w:rsidR="00104C1F" w:rsidRPr="00C92BE7" w:rsidRDefault="00104C1F" w:rsidP="00104C1F">
            <w:pPr>
              <w:jc w:val="both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Проведение открытых уроков, творческих отчетов членами кафедры.</w:t>
            </w:r>
          </w:p>
          <w:p w:rsidR="00104C1F" w:rsidRPr="00C92BE7" w:rsidRDefault="00104C1F" w:rsidP="00104C1F">
            <w:pPr>
              <w:jc w:val="both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 xml:space="preserve">Изучение </w:t>
            </w:r>
            <w:proofErr w:type="spellStart"/>
            <w:proofErr w:type="gramStart"/>
            <w:r w:rsidRPr="00C92BE7">
              <w:rPr>
                <w:sz w:val="24"/>
                <w:szCs w:val="24"/>
              </w:rPr>
              <w:t>педа-гогического</w:t>
            </w:r>
            <w:proofErr w:type="spellEnd"/>
            <w:proofErr w:type="gramEnd"/>
            <w:r w:rsidRPr="00C92BE7">
              <w:rPr>
                <w:sz w:val="24"/>
                <w:szCs w:val="24"/>
              </w:rPr>
              <w:t xml:space="preserve"> опыта учителей.</w:t>
            </w:r>
          </w:p>
        </w:tc>
        <w:tc>
          <w:tcPr>
            <w:tcW w:w="1594" w:type="dxa"/>
          </w:tcPr>
          <w:p w:rsidR="00104C1F" w:rsidRPr="00C92BE7" w:rsidRDefault="00104C1F" w:rsidP="00104C1F">
            <w:pPr>
              <w:jc w:val="both"/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jc w:val="both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 xml:space="preserve">Распространение  педагогического опыта  </w:t>
            </w:r>
          </w:p>
        </w:tc>
        <w:tc>
          <w:tcPr>
            <w:tcW w:w="1600" w:type="dxa"/>
          </w:tcPr>
          <w:p w:rsidR="00104C1F" w:rsidRPr="00C92BE7" w:rsidRDefault="00104C1F" w:rsidP="00104C1F">
            <w:pPr>
              <w:jc w:val="both"/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jc w:val="both"/>
              <w:rPr>
                <w:sz w:val="24"/>
                <w:szCs w:val="24"/>
              </w:rPr>
            </w:pPr>
            <w:proofErr w:type="spellStart"/>
            <w:r w:rsidRPr="00C92BE7">
              <w:rPr>
                <w:sz w:val="24"/>
                <w:szCs w:val="24"/>
              </w:rPr>
              <w:t>Взаимопосеще</w:t>
            </w:r>
            <w:proofErr w:type="spellEnd"/>
          </w:p>
          <w:p w:rsidR="00104C1F" w:rsidRPr="00C92BE7" w:rsidRDefault="00104C1F" w:rsidP="00104C1F">
            <w:pPr>
              <w:jc w:val="both"/>
              <w:rPr>
                <w:sz w:val="24"/>
                <w:szCs w:val="24"/>
              </w:rPr>
            </w:pPr>
            <w:proofErr w:type="spellStart"/>
            <w:r w:rsidRPr="00C92BE7">
              <w:rPr>
                <w:sz w:val="24"/>
                <w:szCs w:val="24"/>
              </w:rPr>
              <w:t>ние</w:t>
            </w:r>
            <w:proofErr w:type="spellEnd"/>
            <w:r w:rsidRPr="00C92BE7">
              <w:rPr>
                <w:sz w:val="24"/>
                <w:szCs w:val="24"/>
              </w:rPr>
              <w:t xml:space="preserve"> уроков с использованием</w:t>
            </w:r>
          </w:p>
          <w:p w:rsidR="00104C1F" w:rsidRPr="00C92BE7" w:rsidRDefault="00104C1F" w:rsidP="00104C1F">
            <w:pPr>
              <w:jc w:val="both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компьютерных</w:t>
            </w:r>
          </w:p>
          <w:p w:rsidR="00104C1F" w:rsidRPr="00C92BE7" w:rsidRDefault="00104C1F" w:rsidP="00104C1F">
            <w:pPr>
              <w:jc w:val="both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технологий</w:t>
            </w:r>
          </w:p>
        </w:tc>
        <w:tc>
          <w:tcPr>
            <w:tcW w:w="1528" w:type="dxa"/>
          </w:tcPr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 xml:space="preserve">Распространение  педагогического опыта  </w:t>
            </w:r>
          </w:p>
        </w:tc>
        <w:tc>
          <w:tcPr>
            <w:tcW w:w="1304" w:type="dxa"/>
          </w:tcPr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</w:p>
        </w:tc>
      </w:tr>
      <w:tr w:rsidR="00104C1F" w:rsidRPr="00C92BE7" w:rsidTr="003F5988">
        <w:tc>
          <w:tcPr>
            <w:tcW w:w="445" w:type="dxa"/>
          </w:tcPr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3.</w:t>
            </w:r>
          </w:p>
        </w:tc>
        <w:tc>
          <w:tcPr>
            <w:tcW w:w="2500" w:type="dxa"/>
          </w:tcPr>
          <w:p w:rsidR="00104C1F" w:rsidRPr="00C92BE7" w:rsidRDefault="00104C1F" w:rsidP="00104C1F">
            <w:pPr>
              <w:jc w:val="both"/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jc w:val="both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Осуществление контроля качества преподавания.</w:t>
            </w:r>
          </w:p>
        </w:tc>
        <w:tc>
          <w:tcPr>
            <w:tcW w:w="1594" w:type="dxa"/>
          </w:tcPr>
          <w:p w:rsidR="00104C1F" w:rsidRPr="00C92BE7" w:rsidRDefault="00104C1F" w:rsidP="00104C1F">
            <w:pPr>
              <w:jc w:val="both"/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jc w:val="both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 xml:space="preserve">Проверка </w:t>
            </w:r>
            <w:proofErr w:type="spellStart"/>
            <w:proofErr w:type="gramStart"/>
            <w:r w:rsidRPr="00C92BE7">
              <w:rPr>
                <w:sz w:val="24"/>
                <w:szCs w:val="24"/>
              </w:rPr>
              <w:t>сос-тояния</w:t>
            </w:r>
            <w:proofErr w:type="spellEnd"/>
            <w:proofErr w:type="gramEnd"/>
            <w:r w:rsidRPr="00C92BE7">
              <w:rPr>
                <w:sz w:val="24"/>
                <w:szCs w:val="24"/>
              </w:rPr>
              <w:t xml:space="preserve"> тетра-</w:t>
            </w:r>
            <w:proofErr w:type="spellStart"/>
            <w:r w:rsidRPr="00C92BE7">
              <w:rPr>
                <w:sz w:val="24"/>
                <w:szCs w:val="24"/>
              </w:rPr>
              <w:t>дей</w:t>
            </w:r>
            <w:proofErr w:type="spellEnd"/>
            <w:r w:rsidRPr="00C92BE7">
              <w:rPr>
                <w:sz w:val="24"/>
                <w:szCs w:val="24"/>
              </w:rPr>
              <w:t xml:space="preserve"> по математике (5- 11 </w:t>
            </w:r>
            <w:proofErr w:type="spellStart"/>
            <w:r w:rsidRPr="00C92BE7">
              <w:rPr>
                <w:sz w:val="24"/>
                <w:szCs w:val="24"/>
              </w:rPr>
              <w:t>кл</w:t>
            </w:r>
            <w:proofErr w:type="spellEnd"/>
            <w:r w:rsidRPr="00C92BE7">
              <w:rPr>
                <w:sz w:val="24"/>
                <w:szCs w:val="24"/>
              </w:rPr>
              <w:t>.)</w:t>
            </w:r>
          </w:p>
        </w:tc>
        <w:tc>
          <w:tcPr>
            <w:tcW w:w="1600" w:type="dxa"/>
          </w:tcPr>
          <w:p w:rsidR="00104C1F" w:rsidRPr="00C92BE7" w:rsidRDefault="00104C1F" w:rsidP="00104C1F">
            <w:pPr>
              <w:jc w:val="both"/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jc w:val="both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 xml:space="preserve">Проверка </w:t>
            </w:r>
            <w:proofErr w:type="spellStart"/>
            <w:proofErr w:type="gramStart"/>
            <w:r w:rsidRPr="00C92BE7">
              <w:rPr>
                <w:sz w:val="24"/>
                <w:szCs w:val="24"/>
              </w:rPr>
              <w:t>сос-тояния</w:t>
            </w:r>
            <w:proofErr w:type="spellEnd"/>
            <w:proofErr w:type="gramEnd"/>
            <w:r w:rsidRPr="00C92BE7">
              <w:rPr>
                <w:sz w:val="24"/>
                <w:szCs w:val="24"/>
              </w:rPr>
              <w:t xml:space="preserve"> тетрадей</w:t>
            </w:r>
          </w:p>
          <w:p w:rsidR="00104C1F" w:rsidRPr="00C92BE7" w:rsidRDefault="00104C1F" w:rsidP="00104C1F">
            <w:pPr>
              <w:jc w:val="both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 xml:space="preserve"> </w:t>
            </w:r>
            <w:proofErr w:type="gramStart"/>
            <w:r w:rsidRPr="00C92BE7">
              <w:rPr>
                <w:sz w:val="24"/>
                <w:szCs w:val="24"/>
              </w:rPr>
              <w:t>(7-11</w:t>
            </w:r>
            <w:proofErr w:type="gramEnd"/>
          </w:p>
          <w:p w:rsidR="00104C1F" w:rsidRPr="00C92BE7" w:rsidRDefault="00104C1F" w:rsidP="00104C1F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C92BE7">
              <w:rPr>
                <w:sz w:val="24"/>
                <w:szCs w:val="24"/>
              </w:rPr>
              <w:t>кл</w:t>
            </w:r>
            <w:proofErr w:type="spellEnd"/>
            <w:r w:rsidRPr="00C92BE7">
              <w:rPr>
                <w:sz w:val="24"/>
                <w:szCs w:val="24"/>
              </w:rPr>
              <w:t>.)</w:t>
            </w:r>
            <w:proofErr w:type="gramEnd"/>
          </w:p>
        </w:tc>
        <w:tc>
          <w:tcPr>
            <w:tcW w:w="1528" w:type="dxa"/>
          </w:tcPr>
          <w:p w:rsidR="00104C1F" w:rsidRPr="00C92BE7" w:rsidRDefault="00104C1F" w:rsidP="00104C1F">
            <w:pPr>
              <w:jc w:val="both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 xml:space="preserve">Участие учащихся </w:t>
            </w:r>
            <w:proofErr w:type="gramStart"/>
            <w:r w:rsidRPr="00C92BE7">
              <w:rPr>
                <w:sz w:val="24"/>
                <w:szCs w:val="24"/>
              </w:rPr>
              <w:t>в</w:t>
            </w:r>
            <w:proofErr w:type="gramEnd"/>
            <w:r w:rsidRPr="00C92BE7">
              <w:rPr>
                <w:sz w:val="24"/>
                <w:szCs w:val="24"/>
              </w:rPr>
              <w:t xml:space="preserve"> </w:t>
            </w:r>
          </w:p>
          <w:p w:rsidR="00104C1F" w:rsidRPr="00C92BE7" w:rsidRDefault="00104C1F" w:rsidP="00104C1F">
            <w:pPr>
              <w:jc w:val="both"/>
              <w:rPr>
                <w:sz w:val="24"/>
                <w:szCs w:val="24"/>
              </w:rPr>
            </w:pPr>
            <w:proofErr w:type="spellStart"/>
            <w:r w:rsidRPr="00C92BE7">
              <w:rPr>
                <w:sz w:val="24"/>
                <w:szCs w:val="24"/>
              </w:rPr>
              <w:t>Международ</w:t>
            </w:r>
            <w:proofErr w:type="spellEnd"/>
            <w:r w:rsidRPr="00C92BE7">
              <w:rPr>
                <w:sz w:val="24"/>
                <w:szCs w:val="24"/>
              </w:rPr>
              <w:t>-</w:t>
            </w:r>
          </w:p>
          <w:p w:rsidR="00104C1F" w:rsidRPr="00C92BE7" w:rsidRDefault="00104C1F" w:rsidP="00104C1F">
            <w:pPr>
              <w:jc w:val="both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 xml:space="preserve">ном </w:t>
            </w:r>
            <w:proofErr w:type="spellStart"/>
            <w:r w:rsidRPr="00C92BE7">
              <w:rPr>
                <w:sz w:val="24"/>
                <w:szCs w:val="24"/>
              </w:rPr>
              <w:t>матема-тическом</w:t>
            </w:r>
            <w:proofErr w:type="spellEnd"/>
            <w:r w:rsidRPr="00C92BE7">
              <w:rPr>
                <w:sz w:val="24"/>
                <w:szCs w:val="24"/>
              </w:rPr>
              <w:t xml:space="preserve"> конкурс</w:t>
            </w:r>
            <w:proofErr w:type="gramStart"/>
            <w:r w:rsidRPr="00C92BE7">
              <w:rPr>
                <w:sz w:val="24"/>
                <w:szCs w:val="24"/>
              </w:rPr>
              <w:t>е-</w:t>
            </w:r>
            <w:proofErr w:type="gramEnd"/>
            <w:r w:rsidRPr="00C92BE7">
              <w:rPr>
                <w:sz w:val="24"/>
                <w:szCs w:val="24"/>
              </w:rPr>
              <w:t xml:space="preserve"> </w:t>
            </w:r>
            <w:proofErr w:type="spellStart"/>
            <w:r w:rsidRPr="00C92BE7">
              <w:rPr>
                <w:sz w:val="24"/>
                <w:szCs w:val="24"/>
              </w:rPr>
              <w:t>иг</w:t>
            </w:r>
            <w:proofErr w:type="spellEnd"/>
            <w:r w:rsidRPr="00C92BE7">
              <w:rPr>
                <w:sz w:val="24"/>
                <w:szCs w:val="24"/>
              </w:rPr>
              <w:t>-ре «Кенгуру»</w:t>
            </w:r>
          </w:p>
        </w:tc>
        <w:tc>
          <w:tcPr>
            <w:tcW w:w="1304" w:type="dxa"/>
          </w:tcPr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Проведение</w:t>
            </w:r>
          </w:p>
          <w:p w:rsidR="00104C1F" w:rsidRPr="00C92BE7" w:rsidRDefault="00104C1F" w:rsidP="00104C1F">
            <w:pPr>
              <w:jc w:val="both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 xml:space="preserve">итоговых к/р. </w:t>
            </w:r>
          </w:p>
        </w:tc>
      </w:tr>
      <w:tr w:rsidR="00104C1F" w:rsidRPr="00C92BE7" w:rsidTr="003F5988">
        <w:tc>
          <w:tcPr>
            <w:tcW w:w="445" w:type="dxa"/>
          </w:tcPr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4</w:t>
            </w:r>
          </w:p>
        </w:tc>
        <w:tc>
          <w:tcPr>
            <w:tcW w:w="2500" w:type="dxa"/>
          </w:tcPr>
          <w:p w:rsidR="00104C1F" w:rsidRPr="00C92BE7" w:rsidRDefault="00104C1F" w:rsidP="00104C1F">
            <w:pPr>
              <w:jc w:val="both"/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jc w:val="both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Диагностика и мониторинг качества методической работы.</w:t>
            </w:r>
          </w:p>
        </w:tc>
        <w:tc>
          <w:tcPr>
            <w:tcW w:w="1594" w:type="dxa"/>
          </w:tcPr>
          <w:p w:rsidR="00104C1F" w:rsidRPr="00C92BE7" w:rsidRDefault="00104C1F" w:rsidP="00104C1F">
            <w:pPr>
              <w:jc w:val="both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 xml:space="preserve">Оказание </w:t>
            </w:r>
            <w:proofErr w:type="gramStart"/>
            <w:r w:rsidRPr="00C92BE7">
              <w:rPr>
                <w:sz w:val="24"/>
                <w:szCs w:val="24"/>
              </w:rPr>
              <w:t>практической</w:t>
            </w:r>
            <w:proofErr w:type="gramEnd"/>
          </w:p>
          <w:p w:rsidR="00104C1F" w:rsidRPr="00C92BE7" w:rsidRDefault="00104C1F" w:rsidP="00104C1F">
            <w:pPr>
              <w:jc w:val="both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 xml:space="preserve">помощи </w:t>
            </w:r>
            <w:proofErr w:type="gramStart"/>
            <w:r w:rsidRPr="00C92BE7">
              <w:rPr>
                <w:sz w:val="24"/>
                <w:szCs w:val="24"/>
              </w:rPr>
              <w:t>учи-</w:t>
            </w:r>
            <w:proofErr w:type="spellStart"/>
            <w:r w:rsidRPr="00C92BE7">
              <w:rPr>
                <w:sz w:val="24"/>
                <w:szCs w:val="24"/>
              </w:rPr>
              <w:t>телям</w:t>
            </w:r>
            <w:proofErr w:type="spellEnd"/>
            <w:proofErr w:type="gramEnd"/>
            <w:r w:rsidRPr="00C92BE7">
              <w:rPr>
                <w:sz w:val="24"/>
                <w:szCs w:val="24"/>
              </w:rPr>
              <w:t>,</w:t>
            </w:r>
          </w:p>
          <w:p w:rsidR="00104C1F" w:rsidRPr="00C92BE7" w:rsidRDefault="00104C1F" w:rsidP="00104C1F">
            <w:pPr>
              <w:jc w:val="both"/>
              <w:rPr>
                <w:sz w:val="24"/>
                <w:szCs w:val="24"/>
              </w:rPr>
            </w:pPr>
            <w:proofErr w:type="gramStart"/>
            <w:r w:rsidRPr="00C92BE7">
              <w:rPr>
                <w:sz w:val="24"/>
                <w:szCs w:val="24"/>
              </w:rPr>
              <w:t>испытывающим</w:t>
            </w:r>
            <w:proofErr w:type="gramEnd"/>
            <w:r w:rsidRPr="00C92BE7">
              <w:rPr>
                <w:sz w:val="24"/>
                <w:szCs w:val="24"/>
              </w:rPr>
              <w:t xml:space="preserve"> затруднения в организации </w:t>
            </w:r>
            <w:proofErr w:type="spellStart"/>
            <w:r w:rsidRPr="00C92BE7">
              <w:rPr>
                <w:sz w:val="24"/>
                <w:szCs w:val="24"/>
              </w:rPr>
              <w:t>образоват</w:t>
            </w:r>
            <w:proofErr w:type="spellEnd"/>
            <w:r w:rsidRPr="00C92BE7">
              <w:rPr>
                <w:sz w:val="24"/>
                <w:szCs w:val="24"/>
              </w:rPr>
              <w:t>.</w:t>
            </w:r>
          </w:p>
          <w:p w:rsidR="00104C1F" w:rsidRPr="00C92BE7" w:rsidRDefault="00104C1F" w:rsidP="00104C1F">
            <w:pPr>
              <w:jc w:val="both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 xml:space="preserve">процесса. </w:t>
            </w:r>
          </w:p>
        </w:tc>
        <w:tc>
          <w:tcPr>
            <w:tcW w:w="1600" w:type="dxa"/>
          </w:tcPr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:rsidR="00104C1F" w:rsidRPr="00C92BE7" w:rsidRDefault="00104C1F" w:rsidP="00104C1F">
            <w:pPr>
              <w:jc w:val="both"/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jc w:val="both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Диагностика</w:t>
            </w:r>
          </w:p>
          <w:p w:rsidR="00104C1F" w:rsidRPr="00C92BE7" w:rsidRDefault="00104C1F" w:rsidP="00104C1F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C92BE7">
              <w:rPr>
                <w:sz w:val="24"/>
                <w:szCs w:val="24"/>
              </w:rPr>
              <w:t>профессио-нальных</w:t>
            </w:r>
            <w:proofErr w:type="spellEnd"/>
            <w:proofErr w:type="gramEnd"/>
            <w:r w:rsidRPr="00C92BE7">
              <w:rPr>
                <w:sz w:val="24"/>
                <w:szCs w:val="24"/>
              </w:rPr>
              <w:t xml:space="preserve"> потребностей</w:t>
            </w:r>
          </w:p>
          <w:p w:rsidR="00104C1F" w:rsidRPr="00C92BE7" w:rsidRDefault="00104C1F" w:rsidP="00104C1F">
            <w:pPr>
              <w:jc w:val="both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членов кафедры.</w:t>
            </w:r>
          </w:p>
        </w:tc>
      </w:tr>
      <w:tr w:rsidR="00104C1F" w:rsidRPr="00C92BE7" w:rsidTr="003F5988">
        <w:tc>
          <w:tcPr>
            <w:tcW w:w="445" w:type="dxa"/>
          </w:tcPr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5</w:t>
            </w:r>
          </w:p>
        </w:tc>
        <w:tc>
          <w:tcPr>
            <w:tcW w:w="2500" w:type="dxa"/>
          </w:tcPr>
          <w:p w:rsidR="00104C1F" w:rsidRPr="00C92BE7" w:rsidRDefault="00104C1F" w:rsidP="00104C1F">
            <w:pPr>
              <w:jc w:val="both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Издательская деятельность.</w:t>
            </w:r>
          </w:p>
        </w:tc>
        <w:tc>
          <w:tcPr>
            <w:tcW w:w="1594" w:type="dxa"/>
          </w:tcPr>
          <w:p w:rsidR="00104C1F" w:rsidRPr="00C92BE7" w:rsidRDefault="00104C1F" w:rsidP="00104C1F">
            <w:pPr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Ежемесячное обновление сайтов.</w:t>
            </w:r>
          </w:p>
        </w:tc>
        <w:tc>
          <w:tcPr>
            <w:tcW w:w="1600" w:type="dxa"/>
          </w:tcPr>
          <w:p w:rsidR="00104C1F" w:rsidRPr="00C92BE7" w:rsidRDefault="00104C1F" w:rsidP="00104C1F">
            <w:pPr>
              <w:jc w:val="both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 xml:space="preserve">Конкурс </w:t>
            </w:r>
            <w:proofErr w:type="spellStart"/>
            <w:r w:rsidRPr="00C92BE7">
              <w:rPr>
                <w:sz w:val="24"/>
                <w:szCs w:val="24"/>
              </w:rPr>
              <w:t>элек</w:t>
            </w:r>
            <w:proofErr w:type="spellEnd"/>
            <w:r w:rsidRPr="00C92BE7">
              <w:rPr>
                <w:sz w:val="24"/>
                <w:szCs w:val="24"/>
              </w:rPr>
              <w:t>-</w:t>
            </w:r>
          </w:p>
          <w:p w:rsidR="00104C1F" w:rsidRPr="00C92BE7" w:rsidRDefault="00104C1F" w:rsidP="00104C1F">
            <w:pPr>
              <w:jc w:val="both"/>
              <w:rPr>
                <w:sz w:val="24"/>
                <w:szCs w:val="24"/>
              </w:rPr>
            </w:pPr>
            <w:proofErr w:type="spellStart"/>
            <w:r w:rsidRPr="00C92BE7">
              <w:rPr>
                <w:sz w:val="24"/>
                <w:szCs w:val="24"/>
              </w:rPr>
              <w:t>тивных</w:t>
            </w:r>
            <w:proofErr w:type="spellEnd"/>
            <w:r w:rsidRPr="00C92BE7">
              <w:rPr>
                <w:sz w:val="24"/>
                <w:szCs w:val="24"/>
              </w:rPr>
              <w:t xml:space="preserve"> курсов</w:t>
            </w:r>
          </w:p>
        </w:tc>
        <w:tc>
          <w:tcPr>
            <w:tcW w:w="1528" w:type="dxa"/>
          </w:tcPr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Экзаменационные материалы</w:t>
            </w:r>
          </w:p>
        </w:tc>
        <w:tc>
          <w:tcPr>
            <w:tcW w:w="1379" w:type="dxa"/>
          </w:tcPr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</w:p>
        </w:tc>
      </w:tr>
      <w:tr w:rsidR="00104C1F" w:rsidRPr="00C92BE7" w:rsidTr="003F5988">
        <w:tc>
          <w:tcPr>
            <w:tcW w:w="445" w:type="dxa"/>
          </w:tcPr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6</w:t>
            </w:r>
          </w:p>
        </w:tc>
        <w:tc>
          <w:tcPr>
            <w:tcW w:w="2500" w:type="dxa"/>
          </w:tcPr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Тематическое консультирование членов кафедры.</w:t>
            </w:r>
          </w:p>
        </w:tc>
        <w:tc>
          <w:tcPr>
            <w:tcW w:w="1594" w:type="dxa"/>
          </w:tcPr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8" w:type="dxa"/>
            <w:gridSpan w:val="2"/>
          </w:tcPr>
          <w:p w:rsidR="00104C1F" w:rsidRPr="00C92BE7" w:rsidRDefault="00104C1F" w:rsidP="00104C1F">
            <w:pPr>
              <w:jc w:val="both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 xml:space="preserve">Консультирование по вопросам подготовки к аттестации </w:t>
            </w:r>
            <w:proofErr w:type="gramStart"/>
            <w:r w:rsidRPr="00C92BE7">
              <w:rPr>
                <w:sz w:val="24"/>
                <w:szCs w:val="24"/>
              </w:rPr>
              <w:t>вы-</w:t>
            </w:r>
            <w:proofErr w:type="spellStart"/>
            <w:r w:rsidRPr="00C92BE7">
              <w:rPr>
                <w:sz w:val="24"/>
                <w:szCs w:val="24"/>
              </w:rPr>
              <w:t>пускников</w:t>
            </w:r>
            <w:proofErr w:type="spellEnd"/>
            <w:proofErr w:type="gramEnd"/>
            <w:r w:rsidRPr="00C92BE7">
              <w:rPr>
                <w:sz w:val="24"/>
                <w:szCs w:val="24"/>
              </w:rPr>
              <w:t xml:space="preserve"> школ.</w:t>
            </w:r>
          </w:p>
        </w:tc>
        <w:tc>
          <w:tcPr>
            <w:tcW w:w="1304" w:type="dxa"/>
          </w:tcPr>
          <w:p w:rsidR="00104C1F" w:rsidRPr="00C92BE7" w:rsidRDefault="00104C1F" w:rsidP="00104C1F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C92BE7">
              <w:rPr>
                <w:sz w:val="24"/>
                <w:szCs w:val="24"/>
              </w:rPr>
              <w:t>Консульти-рование</w:t>
            </w:r>
            <w:proofErr w:type="spellEnd"/>
            <w:proofErr w:type="gramEnd"/>
            <w:r w:rsidRPr="00C92BE7">
              <w:rPr>
                <w:sz w:val="24"/>
                <w:szCs w:val="24"/>
              </w:rPr>
              <w:t xml:space="preserve"> по</w:t>
            </w:r>
          </w:p>
          <w:p w:rsidR="00104C1F" w:rsidRPr="00C92BE7" w:rsidRDefault="00104C1F" w:rsidP="00104C1F">
            <w:pPr>
              <w:jc w:val="both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заполнению</w:t>
            </w:r>
          </w:p>
          <w:p w:rsidR="00104C1F" w:rsidRPr="00C92BE7" w:rsidRDefault="00104C1F" w:rsidP="00104C1F">
            <w:pPr>
              <w:jc w:val="both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бланков ЕГЭ и ГИА.</w:t>
            </w:r>
          </w:p>
        </w:tc>
        <w:tc>
          <w:tcPr>
            <w:tcW w:w="1379" w:type="dxa"/>
          </w:tcPr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</w:p>
        </w:tc>
      </w:tr>
      <w:tr w:rsidR="00104C1F" w:rsidRPr="00C92BE7" w:rsidTr="003F5988">
        <w:tc>
          <w:tcPr>
            <w:tcW w:w="445" w:type="dxa"/>
          </w:tcPr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8.</w:t>
            </w:r>
          </w:p>
        </w:tc>
        <w:tc>
          <w:tcPr>
            <w:tcW w:w="2500" w:type="dxa"/>
          </w:tcPr>
          <w:p w:rsidR="00104C1F" w:rsidRPr="00C92BE7" w:rsidRDefault="00104C1F" w:rsidP="00104C1F">
            <w:pPr>
              <w:jc w:val="both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Участие в разработке авторских программ, методических, дидактических проектов, положений.</w:t>
            </w:r>
          </w:p>
        </w:tc>
        <w:tc>
          <w:tcPr>
            <w:tcW w:w="1594" w:type="dxa"/>
          </w:tcPr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104C1F" w:rsidRPr="00C92BE7" w:rsidRDefault="00104C1F" w:rsidP="00104C1F">
            <w:pPr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Участие членов</w:t>
            </w: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 xml:space="preserve">кафедры в конкурсе «Новое </w:t>
            </w:r>
            <w:proofErr w:type="gramStart"/>
            <w:r w:rsidRPr="00C92BE7">
              <w:rPr>
                <w:sz w:val="24"/>
                <w:szCs w:val="24"/>
              </w:rPr>
              <w:t>в</w:t>
            </w:r>
            <w:proofErr w:type="gramEnd"/>
            <w:r w:rsidRPr="00C92BE7">
              <w:rPr>
                <w:sz w:val="24"/>
                <w:szCs w:val="24"/>
              </w:rPr>
              <w:t xml:space="preserve"> </w:t>
            </w: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  <w:proofErr w:type="gramStart"/>
            <w:r w:rsidRPr="00C92BE7">
              <w:rPr>
                <w:sz w:val="24"/>
                <w:szCs w:val="24"/>
              </w:rPr>
              <w:t>образовании</w:t>
            </w:r>
            <w:proofErr w:type="gramEnd"/>
            <w:r w:rsidRPr="00C92BE7">
              <w:rPr>
                <w:sz w:val="24"/>
                <w:szCs w:val="24"/>
              </w:rPr>
              <w:t>».</w:t>
            </w:r>
          </w:p>
        </w:tc>
        <w:tc>
          <w:tcPr>
            <w:tcW w:w="1528" w:type="dxa"/>
          </w:tcPr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</w:p>
        </w:tc>
      </w:tr>
    </w:tbl>
    <w:p w:rsidR="00104C1F" w:rsidRPr="00C92BE7" w:rsidRDefault="00104C1F" w:rsidP="00104C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4C1F" w:rsidRPr="003F5988" w:rsidRDefault="00104C1F" w:rsidP="00104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3F598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Предметная неделя </w:t>
      </w:r>
    </w:p>
    <w:p w:rsidR="00104C1F" w:rsidRPr="00C92BE7" w:rsidRDefault="00104C1F" w:rsidP="00104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82"/>
        <w:gridCol w:w="2421"/>
      </w:tblGrid>
      <w:tr w:rsidR="00104C1F" w:rsidRPr="00C92BE7" w:rsidTr="003F5988">
        <w:trPr>
          <w:trHeight w:val="416"/>
          <w:jc w:val="center"/>
        </w:trPr>
        <w:tc>
          <w:tcPr>
            <w:tcW w:w="3182" w:type="dxa"/>
          </w:tcPr>
          <w:p w:rsidR="00104C1F" w:rsidRPr="00C92BE7" w:rsidRDefault="00104C1F" w:rsidP="0010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2421" w:type="dxa"/>
          </w:tcPr>
          <w:p w:rsidR="00104C1F" w:rsidRPr="00C92BE7" w:rsidRDefault="00104C1F" w:rsidP="0010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104C1F" w:rsidRPr="00C92BE7" w:rsidTr="003F5988">
        <w:trPr>
          <w:trHeight w:val="710"/>
          <w:jc w:val="center"/>
        </w:trPr>
        <w:tc>
          <w:tcPr>
            <w:tcW w:w="3182" w:type="dxa"/>
          </w:tcPr>
          <w:p w:rsidR="00104C1F" w:rsidRPr="00C92BE7" w:rsidRDefault="00104C1F" w:rsidP="0010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</w:tcPr>
          <w:p w:rsidR="00104C1F" w:rsidRPr="00C92BE7" w:rsidRDefault="00104C1F" w:rsidP="0010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4C1F" w:rsidRPr="00C92BE7" w:rsidRDefault="00104C1F" w:rsidP="00104C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4C1F" w:rsidRPr="00C92BE7" w:rsidRDefault="00104C1F" w:rsidP="00104C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4C1F" w:rsidRPr="00C92BE7" w:rsidRDefault="00104C1F" w:rsidP="00104C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4C1F" w:rsidRPr="00C92BE7" w:rsidRDefault="00104C1F" w:rsidP="00104C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4C1F" w:rsidRPr="003F5988" w:rsidRDefault="00104C1F" w:rsidP="00104C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3F5988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III</w:t>
      </w:r>
      <w:r w:rsidRPr="003F598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 </w:t>
      </w:r>
      <w:r w:rsidRPr="003F5988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.</w:t>
      </w:r>
      <w:r w:rsidRPr="003F598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      </w:t>
      </w:r>
      <w:r w:rsidRPr="003F5988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Инновационная деятельность</w:t>
      </w:r>
    </w:p>
    <w:p w:rsidR="00104C1F" w:rsidRPr="00C92BE7" w:rsidRDefault="00104C1F" w:rsidP="00104C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Оформление материалов из опыта работы учителей кафедры. Все учителя кафедры.</w:t>
      </w:r>
    </w:p>
    <w:p w:rsidR="00104C1F" w:rsidRPr="00C92BE7" w:rsidRDefault="00104C1F" w:rsidP="00104C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C1F" w:rsidRPr="00C92BE7" w:rsidRDefault="00104C1F" w:rsidP="00104C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4C1F" w:rsidRPr="00C92BE7" w:rsidRDefault="00104C1F" w:rsidP="00104C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4C1F" w:rsidRPr="003F5988" w:rsidRDefault="00104C1F" w:rsidP="00104C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3F5988">
        <w:rPr>
          <w:rFonts w:ascii="Times New Roman" w:eastAsia="Times New Roman" w:hAnsi="Times New Roman" w:cs="Times New Roman"/>
          <w:b/>
          <w:i/>
          <w:sz w:val="32"/>
          <w:szCs w:val="32"/>
          <w:lang w:val="en-US" w:eastAsia="ru-RU"/>
        </w:rPr>
        <w:t>IV</w:t>
      </w:r>
      <w:r w:rsidRPr="003F598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. Повышение квалификации, педагогического мастерства</w:t>
      </w:r>
    </w:p>
    <w:p w:rsidR="00104C1F" w:rsidRPr="003F5988" w:rsidRDefault="00104C1F" w:rsidP="00104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3F598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и </w:t>
      </w:r>
      <w:proofErr w:type="spellStart"/>
      <w:r w:rsidRPr="003F598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категорийности</w:t>
      </w:r>
      <w:proofErr w:type="spellEnd"/>
      <w:r w:rsidRPr="003F598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кадров.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626"/>
        <w:gridCol w:w="3324"/>
      </w:tblGrid>
      <w:tr w:rsidR="00104C1F" w:rsidRPr="00C92BE7" w:rsidTr="003F5988">
        <w:tc>
          <w:tcPr>
            <w:tcW w:w="3626" w:type="dxa"/>
          </w:tcPr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>2011–2012 уч. год</w:t>
            </w:r>
          </w:p>
        </w:tc>
        <w:tc>
          <w:tcPr>
            <w:tcW w:w="3324" w:type="dxa"/>
          </w:tcPr>
          <w:p w:rsidR="00104C1F" w:rsidRPr="00C92BE7" w:rsidRDefault="00104C1F" w:rsidP="00104C1F">
            <w:pPr>
              <w:jc w:val="center"/>
              <w:rPr>
                <w:sz w:val="24"/>
                <w:szCs w:val="24"/>
              </w:rPr>
            </w:pPr>
          </w:p>
        </w:tc>
      </w:tr>
      <w:tr w:rsidR="00104C1F" w:rsidRPr="00C92BE7" w:rsidTr="003F5988">
        <w:tc>
          <w:tcPr>
            <w:tcW w:w="3626" w:type="dxa"/>
          </w:tcPr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rPr>
                <w:b/>
                <w:sz w:val="24"/>
                <w:szCs w:val="24"/>
              </w:rPr>
            </w:pPr>
            <w:r w:rsidRPr="00C92BE7">
              <w:rPr>
                <w:sz w:val="24"/>
                <w:szCs w:val="24"/>
              </w:rPr>
              <w:t xml:space="preserve"> </w:t>
            </w:r>
            <w:r w:rsidRPr="00C92BE7">
              <w:rPr>
                <w:b/>
                <w:sz w:val="24"/>
                <w:szCs w:val="24"/>
              </w:rPr>
              <w:t xml:space="preserve">Присвоена: </w:t>
            </w:r>
          </w:p>
          <w:p w:rsidR="00104C1F" w:rsidRPr="00C92BE7" w:rsidRDefault="00104C1F" w:rsidP="00104C1F">
            <w:pPr>
              <w:rPr>
                <w:b/>
                <w:sz w:val="24"/>
                <w:szCs w:val="24"/>
              </w:rPr>
            </w:pPr>
            <w:r w:rsidRPr="00C92BE7">
              <w:rPr>
                <w:b/>
                <w:sz w:val="24"/>
                <w:szCs w:val="24"/>
              </w:rPr>
              <w:t>высшая категория</w:t>
            </w:r>
          </w:p>
          <w:p w:rsidR="00104C1F" w:rsidRPr="00C92BE7" w:rsidRDefault="00104C1F" w:rsidP="00104C1F">
            <w:pPr>
              <w:rPr>
                <w:b/>
                <w:sz w:val="24"/>
                <w:szCs w:val="24"/>
              </w:rPr>
            </w:pPr>
            <w:r w:rsidRPr="00C92BE7">
              <w:rPr>
                <w:b/>
                <w:sz w:val="24"/>
                <w:szCs w:val="24"/>
              </w:rPr>
              <w:t>Митрофанова Л.Г.</w:t>
            </w:r>
          </w:p>
          <w:p w:rsidR="00104C1F" w:rsidRPr="00C92BE7" w:rsidRDefault="00104C1F" w:rsidP="00104C1F">
            <w:pPr>
              <w:rPr>
                <w:b/>
                <w:sz w:val="24"/>
                <w:szCs w:val="24"/>
              </w:rPr>
            </w:pPr>
            <w:r w:rsidRPr="00C92BE7">
              <w:rPr>
                <w:b/>
                <w:sz w:val="24"/>
                <w:szCs w:val="24"/>
              </w:rPr>
              <w:t>Новикова О.Г.</w:t>
            </w:r>
          </w:p>
          <w:p w:rsidR="00104C1F" w:rsidRPr="00C92BE7" w:rsidRDefault="00104C1F" w:rsidP="00104C1F">
            <w:pPr>
              <w:rPr>
                <w:b/>
                <w:sz w:val="24"/>
                <w:szCs w:val="24"/>
              </w:rPr>
            </w:pPr>
            <w:proofErr w:type="spellStart"/>
            <w:r w:rsidRPr="00C92BE7">
              <w:rPr>
                <w:b/>
                <w:sz w:val="24"/>
                <w:szCs w:val="24"/>
              </w:rPr>
              <w:t>Хлыстова</w:t>
            </w:r>
            <w:proofErr w:type="spellEnd"/>
            <w:r w:rsidRPr="00C92BE7">
              <w:rPr>
                <w:b/>
                <w:sz w:val="24"/>
                <w:szCs w:val="24"/>
              </w:rPr>
              <w:t xml:space="preserve"> Т.В.</w:t>
            </w:r>
          </w:p>
          <w:p w:rsidR="00104C1F" w:rsidRPr="00C92BE7" w:rsidRDefault="00104C1F" w:rsidP="00104C1F">
            <w:pPr>
              <w:rPr>
                <w:b/>
                <w:sz w:val="24"/>
                <w:szCs w:val="24"/>
              </w:rPr>
            </w:pPr>
            <w:proofErr w:type="spellStart"/>
            <w:r w:rsidRPr="00C92BE7">
              <w:rPr>
                <w:b/>
                <w:sz w:val="24"/>
                <w:szCs w:val="24"/>
              </w:rPr>
              <w:t>Кассарина</w:t>
            </w:r>
            <w:proofErr w:type="spellEnd"/>
            <w:r w:rsidRPr="00C92BE7">
              <w:rPr>
                <w:b/>
                <w:sz w:val="24"/>
                <w:szCs w:val="24"/>
              </w:rPr>
              <w:t xml:space="preserve"> Э.В.</w:t>
            </w: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</w:tc>
        <w:tc>
          <w:tcPr>
            <w:tcW w:w="3324" w:type="dxa"/>
          </w:tcPr>
          <w:p w:rsidR="00104C1F" w:rsidRPr="00C92BE7" w:rsidRDefault="00104C1F" w:rsidP="00104C1F">
            <w:pPr>
              <w:rPr>
                <w:b/>
                <w:sz w:val="24"/>
                <w:szCs w:val="24"/>
              </w:rPr>
            </w:pPr>
          </w:p>
          <w:p w:rsidR="00104C1F" w:rsidRPr="00C92BE7" w:rsidRDefault="00104C1F" w:rsidP="00104C1F">
            <w:pPr>
              <w:rPr>
                <w:b/>
                <w:sz w:val="24"/>
                <w:szCs w:val="24"/>
              </w:rPr>
            </w:pPr>
            <w:r w:rsidRPr="00C92BE7">
              <w:rPr>
                <w:b/>
                <w:sz w:val="24"/>
                <w:szCs w:val="24"/>
              </w:rPr>
              <w:t>Аттестуются</w:t>
            </w: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  <w:p w:rsidR="00104C1F" w:rsidRPr="00C92BE7" w:rsidRDefault="00104C1F" w:rsidP="00104C1F">
            <w:pPr>
              <w:rPr>
                <w:sz w:val="24"/>
                <w:szCs w:val="24"/>
              </w:rPr>
            </w:pPr>
          </w:p>
        </w:tc>
      </w:tr>
    </w:tbl>
    <w:p w:rsidR="00104C1F" w:rsidRPr="00C92BE7" w:rsidRDefault="00104C1F" w:rsidP="00104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104C1F" w:rsidRPr="00C92BE7" w:rsidRDefault="00104C1F" w:rsidP="00104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C1F" w:rsidRPr="00C92BE7" w:rsidRDefault="00104C1F" w:rsidP="00104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Один из этапов обучения специалистов сферы образования внедрению и использованию пакета свободного программного обеспечения в учебном процессе проводится с применением дистанционных технологий.</w:t>
      </w:r>
    </w:p>
    <w:p w:rsidR="00104C1F" w:rsidRPr="00C92BE7" w:rsidRDefault="00104C1F" w:rsidP="00104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2BE7" w:rsidRDefault="00C92BE7" w:rsidP="00104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2BE7" w:rsidRDefault="00C92BE7" w:rsidP="00104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2BE7" w:rsidRDefault="00C92BE7" w:rsidP="00104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2BE7" w:rsidRDefault="00C92BE7" w:rsidP="00104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2BE7" w:rsidRDefault="00C92BE7" w:rsidP="00104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2BE7" w:rsidRDefault="00C92BE7" w:rsidP="00104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2BE7" w:rsidRDefault="00C92BE7" w:rsidP="00104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2BE7" w:rsidRDefault="00C92BE7" w:rsidP="00104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2BE7" w:rsidRDefault="00C92BE7" w:rsidP="00104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2BE7" w:rsidRDefault="00C92BE7" w:rsidP="00104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4C1F" w:rsidRPr="007C4358" w:rsidRDefault="00104C1F" w:rsidP="00104C1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7C4358">
        <w:rPr>
          <w:rFonts w:ascii="Times New Roman" w:eastAsia="Times New Roman" w:hAnsi="Times New Roman" w:cs="Times New Roman"/>
          <w:b/>
          <w:i/>
          <w:sz w:val="32"/>
          <w:szCs w:val="32"/>
          <w:lang w:val="en-US" w:eastAsia="ru-RU"/>
        </w:rPr>
        <w:t>V</w:t>
      </w:r>
      <w:r w:rsidRPr="007C435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. Использование современных образовательных технологий</w:t>
      </w:r>
    </w:p>
    <w:p w:rsidR="00104C1F" w:rsidRPr="007C4358" w:rsidRDefault="00104C1F" w:rsidP="00104C1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104C1F" w:rsidRPr="00C92BE7" w:rsidRDefault="00104C1F" w:rsidP="00104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4C1F" w:rsidRPr="00C92BE7" w:rsidRDefault="00104C1F" w:rsidP="00104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1.Личностно  ориентированное обучение </w:t>
      </w:r>
    </w:p>
    <w:p w:rsidR="00104C1F" w:rsidRPr="00C92BE7" w:rsidRDefault="00104C1F" w:rsidP="00104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E7">
        <w:rPr>
          <w:rFonts w:ascii="Times New Roman" w:eastAsia="Times New Roman" w:hAnsi="Times New Roman" w:cs="Times New Roman"/>
          <w:sz w:val="24"/>
          <w:szCs w:val="24"/>
          <w:lang w:eastAsia="ru-RU"/>
        </w:rPr>
        <w:t>2.Технология  проектного обучения</w:t>
      </w:r>
    </w:p>
    <w:p w:rsidR="00104C1F" w:rsidRPr="00C92BE7" w:rsidRDefault="00104C1F" w:rsidP="00104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E7">
        <w:rPr>
          <w:rFonts w:ascii="Times New Roman" w:eastAsia="Times New Roman" w:hAnsi="Times New Roman" w:cs="Times New Roman"/>
          <w:sz w:val="24"/>
          <w:szCs w:val="24"/>
          <w:lang w:eastAsia="ru-RU"/>
        </w:rPr>
        <w:t>3. Использование информационных технологий</w:t>
      </w:r>
    </w:p>
    <w:p w:rsidR="00104C1F" w:rsidRPr="00C92BE7" w:rsidRDefault="00104C1F" w:rsidP="00104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4.Элементы </w:t>
      </w:r>
      <w:proofErr w:type="spellStart"/>
      <w:r w:rsidRPr="00C92BE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блочно</w:t>
      </w:r>
      <w:proofErr w:type="spellEnd"/>
      <w:r w:rsidRPr="00C9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модульного обучения</w:t>
      </w:r>
    </w:p>
    <w:p w:rsidR="00104C1F" w:rsidRPr="00C92BE7" w:rsidRDefault="00104C1F" w:rsidP="00104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E7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Проблемный метод обучения.</w:t>
      </w:r>
    </w:p>
    <w:p w:rsidR="00104C1F" w:rsidRPr="00C92BE7" w:rsidRDefault="00104C1F" w:rsidP="00104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C1F" w:rsidRPr="00C92BE7" w:rsidRDefault="00104C1F" w:rsidP="00104C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4C1F" w:rsidRPr="00C92BE7" w:rsidRDefault="00104C1F" w:rsidP="00104C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4C1F" w:rsidRPr="00C92BE7" w:rsidRDefault="00104C1F" w:rsidP="00104C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171"/>
        <w:tblW w:w="10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00"/>
        <w:gridCol w:w="1919"/>
        <w:gridCol w:w="2955"/>
        <w:gridCol w:w="3055"/>
      </w:tblGrid>
      <w:tr w:rsidR="00104C1F" w:rsidRPr="00C92BE7" w:rsidTr="003F5988">
        <w:trPr>
          <w:trHeight w:hRule="exact" w:val="398"/>
        </w:trPr>
        <w:tc>
          <w:tcPr>
            <w:tcW w:w="2700" w:type="dxa"/>
            <w:vMerge w:val="restart"/>
            <w:shd w:val="clear" w:color="auto" w:fill="FFFFFF"/>
            <w:vAlign w:val="center"/>
          </w:tcPr>
          <w:p w:rsidR="00104C1F" w:rsidRPr="00C92BE7" w:rsidRDefault="00104C1F" w:rsidP="0010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технологии</w:t>
            </w:r>
          </w:p>
        </w:tc>
        <w:tc>
          <w:tcPr>
            <w:tcW w:w="7929" w:type="dxa"/>
            <w:gridSpan w:val="3"/>
            <w:shd w:val="clear" w:color="auto" w:fill="FFFFFF"/>
            <w:vAlign w:val="center"/>
          </w:tcPr>
          <w:p w:rsidR="00104C1F" w:rsidRPr="00C92BE7" w:rsidRDefault="00104C1F" w:rsidP="00104C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использования</w:t>
            </w:r>
          </w:p>
        </w:tc>
      </w:tr>
      <w:tr w:rsidR="00104C1F" w:rsidRPr="00C92BE7" w:rsidTr="003F5988">
        <w:trPr>
          <w:trHeight w:hRule="exact" w:val="960"/>
        </w:trPr>
        <w:tc>
          <w:tcPr>
            <w:tcW w:w="2700" w:type="dxa"/>
            <w:vMerge/>
            <w:shd w:val="clear" w:color="auto" w:fill="FFFFFF"/>
            <w:vAlign w:val="center"/>
          </w:tcPr>
          <w:p w:rsidR="00104C1F" w:rsidRPr="00C92BE7" w:rsidRDefault="00104C1F" w:rsidP="0010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shd w:val="clear" w:color="auto" w:fill="FFFFFF"/>
            <w:vAlign w:val="center"/>
          </w:tcPr>
          <w:p w:rsidR="00104C1F" w:rsidRPr="00C92BE7" w:rsidRDefault="00104C1F" w:rsidP="00104C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уровне отдельных элементов</w:t>
            </w:r>
          </w:p>
        </w:tc>
        <w:tc>
          <w:tcPr>
            <w:tcW w:w="2955" w:type="dxa"/>
            <w:shd w:val="clear" w:color="auto" w:fill="FFFFFF"/>
            <w:vAlign w:val="center"/>
          </w:tcPr>
          <w:p w:rsidR="00104C1F" w:rsidRPr="00C92BE7" w:rsidRDefault="00104C1F" w:rsidP="00104C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апробация в экспериментальном режиме</w:t>
            </w:r>
          </w:p>
        </w:tc>
        <w:tc>
          <w:tcPr>
            <w:tcW w:w="3055" w:type="dxa"/>
            <w:shd w:val="clear" w:color="auto" w:fill="FFFFFF"/>
            <w:vAlign w:val="center"/>
          </w:tcPr>
          <w:p w:rsidR="00104C1F" w:rsidRPr="00C92BE7" w:rsidRDefault="00104C1F" w:rsidP="00104C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системное использование (в течение нескольких лет)</w:t>
            </w:r>
          </w:p>
        </w:tc>
      </w:tr>
      <w:tr w:rsidR="00104C1F" w:rsidRPr="00C92BE7" w:rsidTr="003F5988">
        <w:trPr>
          <w:trHeight w:hRule="exact" w:val="622"/>
        </w:trPr>
        <w:tc>
          <w:tcPr>
            <w:tcW w:w="2700" w:type="dxa"/>
            <w:shd w:val="clear" w:color="auto" w:fill="FFFFFF"/>
            <w:vAlign w:val="center"/>
          </w:tcPr>
          <w:p w:rsidR="00104C1F" w:rsidRPr="00C92BE7" w:rsidRDefault="00104C1F" w:rsidP="00104C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Личностно -  ориентированное обучение</w:t>
            </w:r>
          </w:p>
        </w:tc>
        <w:tc>
          <w:tcPr>
            <w:tcW w:w="1919" w:type="dxa"/>
            <w:shd w:val="clear" w:color="auto" w:fill="FFFFFF"/>
            <w:vAlign w:val="center"/>
          </w:tcPr>
          <w:p w:rsidR="00104C1F" w:rsidRPr="00C92BE7" w:rsidRDefault="00104C1F" w:rsidP="00104C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shd w:val="clear" w:color="auto" w:fill="FFFFFF"/>
            <w:vAlign w:val="center"/>
          </w:tcPr>
          <w:p w:rsidR="00104C1F" w:rsidRPr="00C92BE7" w:rsidRDefault="00104C1F" w:rsidP="00104C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5" w:type="dxa"/>
            <w:shd w:val="clear" w:color="auto" w:fill="FFFFFF"/>
            <w:vAlign w:val="center"/>
          </w:tcPr>
          <w:p w:rsidR="00104C1F" w:rsidRPr="00C92BE7" w:rsidRDefault="00104C1F" w:rsidP="00104C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104C1F" w:rsidRPr="00C92BE7" w:rsidTr="003F5988">
        <w:trPr>
          <w:trHeight w:hRule="exact" w:val="912"/>
        </w:trPr>
        <w:tc>
          <w:tcPr>
            <w:tcW w:w="2700" w:type="dxa"/>
            <w:shd w:val="clear" w:color="auto" w:fill="FFFFFF"/>
            <w:vAlign w:val="center"/>
          </w:tcPr>
          <w:p w:rsidR="00104C1F" w:rsidRPr="00C92BE7" w:rsidRDefault="00104C1F" w:rsidP="0010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Информационно-коммуникационные технологии</w:t>
            </w:r>
          </w:p>
        </w:tc>
        <w:tc>
          <w:tcPr>
            <w:tcW w:w="1919" w:type="dxa"/>
            <w:shd w:val="clear" w:color="auto" w:fill="FFFFFF"/>
            <w:vAlign w:val="center"/>
          </w:tcPr>
          <w:p w:rsidR="00104C1F" w:rsidRPr="00C92BE7" w:rsidRDefault="00104C1F" w:rsidP="00104C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955" w:type="dxa"/>
            <w:shd w:val="clear" w:color="auto" w:fill="FFFFFF"/>
            <w:vAlign w:val="center"/>
          </w:tcPr>
          <w:p w:rsidR="00104C1F" w:rsidRPr="00C92BE7" w:rsidRDefault="00104C1F" w:rsidP="00104C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5" w:type="dxa"/>
            <w:shd w:val="clear" w:color="auto" w:fill="FFFFFF"/>
            <w:vAlign w:val="center"/>
          </w:tcPr>
          <w:p w:rsidR="00104C1F" w:rsidRPr="00C92BE7" w:rsidRDefault="00104C1F" w:rsidP="00104C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104C1F" w:rsidRPr="00C92BE7" w:rsidTr="003F5988">
        <w:trPr>
          <w:trHeight w:hRule="exact" w:val="582"/>
        </w:trPr>
        <w:tc>
          <w:tcPr>
            <w:tcW w:w="2700" w:type="dxa"/>
            <w:shd w:val="clear" w:color="auto" w:fill="FFFFFF"/>
            <w:vAlign w:val="center"/>
          </w:tcPr>
          <w:p w:rsidR="00104C1F" w:rsidRPr="00C92BE7" w:rsidRDefault="00104C1F" w:rsidP="0010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C9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04C1F" w:rsidRPr="00C92BE7" w:rsidRDefault="00104C1F" w:rsidP="0010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</w:t>
            </w:r>
          </w:p>
        </w:tc>
        <w:tc>
          <w:tcPr>
            <w:tcW w:w="1919" w:type="dxa"/>
            <w:shd w:val="clear" w:color="auto" w:fill="FFFFFF"/>
            <w:vAlign w:val="center"/>
          </w:tcPr>
          <w:p w:rsidR="00104C1F" w:rsidRPr="00C92BE7" w:rsidRDefault="00104C1F" w:rsidP="00104C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shd w:val="clear" w:color="auto" w:fill="FFFFFF"/>
            <w:vAlign w:val="center"/>
          </w:tcPr>
          <w:p w:rsidR="00104C1F" w:rsidRPr="00C92BE7" w:rsidRDefault="00104C1F" w:rsidP="00104C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5" w:type="dxa"/>
            <w:shd w:val="clear" w:color="auto" w:fill="FFFFFF"/>
            <w:vAlign w:val="center"/>
          </w:tcPr>
          <w:p w:rsidR="00104C1F" w:rsidRPr="00C92BE7" w:rsidRDefault="00104C1F" w:rsidP="00104C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104C1F" w:rsidRPr="00C92BE7" w:rsidTr="003F5988">
        <w:trPr>
          <w:trHeight w:hRule="exact" w:val="667"/>
        </w:trPr>
        <w:tc>
          <w:tcPr>
            <w:tcW w:w="2700" w:type="dxa"/>
            <w:shd w:val="clear" w:color="auto" w:fill="FFFFFF"/>
            <w:vAlign w:val="center"/>
          </w:tcPr>
          <w:p w:rsidR="00104C1F" w:rsidRPr="00C92BE7" w:rsidRDefault="00104C1F" w:rsidP="0010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Исследовательские методы в обучении</w:t>
            </w:r>
          </w:p>
        </w:tc>
        <w:tc>
          <w:tcPr>
            <w:tcW w:w="1919" w:type="dxa"/>
            <w:shd w:val="clear" w:color="auto" w:fill="FFFFFF"/>
            <w:vAlign w:val="center"/>
          </w:tcPr>
          <w:p w:rsidR="00104C1F" w:rsidRPr="00C92BE7" w:rsidRDefault="00104C1F" w:rsidP="00104C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955" w:type="dxa"/>
            <w:shd w:val="clear" w:color="auto" w:fill="FFFFFF"/>
            <w:vAlign w:val="center"/>
          </w:tcPr>
          <w:p w:rsidR="00104C1F" w:rsidRPr="00C92BE7" w:rsidRDefault="00104C1F" w:rsidP="00104C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5" w:type="dxa"/>
            <w:shd w:val="clear" w:color="auto" w:fill="FFFFFF"/>
            <w:vAlign w:val="center"/>
          </w:tcPr>
          <w:p w:rsidR="00104C1F" w:rsidRPr="00C92BE7" w:rsidRDefault="00104C1F" w:rsidP="00104C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C1F" w:rsidRPr="00C92BE7" w:rsidTr="003F5988">
        <w:trPr>
          <w:trHeight w:hRule="exact" w:val="356"/>
        </w:trPr>
        <w:tc>
          <w:tcPr>
            <w:tcW w:w="2700" w:type="dxa"/>
            <w:shd w:val="clear" w:color="auto" w:fill="FFFFFF"/>
            <w:vAlign w:val="center"/>
          </w:tcPr>
          <w:p w:rsidR="00104C1F" w:rsidRPr="00C92BE7" w:rsidRDefault="00104C1F" w:rsidP="00104C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технологии</w:t>
            </w:r>
          </w:p>
        </w:tc>
        <w:tc>
          <w:tcPr>
            <w:tcW w:w="1919" w:type="dxa"/>
            <w:shd w:val="clear" w:color="auto" w:fill="FFFFFF"/>
            <w:vAlign w:val="center"/>
          </w:tcPr>
          <w:p w:rsidR="00104C1F" w:rsidRPr="00C92BE7" w:rsidRDefault="00104C1F" w:rsidP="00104C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shd w:val="clear" w:color="auto" w:fill="FFFFFF"/>
            <w:vAlign w:val="center"/>
          </w:tcPr>
          <w:p w:rsidR="00104C1F" w:rsidRPr="00C92BE7" w:rsidRDefault="00104C1F" w:rsidP="00104C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5" w:type="dxa"/>
            <w:shd w:val="clear" w:color="auto" w:fill="FFFFFF"/>
            <w:vAlign w:val="center"/>
          </w:tcPr>
          <w:p w:rsidR="00104C1F" w:rsidRPr="00C92BE7" w:rsidRDefault="00104C1F" w:rsidP="00104C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104C1F" w:rsidRPr="00C92BE7" w:rsidTr="003F5988">
        <w:trPr>
          <w:trHeight w:hRule="exact" w:val="739"/>
        </w:trPr>
        <w:tc>
          <w:tcPr>
            <w:tcW w:w="27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04C1F" w:rsidRPr="00C92BE7" w:rsidRDefault="00104C1F" w:rsidP="00104C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в обучении математики</w:t>
            </w:r>
          </w:p>
        </w:tc>
        <w:tc>
          <w:tcPr>
            <w:tcW w:w="191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04C1F" w:rsidRPr="00C92BE7" w:rsidRDefault="00104C1F" w:rsidP="00104C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04C1F" w:rsidRPr="00C92BE7" w:rsidRDefault="00104C1F" w:rsidP="00104C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04C1F" w:rsidRPr="00C92BE7" w:rsidRDefault="00104C1F" w:rsidP="00104C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104C1F" w:rsidRPr="00C92BE7" w:rsidTr="003F5988">
        <w:trPr>
          <w:trHeight w:hRule="exact" w:val="739"/>
        </w:trPr>
        <w:tc>
          <w:tcPr>
            <w:tcW w:w="27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04C1F" w:rsidRPr="00C92BE7" w:rsidRDefault="00104C1F" w:rsidP="00104C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Лекционно-</w:t>
            </w:r>
            <w:proofErr w:type="spellStart"/>
            <w:r w:rsidRPr="00C9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семинарско</w:t>
            </w:r>
            <w:proofErr w:type="spellEnd"/>
            <w:r w:rsidRPr="00C9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-зачётная система</w:t>
            </w:r>
          </w:p>
        </w:tc>
        <w:tc>
          <w:tcPr>
            <w:tcW w:w="191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04C1F" w:rsidRPr="00C92BE7" w:rsidRDefault="00104C1F" w:rsidP="00104C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9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04C1F" w:rsidRPr="00C92BE7" w:rsidRDefault="00104C1F" w:rsidP="00104C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04C1F" w:rsidRPr="00C92BE7" w:rsidRDefault="00104C1F" w:rsidP="00104C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4C1F" w:rsidRPr="00C92BE7" w:rsidRDefault="00104C1F" w:rsidP="00104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4C1F" w:rsidRPr="00C92BE7" w:rsidRDefault="00104C1F" w:rsidP="00104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BE7" w:rsidRDefault="00104C1F" w:rsidP="00104C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2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</w:p>
    <w:p w:rsidR="00C92BE7" w:rsidRDefault="00C92BE7" w:rsidP="00104C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2BE7" w:rsidRDefault="00C92BE7" w:rsidP="00104C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2BE7" w:rsidRDefault="00C92BE7" w:rsidP="00104C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2BE7" w:rsidRDefault="00C92BE7" w:rsidP="00104C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2BE7" w:rsidRDefault="00C92BE7" w:rsidP="00104C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2BE7" w:rsidRDefault="00C92BE7" w:rsidP="00104C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2BE7" w:rsidRDefault="00C92BE7" w:rsidP="00104C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2BE7" w:rsidRDefault="00C92BE7" w:rsidP="00104C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2BE7" w:rsidRDefault="00C92BE7" w:rsidP="00104C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2BE7" w:rsidRDefault="00C92BE7" w:rsidP="00104C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2BE7" w:rsidRDefault="00C92BE7" w:rsidP="00104C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2BE7" w:rsidRDefault="00C92BE7" w:rsidP="00104C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2BE7" w:rsidRDefault="00C92BE7" w:rsidP="00104C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2BE7" w:rsidRDefault="00C92BE7" w:rsidP="00104C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4C1F" w:rsidRPr="007C4358" w:rsidRDefault="00104C1F" w:rsidP="00104C1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7C435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</w:t>
      </w:r>
      <w:r w:rsidRPr="007C4358">
        <w:rPr>
          <w:rFonts w:ascii="Times New Roman" w:eastAsia="Times New Roman" w:hAnsi="Times New Roman" w:cs="Times New Roman"/>
          <w:b/>
          <w:i/>
          <w:sz w:val="32"/>
          <w:szCs w:val="32"/>
          <w:lang w:val="en-US" w:eastAsia="ru-RU"/>
        </w:rPr>
        <w:t>VI</w:t>
      </w:r>
      <w:r w:rsidRPr="007C435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. Изучение, обобщение и распространение ППО</w:t>
      </w:r>
    </w:p>
    <w:p w:rsidR="00104C1F" w:rsidRPr="007C4358" w:rsidRDefault="00104C1F" w:rsidP="00104C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104C1F" w:rsidRPr="007C4358" w:rsidRDefault="00104C1F" w:rsidP="00104C1F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435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  </w:t>
      </w:r>
      <w:r w:rsidRPr="007C43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 планировании работы кафедры  учитывается опыт работы каждого учителя, его квалификация, уровень теоретической и методической подготовки. Это дает возможность каждому учителю принять участие в работе заседаний, поделится своим  методическим «багажом», перенять у коллег то, что способствует повышению квалификации учителя и качества обучения учащихся. </w:t>
      </w:r>
    </w:p>
    <w:p w:rsidR="00104C1F" w:rsidRPr="007C4358" w:rsidRDefault="00104C1F" w:rsidP="00104C1F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43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Расценивая педагогический опыт, как богатство, которое необходимо сохранять с уважением относится к нему и максимально использовать в современных условиях, кафедра планирует заниматься изучением, обобщением и распространением ППО.</w:t>
      </w:r>
    </w:p>
    <w:p w:rsidR="00104C1F" w:rsidRPr="007C4358" w:rsidRDefault="00104C1F" w:rsidP="00104C1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7C435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Изучение и  обобщение педагогического опыта учителей:</w:t>
      </w:r>
    </w:p>
    <w:p w:rsidR="00104C1F" w:rsidRPr="007C4358" w:rsidRDefault="00104C1F" w:rsidP="00104C1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4358">
        <w:rPr>
          <w:rFonts w:ascii="Times New Roman" w:eastAsia="Times New Roman" w:hAnsi="Times New Roman" w:cs="Times New Roman"/>
          <w:sz w:val="32"/>
          <w:szCs w:val="32"/>
          <w:lang w:eastAsia="ru-RU"/>
        </w:rPr>
        <w:t>Митрофановой Л.Г</w:t>
      </w:r>
    </w:p>
    <w:p w:rsidR="00104C1F" w:rsidRPr="007C4358" w:rsidRDefault="00104C1F" w:rsidP="00104C1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4358">
        <w:rPr>
          <w:rFonts w:ascii="Times New Roman" w:eastAsia="Times New Roman" w:hAnsi="Times New Roman" w:cs="Times New Roman"/>
          <w:sz w:val="32"/>
          <w:szCs w:val="32"/>
          <w:lang w:eastAsia="ru-RU"/>
        </w:rPr>
        <w:t>Новиковой О.Г.</w:t>
      </w:r>
    </w:p>
    <w:p w:rsidR="00104C1F" w:rsidRPr="007C4358" w:rsidRDefault="00104C1F" w:rsidP="00104C1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4358">
        <w:rPr>
          <w:rFonts w:ascii="Times New Roman" w:eastAsia="Times New Roman" w:hAnsi="Times New Roman" w:cs="Times New Roman"/>
          <w:sz w:val="32"/>
          <w:szCs w:val="32"/>
          <w:lang w:eastAsia="ru-RU"/>
        </w:rPr>
        <w:t>Хлыстовой Т.В.</w:t>
      </w:r>
    </w:p>
    <w:p w:rsidR="00104C1F" w:rsidRPr="007C4358" w:rsidRDefault="00104C1F" w:rsidP="00104C1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7C4358">
        <w:rPr>
          <w:rFonts w:ascii="Times New Roman" w:eastAsia="Times New Roman" w:hAnsi="Times New Roman" w:cs="Times New Roman"/>
          <w:sz w:val="32"/>
          <w:szCs w:val="32"/>
          <w:lang w:eastAsia="ru-RU"/>
        </w:rPr>
        <w:t>Кассариной</w:t>
      </w:r>
      <w:proofErr w:type="spellEnd"/>
      <w:r w:rsidRPr="007C43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Э.В.</w:t>
      </w:r>
    </w:p>
    <w:p w:rsidR="00104C1F" w:rsidRPr="007C4358" w:rsidRDefault="00104C1F" w:rsidP="00104C1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4358">
        <w:rPr>
          <w:rFonts w:ascii="Times New Roman" w:eastAsia="Times New Roman" w:hAnsi="Times New Roman" w:cs="Times New Roman"/>
          <w:sz w:val="32"/>
          <w:szCs w:val="32"/>
          <w:lang w:eastAsia="ru-RU"/>
        </w:rPr>
        <w:t>Михайловой Т.В.</w:t>
      </w:r>
    </w:p>
    <w:p w:rsidR="00104C1F" w:rsidRPr="007C4358" w:rsidRDefault="00104C1F" w:rsidP="00104C1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7C4358">
        <w:rPr>
          <w:rFonts w:ascii="Times New Roman" w:eastAsia="Times New Roman" w:hAnsi="Times New Roman" w:cs="Times New Roman"/>
          <w:sz w:val="32"/>
          <w:szCs w:val="32"/>
          <w:lang w:eastAsia="ru-RU"/>
        </w:rPr>
        <w:t>ЕрмаковаА</w:t>
      </w:r>
      <w:proofErr w:type="gramStart"/>
      <w:r w:rsidRPr="007C4358">
        <w:rPr>
          <w:rFonts w:ascii="Times New Roman" w:eastAsia="Times New Roman" w:hAnsi="Times New Roman" w:cs="Times New Roman"/>
          <w:sz w:val="32"/>
          <w:szCs w:val="32"/>
          <w:lang w:eastAsia="ru-RU"/>
        </w:rPr>
        <w:t>.А</w:t>
      </w:r>
      <w:proofErr w:type="spellEnd"/>
      <w:proofErr w:type="gramEnd"/>
    </w:p>
    <w:p w:rsidR="00104C1F" w:rsidRPr="007C4358" w:rsidRDefault="00104C1F" w:rsidP="00104C1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4358">
        <w:rPr>
          <w:rFonts w:ascii="Times New Roman" w:eastAsia="Times New Roman" w:hAnsi="Times New Roman" w:cs="Times New Roman"/>
          <w:sz w:val="32"/>
          <w:szCs w:val="32"/>
          <w:lang w:eastAsia="ru-RU"/>
        </w:rPr>
        <w:t>Белова Я.А.</w:t>
      </w:r>
    </w:p>
    <w:p w:rsidR="00104C1F" w:rsidRPr="007C4358" w:rsidRDefault="00104C1F" w:rsidP="00104C1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7C435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              </w:t>
      </w:r>
    </w:p>
    <w:p w:rsidR="00104C1F" w:rsidRPr="007C4358" w:rsidRDefault="00104C1F" w:rsidP="00104C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7C435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Распространение ППО учителей, получивших Премии различного уровня:</w:t>
      </w:r>
    </w:p>
    <w:p w:rsidR="00104C1F" w:rsidRPr="007C4358" w:rsidRDefault="00104C1F" w:rsidP="00104C1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4358">
        <w:rPr>
          <w:rFonts w:ascii="Times New Roman" w:eastAsia="Times New Roman" w:hAnsi="Times New Roman" w:cs="Times New Roman"/>
          <w:sz w:val="32"/>
          <w:szCs w:val="32"/>
          <w:lang w:eastAsia="ru-RU"/>
        </w:rPr>
        <w:t>Хлыстовой Т.В.</w:t>
      </w:r>
    </w:p>
    <w:p w:rsidR="00104C1F" w:rsidRPr="007C4358" w:rsidRDefault="00104C1F" w:rsidP="00104C1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4358">
        <w:rPr>
          <w:rFonts w:ascii="Times New Roman" w:eastAsia="Times New Roman" w:hAnsi="Times New Roman" w:cs="Times New Roman"/>
          <w:sz w:val="32"/>
          <w:szCs w:val="32"/>
          <w:lang w:eastAsia="ru-RU"/>
        </w:rPr>
        <w:t>Новиковой О.Г.</w:t>
      </w:r>
    </w:p>
    <w:p w:rsidR="00104C1F" w:rsidRPr="007C4358" w:rsidRDefault="00104C1F" w:rsidP="00104C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7C435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          </w:t>
      </w:r>
    </w:p>
    <w:p w:rsidR="00104C1F" w:rsidRPr="007C4358" w:rsidRDefault="00104C1F" w:rsidP="00104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104C1F" w:rsidRPr="007C4358" w:rsidRDefault="00104C1F" w:rsidP="00104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104C1F" w:rsidRPr="007C4358" w:rsidRDefault="00104C1F" w:rsidP="00104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04C1F" w:rsidRPr="00104C1F" w:rsidRDefault="00104C1F" w:rsidP="00104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61345" w:rsidRDefault="00061345"/>
    <w:sectPr w:rsidR="00061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1277A"/>
    <w:multiLevelType w:val="hybridMultilevel"/>
    <w:tmpl w:val="E36EA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72F40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AC4689"/>
    <w:multiLevelType w:val="hybridMultilevel"/>
    <w:tmpl w:val="4CA840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B57C00"/>
    <w:multiLevelType w:val="hybridMultilevel"/>
    <w:tmpl w:val="C594756C"/>
    <w:lvl w:ilvl="0" w:tplc="81C26E18">
      <w:start w:val="1"/>
      <w:numFmt w:val="decimal"/>
      <w:lvlText w:val="%1."/>
      <w:lvlJc w:val="left"/>
      <w:pPr>
        <w:tabs>
          <w:tab w:val="num" w:pos="426"/>
        </w:tabs>
        <w:ind w:left="426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">
    <w:nsid w:val="24EA6F58"/>
    <w:multiLevelType w:val="hybridMultilevel"/>
    <w:tmpl w:val="3C6424DA"/>
    <w:lvl w:ilvl="0" w:tplc="52563BD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56428A9"/>
    <w:multiLevelType w:val="hybridMultilevel"/>
    <w:tmpl w:val="7E5609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8829D0"/>
    <w:multiLevelType w:val="hybridMultilevel"/>
    <w:tmpl w:val="AA9CC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BB7B87"/>
    <w:multiLevelType w:val="hybridMultilevel"/>
    <w:tmpl w:val="886C3E12"/>
    <w:lvl w:ilvl="0" w:tplc="0419000F">
      <w:start w:val="1"/>
      <w:numFmt w:val="decimal"/>
      <w:lvlText w:val="%1."/>
      <w:lvlJc w:val="left"/>
      <w:pPr>
        <w:tabs>
          <w:tab w:val="num" w:pos="694"/>
        </w:tabs>
        <w:ind w:left="69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14"/>
        </w:tabs>
        <w:ind w:left="14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4"/>
        </w:tabs>
        <w:ind w:left="21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4"/>
        </w:tabs>
        <w:ind w:left="28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4"/>
        </w:tabs>
        <w:ind w:left="35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4"/>
        </w:tabs>
        <w:ind w:left="42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4"/>
        </w:tabs>
        <w:ind w:left="50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4"/>
        </w:tabs>
        <w:ind w:left="57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4"/>
        </w:tabs>
        <w:ind w:left="6454" w:hanging="180"/>
      </w:pPr>
    </w:lvl>
  </w:abstractNum>
  <w:abstractNum w:abstractNumId="7">
    <w:nsid w:val="44941A44"/>
    <w:multiLevelType w:val="multilevel"/>
    <w:tmpl w:val="93408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9E46E11"/>
    <w:multiLevelType w:val="singleLevel"/>
    <w:tmpl w:val="B0CAA99E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9">
    <w:nsid w:val="4B2B04E5"/>
    <w:multiLevelType w:val="singleLevel"/>
    <w:tmpl w:val="F1D65336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>
    <w:nsid w:val="50813024"/>
    <w:multiLevelType w:val="multilevel"/>
    <w:tmpl w:val="2474B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2EB5873"/>
    <w:multiLevelType w:val="hybridMultilevel"/>
    <w:tmpl w:val="062633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840842"/>
    <w:multiLevelType w:val="hybridMultilevel"/>
    <w:tmpl w:val="0FB62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8D1718"/>
    <w:multiLevelType w:val="hybridMultilevel"/>
    <w:tmpl w:val="AAAC02A0"/>
    <w:lvl w:ilvl="0" w:tplc="0419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9307732"/>
    <w:multiLevelType w:val="hybridMultilevel"/>
    <w:tmpl w:val="0C08017A"/>
    <w:lvl w:ilvl="0" w:tplc="0419000F">
      <w:start w:val="1"/>
      <w:numFmt w:val="decimal"/>
      <w:lvlText w:val="%1."/>
      <w:lvlJc w:val="left"/>
      <w:pPr>
        <w:tabs>
          <w:tab w:val="num" w:pos="694"/>
        </w:tabs>
        <w:ind w:left="69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14"/>
        </w:tabs>
        <w:ind w:left="14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4"/>
        </w:tabs>
        <w:ind w:left="21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4"/>
        </w:tabs>
        <w:ind w:left="28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4"/>
        </w:tabs>
        <w:ind w:left="35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4"/>
        </w:tabs>
        <w:ind w:left="42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4"/>
        </w:tabs>
        <w:ind w:left="50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4"/>
        </w:tabs>
        <w:ind w:left="57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4"/>
        </w:tabs>
        <w:ind w:left="6454" w:hanging="180"/>
      </w:pPr>
    </w:lvl>
  </w:abstractNum>
  <w:abstractNum w:abstractNumId="15">
    <w:nsid w:val="7FD555FC"/>
    <w:multiLevelType w:val="multilevel"/>
    <w:tmpl w:val="D0C6D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FDF6F81"/>
    <w:multiLevelType w:val="hybridMultilevel"/>
    <w:tmpl w:val="85E2A71E"/>
    <w:lvl w:ilvl="0" w:tplc="08DAFCCA">
      <w:numFmt w:val="bullet"/>
      <w:lvlText w:val=""/>
      <w:lvlJc w:val="left"/>
      <w:pPr>
        <w:tabs>
          <w:tab w:val="num" w:pos="1602"/>
        </w:tabs>
        <w:ind w:left="1602" w:hanging="103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7"/>
  </w:num>
  <w:num w:numId="5">
    <w:abstractNumId w:val="8"/>
  </w:num>
  <w:num w:numId="6">
    <w:abstractNumId w:val="9"/>
  </w:num>
  <w:num w:numId="7">
    <w:abstractNumId w:val="2"/>
  </w:num>
  <w:num w:numId="8">
    <w:abstractNumId w:val="10"/>
  </w:num>
  <w:num w:numId="9">
    <w:abstractNumId w:val="5"/>
  </w:num>
  <w:num w:numId="10">
    <w:abstractNumId w:val="12"/>
  </w:num>
  <w:num w:numId="11">
    <w:abstractNumId w:val="1"/>
  </w:num>
  <w:num w:numId="12">
    <w:abstractNumId w:val="6"/>
  </w:num>
  <w:num w:numId="13">
    <w:abstractNumId w:val="14"/>
  </w:num>
  <w:num w:numId="14">
    <w:abstractNumId w:val="4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C1F"/>
    <w:rsid w:val="00061345"/>
    <w:rsid w:val="00104C1F"/>
    <w:rsid w:val="003F5988"/>
    <w:rsid w:val="007362AF"/>
    <w:rsid w:val="007C4358"/>
    <w:rsid w:val="00C92BE7"/>
    <w:rsid w:val="00E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04C1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104C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4C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04C1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numbering" w:customStyle="1" w:styleId="11">
    <w:name w:val="Нет списка1"/>
    <w:next w:val="a2"/>
    <w:semiHidden/>
    <w:rsid w:val="00104C1F"/>
  </w:style>
  <w:style w:type="paragraph" w:customStyle="1" w:styleId="12">
    <w:name w:val="Знак1"/>
    <w:basedOn w:val="a"/>
    <w:rsid w:val="00104C1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3">
    <w:name w:val="Table Grid"/>
    <w:basedOn w:val="a1"/>
    <w:rsid w:val="00104C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104C1F"/>
    <w:pPr>
      <w:spacing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104C1F"/>
    <w:rPr>
      <w:b/>
      <w:bCs/>
    </w:rPr>
  </w:style>
  <w:style w:type="paragraph" w:customStyle="1" w:styleId="a6">
    <w:name w:val="Знак"/>
    <w:basedOn w:val="a"/>
    <w:rsid w:val="00104C1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7">
    <w:name w:val="Знак"/>
    <w:basedOn w:val="a"/>
    <w:rsid w:val="00104C1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04C1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104C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4C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04C1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numbering" w:customStyle="1" w:styleId="11">
    <w:name w:val="Нет списка1"/>
    <w:next w:val="a2"/>
    <w:semiHidden/>
    <w:rsid w:val="00104C1F"/>
  </w:style>
  <w:style w:type="paragraph" w:customStyle="1" w:styleId="12">
    <w:name w:val="Знак1"/>
    <w:basedOn w:val="a"/>
    <w:rsid w:val="00104C1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3">
    <w:name w:val="Table Grid"/>
    <w:basedOn w:val="a1"/>
    <w:rsid w:val="00104C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104C1F"/>
    <w:pPr>
      <w:spacing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104C1F"/>
    <w:rPr>
      <w:b/>
      <w:bCs/>
    </w:rPr>
  </w:style>
  <w:style w:type="paragraph" w:customStyle="1" w:styleId="a6">
    <w:name w:val="Знак"/>
    <w:basedOn w:val="a"/>
    <w:rsid w:val="00104C1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7">
    <w:name w:val="Знак"/>
    <w:basedOn w:val="a"/>
    <w:rsid w:val="00104C1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2980</Words>
  <Characters>16992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6</cp:revision>
  <dcterms:created xsi:type="dcterms:W3CDTF">2011-10-29T17:18:00Z</dcterms:created>
  <dcterms:modified xsi:type="dcterms:W3CDTF">2011-11-21T07:30:00Z</dcterms:modified>
</cp:coreProperties>
</file>